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5G消息（ 1.0.0版本）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67"/>
        <w:gridCol w:w="5731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9b9fff5-ae0b-425b-9fc5-828f6e21047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b9a76ac-29f9-46db-a867-04a756afc83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5G消息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com.cmic.chatbotapp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183条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1247条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2024年9月17日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cb58503-ca49-4160-aed7-cdc0d90ff7e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0baf322-822a-4236-83f3-a8324915a40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5gxiaoxi 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63.56MB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d5bb9eaa0a5a430d8d95bc61572c97c4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1648f05157ba662583c17db09ddaa538d53faa86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5bbc96ebca9111e1e38e785e5467fd96190af68097137169f4783d68b348785c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49"/>
        <w:gridCol w:w="674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92f1587-0277-477d-af0e-8eb49248275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44b8348-40e6-4097-a04f-981870b9896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5G消息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com.cmic.chatbotapp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com.cmicc.module_enterprise.ui.activity.EnterpriseH5Activity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9999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481"/>
        <w:gridCol w:w="351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66f1126-a8fc-4588-9abc-c3328c39d47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ed4cf8f-d890-400f-b30e-3a0c7b4cda7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wapmail.10086.cn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120.232.169.52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api.xmpush.xiaomi.com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101.126.23.136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117.136.240.101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117.136.240.101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metrics1.data.hicloud.com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111.202.16.252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lbs.amap.com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110.253.189.211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r.10086.cn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117.136.240.129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iws.openspeech.cn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36.7.109.160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Anhui </w:t>
            </w:r>
            <w:r>
              <w:rPr/>
              <w:br/>
            </w:r>
            <w:r>
              <w:rPr>
                <w:rFonts w:eastAsia="simsun"/>
              </w:rPr>
              <w:t xml:space="preserve">城市: Hefei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moazq.chinamobile.com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221.176.67.239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Hainan </w:t>
            </w:r>
            <w:r>
              <w:rPr/>
              <w:br/>
            </w:r>
            <w:r>
              <w:rPr>
                <w:rFonts w:eastAsia="simsun"/>
              </w:rPr>
              <w:t xml:space="preserve">城市: Haikou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static.wemeetyou.cn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mmsdk.mail.10086.cn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hfx.heliuyan.com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fusion.qq.com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116.130.229.204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long.open.weixin.qq.com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112.65.193.170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metok.sys.miui.com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111.206.101.98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yuntuapi.amap.com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ouplog.umeng.com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47.246.110.93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sms.cytxl.com.cn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www.cmpassport.com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112.33.110.15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Anhui </w:t>
            </w:r>
            <w:r>
              <w:rPr/>
              <w:br/>
            </w:r>
            <w:r>
              <w:rPr>
                <w:rFonts w:eastAsia="simsun"/>
              </w:rPr>
              <w:t xml:space="preserve">城市: Hefei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221.176.34.113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221.176.34.113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Hainan </w:t>
            </w:r>
            <w:r>
              <w:rPr/>
              <w:br/>
            </w:r>
            <w:r>
              <w:rPr>
                <w:rFonts w:eastAsia="simsun"/>
              </w:rPr>
              <w:t xml:space="preserve">城市: Haikou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aria.laoyuyu.me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118.24.25.24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y.10086.cn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120.232.169.52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issues.apache.org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168.119.33.54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Bayern </w:t>
            </w:r>
            <w:r>
              <w:rPr/>
              <w:br/>
            </w:r>
            <w:r>
              <w:rPr>
                <w:rFonts w:eastAsia="simsun"/>
              </w:rPr>
              <w:t xml:space="preserve">城市: Gunzenhausen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gz.feixin.10086.cn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uat.cmpay.com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211.138.236.210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Hunan </w:t>
            </w:r>
            <w:r>
              <w:rPr/>
              <w:br/>
            </w:r>
            <w:r>
              <w:rPr>
                <w:rFonts w:eastAsia="simsun"/>
              </w:rPr>
              <w:t xml:space="preserve">城市: Changsha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mmsc.vnet.mobi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mst0d.is.autonavi.com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cn.register.xmpush.xiaomi.com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221.194.179.52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clients3.google.com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172.217.163.46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ovwm7ig0a.bkt.clouddn.com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218.12.116.60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Qinhuangdao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openapi.cytxl.com.cn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dev.voicecloud.cn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114.118.65.97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ivs.chinamobiledevice.com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36.133.138.139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112.26.156.111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Anhui </w:t>
            </w:r>
            <w:r>
              <w:rPr/>
              <w:br/>
            </w:r>
            <w:r>
              <w:rPr>
                <w:rFonts w:eastAsia="simsun"/>
              </w:rPr>
              <w:t xml:space="preserve">城市: Lu'an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211.138.236.210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211.138.236.210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Hunan </w:t>
            </w:r>
            <w:r>
              <w:rPr/>
              <w:br/>
            </w:r>
            <w:r>
              <w:rPr>
                <w:rFonts w:eastAsia="simsun"/>
              </w:rPr>
              <w:t xml:space="preserve">城市: Changsha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store.hispace.hicloud.com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49.4.47.241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121.15.167.235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121.15.167.235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183.204.244.198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Nanyang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schemas.openxps.org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134.0.30.204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Nordrhein-Westfalen </w:t>
            </w:r>
            <w:r>
              <w:rPr/>
              <w:br/>
            </w:r>
            <w:r>
              <w:rPr>
                <w:rFonts w:eastAsia="simsun"/>
              </w:rPr>
              <w:t xml:space="preserve">城市: Koeln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www.jivesoftware.com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23.235.209.143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Virginia Beach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111.202.16.252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www.ntsc.ac.cn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159.226.242.43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com.thoughtworks.xstream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qr.mail.10086.cn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120.196.212.39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Shantou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39.105.18.168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redbag.rcscdn.fetionpic.com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iframe.bmw.com.cn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123.126.74.238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p.10086.cn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113.5.65.11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Heilongjiang </w:t>
            </w:r>
            <w:r>
              <w:rPr/>
              <w:br/>
            </w:r>
            <w:r>
              <w:rPr>
                <w:rFonts w:eastAsia="simsun"/>
              </w:rPr>
              <w:t xml:space="preserve">城市: Harbin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cmnsguider.yunos.com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203.119.169.44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hb.fetiononline.com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a.vmall.com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49.4.39.46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magic.google.com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www.openssl.org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34.36.58.177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110.242.68.9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c.isdspeed.qq.com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open-api.biaoqingmm.com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107.167.27.84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m5.amap.com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59.82.113.187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mca.cmpay.com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60.210.23.242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Zibo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221.176.36.66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221.176.36.66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Hainan </w:t>
            </w:r>
            <w:r>
              <w:rPr/>
              <w:br/>
            </w:r>
            <w:r>
              <w:rPr>
                <w:rFonts w:eastAsia="simsun"/>
              </w:rPr>
              <w:t xml:space="preserve">城市: Haikou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a3.cytxl.com.cn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ydlog.voicecloud.cn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36.7.109.131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Anhui </w:t>
            </w:r>
            <w:r>
              <w:rPr/>
              <w:br/>
            </w:r>
            <w:r>
              <w:rPr>
                <w:rFonts w:eastAsia="simsun"/>
              </w:rPr>
              <w:t xml:space="preserve">城市: Hefei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wprd0d.is.autonavi.com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dev.10086.cn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120.196.212.106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Shantou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hxqd.openspeech.cn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114.118.64.119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720yun.com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203.107.53.166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120.197.235.114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120.197.235.114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openmobile.qq.com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logs.amap.com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183.204.244.221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Nanyang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smstest.cytxl.com.cn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wapmail.10086ts.cn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ln.moazq.chinamobile.com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117.136.179.65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apiinit.amap.com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59.82.132.217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199.59.148.20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185.199.110.153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117.107.139.34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117.107.139.34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schemas.openxmlformats.org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wb.amap.com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110.253.189.211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172.16.49.48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172.16.49.48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tm.amap.com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110.253.189.211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110.242.68.3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117.136.239.146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117.136.239.146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da.mmarket.com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120.232.188.83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qzs.qq.com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60.221.73.211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log.sms.cytxl.com.cn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mmsc.monternet.com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10.0.0.172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adiu.amap.com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203.119.204.133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192.168.9.93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192.168.9.93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117.136.240.96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117.136.240.96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ssp.fetiononline.com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rcsoa-my.zone139.com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192.168.185.250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192.168.185.250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adaptation.cytxl.com.cn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appsupport.qq.com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logupload.cytxl.com.cn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120.232.169.204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ndm.fetiononline.com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203.208.50.34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mmsc.myuni.com.cn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211.94.164.141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a.cytxl.com.cn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120.232.169.204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abroad.apilocate.amap.com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59.82.44.11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resolver.msg.xiaomi.net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123.125.102.48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html5.mail.10086.cn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120.232.169.10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220.196.154.28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Wuxi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www.gsma.com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104.18.16.144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vemoticon.bj.ims.mnc000.mcc460.3gppnetwork.org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plus1.precall.cytxl.com.cn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mail.chinamobile.com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111.22.67.128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Hunan </w:t>
            </w:r>
            <w:r>
              <w:rPr/>
              <w:br/>
            </w:r>
            <w:r>
              <w:rPr>
                <w:rFonts w:eastAsia="simsun"/>
              </w:rPr>
              <w:t xml:space="preserve">城市: Zhuzhou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plbslog.umeng.com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36.156.202.78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Yangzhou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nav.fetiononline.com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222.245.77.101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222.245.77.101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Hunan </w:t>
            </w:r>
            <w:r>
              <w:rPr/>
              <w:br/>
            </w:r>
            <w:r>
              <w:rPr>
                <w:rFonts w:eastAsia="simsun"/>
              </w:rPr>
              <w:t xml:space="preserve">城市: Shaoyang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221.176.28.125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221.176.28.125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Hainan </w:t>
            </w:r>
            <w:r>
              <w:rPr/>
              <w:br/>
            </w:r>
            <w:r>
              <w:rPr>
                <w:rFonts w:eastAsia="simsun"/>
              </w:rPr>
              <w:t xml:space="preserve">城市: Haikou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117.136.240.149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117.136.240.149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lark.alipay.com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119.42.230.126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rcsoa-nopay.zone139.com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117.136.240.59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117.136.240.59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lingxi.openspeech.cn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120.197.234.165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idmb.register.xmpush.global.xiaomi.com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20.219.205.9 </w:t>
            </w:r>
            <w:r>
              <w:rPr/>
              <w:br/>
            </w:r>
            <w:r>
              <w:rPr>
                <w:rFonts w:eastAsia="simsun"/>
              </w:rPr>
              <w:t xml:space="preserve">所属国家: India </w:t>
            </w:r>
            <w:r>
              <w:rPr/>
              <w:br/>
            </w:r>
            <w:r>
              <w:rPr>
                <w:rFonts w:eastAsia="simsun"/>
              </w:rPr>
              <w:t xml:space="preserve">地区: Maharashtra </w:t>
            </w:r>
            <w:r>
              <w:rPr/>
              <w:br/>
            </w:r>
            <w:r>
              <w:rPr>
                <w:rFonts w:eastAsia="simsun"/>
              </w:rPr>
              <w:t xml:space="preserve">城市: Pune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mobile-symbol-upload.tingyun.com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yyxx.10086.cn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120.198.229.8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117.107.139.38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117.107.139.38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221.176.28.14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221.176.28.14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Hainan </w:t>
            </w:r>
            <w:r>
              <w:rPr/>
              <w:br/>
            </w:r>
            <w:r>
              <w:rPr>
                <w:rFonts w:eastAsia="simsun"/>
              </w:rPr>
              <w:t xml:space="preserve">城市: Haikou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a1.cytxl.com.cn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ssointerface.mail.10086.cn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120.232.169.32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mail.10086.cn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120.232.169.29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mywx.zone139.com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data.openspeech.cn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117.48.148.47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mail.richinfo.cn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121.8.124.245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111.8.12.50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111.8.12.50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Hunan </w:t>
            </w:r>
            <w:r>
              <w:rPr/>
              <w:br/>
            </w:r>
            <w:r>
              <w:rPr>
                <w:rFonts w:eastAsia="simsun"/>
              </w:rPr>
              <w:t xml:space="preserve">城市: Changsha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logtest.sms.cytxl.com.cn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cgicol.amap.com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218.11.15.211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142.251.43.14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iss.openspeech.cn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42.62.43.145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106.11.43.81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117.136.240.85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117.136.240.85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192.168.185.164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192.168.185.164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alogsus.umeng.com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ru.register.xmpush.global.xiaomi.com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107.155.52.56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enrichcall.cytxl.com.cn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stats.cmpay.com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120.197.235.73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120.197.235.73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120.197.90.85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120.197.90.85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smsrebuild1.mail.10086.cn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120.232.169.13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purl.org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207.241.239.241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47.88.199.5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cloudfile.cmcc.com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nav.rcs.chinamobile.com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feixin.10086.cn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117.136.240.17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117.136.240.17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webrd0d.is.autonavi.com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ccc.sys.miui.com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111.202.1.119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www.cmpay.com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113.5.65.11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Heilongjiang </w:t>
            </w:r>
            <w:r>
              <w:rPr/>
              <w:br/>
            </w:r>
            <w:r>
              <w:rPr>
                <w:rFonts w:eastAsia="simsun"/>
              </w:rPr>
              <w:t xml:space="preserve">城市: Harbin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www.opengis.net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66.244.86.70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Indiana </w:t>
            </w:r>
            <w:r>
              <w:rPr/>
              <w:br/>
            </w:r>
            <w:r>
              <w:rPr>
                <w:rFonts w:eastAsia="simsun"/>
              </w:rPr>
              <w:t xml:space="preserve">城市: Bloomington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mywxtest.zone139.com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221.176.34.113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Hainan </w:t>
            </w:r>
            <w:r>
              <w:rPr/>
              <w:br/>
            </w:r>
            <w:r>
              <w:rPr>
                <w:rFonts w:eastAsia="simsun"/>
              </w:rPr>
              <w:t xml:space="preserve">城市: Haikou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apilocatesrc.amap.com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106.11.43.81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sharefile-1257309768.cos.ap-guangzhou.myqcloud.com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36.248.13.181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Fujian </w:t>
            </w:r>
            <w:r>
              <w:rPr/>
              <w:br/>
            </w:r>
            <w:r>
              <w:rPr>
                <w:rFonts w:eastAsia="simsun"/>
              </w:rPr>
              <w:t xml:space="preserve">城市: Fuzhou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adaptation1.cytxl.com.cn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117.107.139.32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117.107.139.32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10.9.20.31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10.9.20.31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192.168.156.13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192.168.156.13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wap.monternet.com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117.136.239.149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117.136.239.149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rcsclient.fetiononline.com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wspeed.qq.com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221.179.192.78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221.179.192.78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Hainan </w:t>
            </w:r>
            <w:r>
              <w:rPr/>
              <w:br/>
            </w:r>
            <w:r>
              <w:rPr>
                <w:rFonts w:eastAsia="simsun"/>
              </w:rPr>
              <w:t xml:space="preserve">城市: Haikou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grid.amap.com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110.253.189.211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openapi1.cytxl.com.cn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220.231.2.33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220.231.2.33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104.239.240.11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Windcrest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fr.register.xmpush.global.xiaomi.com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98.64.182.160 </w:t>
            </w:r>
            <w:r>
              <w:rPr/>
              <w:br/>
            </w:r>
            <w:r>
              <w:rPr>
                <w:rFonts w:eastAsia="simsun"/>
              </w:rPr>
              <w:t xml:space="preserve">所属国家: Netherlands </w:t>
            </w:r>
            <w:r>
              <w:rPr/>
              <w:br/>
            </w:r>
            <w:r>
              <w:rPr>
                <w:rFonts w:eastAsia="simsun"/>
              </w:rPr>
              <w:t xml:space="preserve">地区: Noord-Holland </w:t>
            </w:r>
            <w:r>
              <w:rPr/>
              <w:br/>
            </w:r>
            <w:r>
              <w:rPr>
                <w:rFonts w:eastAsia="simsun"/>
              </w:rPr>
              <w:t xml:space="preserve">城市: Amsterdam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restapi.amap.com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59.82.132.217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211.138.31.210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211.138.31.210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cmservice.rcs.chinamobile.com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qqt.cmicrwx.cn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120.232.169.161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cgi.connect.qq.com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scs.openspeech.cn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117.48.148.47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117.136.240.58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117.136.240.58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mail.znv.com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220.197.30.137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newsapi.wap.mmarket.com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aa5dd7d-fc84-4f92-b679-c13e1752970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7214765-a180-43c2-afe8-4db4dcab0a3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http://logs.amap.com/ws/log/upload?product=%s&amp;type=%s&amp;platform=%s&amp;channel=%s&amp;sign=%s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com/amap/api/mapcore2d/db.java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http://tm.amap.com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com/amap/api/mapcore2d/ax.java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http://wprd0%d.is.autonavi.com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com/amap/api/mapcore2d/ax.java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http://webrd0%d.is.autonavi.com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com/amap/api/mapcore2d/ax.java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http://grid.amap.com/grid/%d/%d/%d?ds=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com/amap/api/mapcore2d/ax.java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http://mst0%d.is.autonavi.com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com/amap/api/mapcore2d/ax.java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com/amap/api/mapcore2d/gc.java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com/amap/api/mapcore2d/cw.java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http://apiinit.amap.com/v3/log/init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com/amap/api/mapcore2d/cr.java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https://restapi.amap.com/v3/iasdkauth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com/amap/api/mapcore2d/cq.java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com/amap/api/mapcore2d/cq.java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https://adiu.amap.com/ws/device/adius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com/amap/api/services/a/da.java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http://apiinit.amap.com/v3/log/init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com/amap/api/services/a/bh.java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com/amap/api/services/a/i.java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https://restapi.amap.com/v3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com/amap/api/services/a/i.java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com/amap/api/services/a/i.java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https://restapi.amap.com/v4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com/amap/api/services/a/i.java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http://yuntuapi.amap.com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com/amap/api/services/a/i.java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https://yuntuapi.amap.com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com/amap/api/services/a/i.java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http://m5.amap.com/ws/mapapi/shortaddress/transform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com/amap/api/services/a/i.java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https://m5.amap.com/ws/mapapi/shortaddress/transform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com/amap/api/services/a/i.java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com/amap/api/services/a/bm.java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https://restapi.amap.com/v3/iasdkauth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com/amap/api/services/a/bg.java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com/amap/api/services/a/bg.java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http://wb.amap.com/?r=%f,%f,%s,%f,%f,%s,%d,%d,%d,%s,%s,%s&amp;sourceapplication=openapi/0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com/amap/api/services/a/ba.java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http://wb.amap.com/?q=%f,%f,%s&amp;sourceapplication=openapi/0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com/amap/api/services/a/ba.java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http://wb.amap.com/?n=%f,%f,%f,%f,%d&amp;sourceapplication=openapi/0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com/amap/api/services/a/ba.java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http://wb.amap.com/?p=%s,%f,%f,%s,%s&amp;sourceapplication=openapi/0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com/amap/api/services/a/ba.java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com/amap/api/maps2d/AMapUtils.java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http://lbs.amap.com/api/android-location-sdk/guide/utilities/errorcode/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com/amap/api/location/AMapLocation.java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https://aria.laoyuyu.me/aria_doc/start/any_java.html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com/arialyy/aria/core/Aria.java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https://a.cytxl.com.cn/pim/jsonrpc_api.php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com/aspire/strangecallssdk/data/CDataInterfaceUrl.java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https://openapi.cytxl.com.cn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com/aspire/strangecallssdk/data/CDataInterfaceUrl.java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https://a1.cytxl.com.cn/pim/jsonrpc_api.php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com/aspire/strangecallssdk/data/CDataInterfaceUrl.java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https://openapi1.cytxl.com.cn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com/aspire/strangecallssdk/data/CDataInterfaceUrl.java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http://a3.cytxl.com.cn/pim/jsonrpc_api.php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com/aspire/strangecallssdk/data/CDataInterfaceUrl.java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http://10.9.20.31:8080/mmliteserver/pim/jsonrpc_api.php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com/aspire/strangecallssdk/data/CDataInterfaceUrl.java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https://a.cytxl.com.cn/pim/jsonrpc_api.php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com/aspire/strangecallssdk/data/CallLogRecord.java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https://a.cytxl.com.cn/pim/jsonrpc_api.php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com/aspire/strangecallssdk/controller/UsefulNumberController.java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https://a.cytxl.com.cn/pim/jsonrpc_api.php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com/aspire/strangecallssdk/controller/RegisterController.java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https://a.cytxl.com.cn/pim/jsonrpc_api.php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com/aspire/strangecallssdk/controller/UserActionController.java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https://a.cytxl.com.cn/pim/jsonrpc_api.php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com/aspire/strangecallssdk/https/HttpsProcess.java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http://221.176.36.66/nvisitor-web/approvesmart/YesApproveOrderSmart?VIO_ID=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com/chinamobile/aisms/a/e/b.java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http://221.176.36.66/nvisitor-web/approvesmart/NoApproveOrderSmart?VIO_ID=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com/chinamobile/aisms/a/e/b.java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http://smstest.cytxl.com.cn:8761/sms-template/sdk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com/chinamobile/aisms/a/f/l.java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https://sms.cytxl.com.cn/sms-template/sdk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com/chinamobile/aisms/a/f/l.java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http://logtest.sms.cytxl.com.cn/pim/jsonrpc_api.php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com/chinamobile/aisms/a/f/l.java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https://log.sms.cytxl.com.cn/pim/jsonrpc_api.php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com/chinamobile/aisms/a/f/l.java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http://smstest.cytxl.com.cn: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com/chinamobile/aisms/a/f/l.java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http://html5.mail.10086.cn?id=welcome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com/chinamobile/aisms/a/f/f.java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http://y.10086.cn/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com/chinamobile/aisms/a/f/f.java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http://smsrebuild1.mail.10086.cn/together/s?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com/chinamobile/aisms/a/f/f.java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http://121.15.167.235:17009/together/s?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com/chinamobile/aisms/a/f/f.java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http://ssointerface.mail.10086.cn:8080/ssointerface/TokenSSOLogin?clientid=dxgzh139_tokensso&amp;token=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com/chinamobile/aisms/a/f/f.java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http://mail.10086.cn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com/chinamobile/aisms/a/f/f.java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http://y.10086.cn/t?s=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com/chinamobile/aisms/a/f/f.java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http://wapmail.10086.cn:55599/t?s=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com/chinamobile/aisms/a/f/f.java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http://wapmail.10086ts.cn:55599/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com/chinamobile/aisms/a/f/f.java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http://wapmail.10086.cn/p?aid=jf3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com/chinamobile/aisms/a/f/f.java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http://wapmail.10086.cn/p?aid=qgytsy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com/chinamobile/aisms/a/f/f.java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http://wapmail.10086.cn/p?aid=dbyx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com/chinamobile/aisms/a/f/f.java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http://wapmail.10086.cn/p?aid=zddx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com/chinamobile/aisms/a/f/f.java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http://wapmail.10086.cn/p?aid=youai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com/chinamobile/aisms/a/f/f.java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http://html5.mail.10086.cn/?id=netdisk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com/chinamobile/aisms/a/f/f.java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http://html5.mail.10086.cn?id=welcome&amp;authTokenFlag=1&amp;139flag=33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com/chinamobile/aisms/a/f/f.java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http://html5.mail.10086.cn?id=welcome&amp;authTokenFlag=1&amp;139flag=34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com/chinamobile/aisms/a/f/f.java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http://html5.mail.10086.cn?id=welcome&amp;authTokenFlag=1&amp;139flag=35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com/chinamobile/aisms/a/f/f.java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http://html5.mail.10086.cn?id=welcome&amp;authTokenFlag=1&amp;139flag=36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com/chinamobile/aisms/a/f/f.java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http://html5.mail.10086.cn?id=welcome&amp;authTokenFlag=1&amp;139flag=37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com/chinamobile/aisms/a/f/f.java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http://html5.mail.10086.cn?id=welcome&amp;authTokenFlag=1&amp;139flag=38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com/chinamobile/aisms/a/f/f.java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http://html5.mail.10086.cn?id=welcome&amp;authTokenFlag=1&amp;139flag=39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com/chinamobile/aisms/a/f/f.java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http://yyxx.10086.cn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com/chinamobile/aisms/a/f/g.java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com/chinamobile/aisms/lib/logger/LoggerPrinter.java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http://iframe.bmw.com.cn/cn/zh/insights/events/pool/100years/tvn100/bmwnext100_visionvehicle/index.html?from=singlemessage&amp;isappinstalled=1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com/chinamobile/aisms/smsparsing/b.java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https://720yun.com/t/34d28aa69ti?pano_id=688520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com/chinamobile/aisms/smsparsing/b.java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http://t.cn/RLzmgo3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com/chinamobile/aisms/smsparsing/e/b.java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http://ovwm7ig0a.bkt.clouddn.com/bmw.png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com/chinamobile/aisms/mp/c.java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http://ovwm7ig0a.bkt.clouddn.com/%E5%8D%8E%E6%B6%A6%E7%BD%AE%E5%9C%B0.png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com/chinamobile/aisms/mp/c.java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http://ovwm7ig0a.bkt.clouddn.com/%E4%B8%80%E8%B5%B7%E6%9C%AC%E7%94%B0.png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com/chinamobile/aisms/mp/c.java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http://mywxtest.zone139.com/taskCentre/tmission/getTasks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com/chinamobile/app/business_module_bonuspoints/http/PointTaskHttpLoader.java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http://mywxtest.zone139.com/taskCentre/tcomplete/completeMission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com/chinamobile/app/business_module_bonuspoints/http/PointTaskHttpLoader.java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http://mywxtest.zone139.com/pointsMall/index/check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com/chinamobile/app/business_module_bonuspoints/http/PointTaskHttpLoader.java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http://www.ntsc.ac.cn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com/chinamobile/app/utils/TimeUtil.java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http://www.ntsc.ac.cn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com/chinamobile/app/utils/TimeUtilsForMultiLan.java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https://a.cytxl.com.cn/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com/chinamobile/icloud/im/sync/util/HttpUtils.java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https://logupload.cytxl.com.cn/logupload/api/logSetting/getLogSetting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com/chinamobile/icloud/im/sync/util/HttpUtils.java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https://logupload.cytxl.com.cn/logupload/api/log/errorUpload.action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com/chinamobile/icloud/im/sync/util/HttpUtils.java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https://a.cytxl.com.cn/mcloud/jsonrpc_api.php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com/chinamobile/icloud/im/sync/util/HttpUtils.java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https://ln.moazq.chinamobile.com/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com/chinamobile/email/adapter/AttachmentRvAdapter.java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https://ln.moazq.chinamobile.com/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com/chinamobile/email/b/a.java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http://a.cytxl.com.cn/pim/jsonrpc_api.php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com/chinamobile/precall/common/Constant.java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http://enrichcall.cytxl.com.cn/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com/chinamobile/precall/common/Constant.java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http://plus1.precall.cytxl.com.cn/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com/chinamobile/precall/common/Constant.java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https://ln.moazq.chinamobile.com/cmccservice/fetion/login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com/chinamobile/todoview/b/a.java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https://ln.moazq.chinamobile.com/cmccservice/fetion/sessionVerification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com/chinamobile/todoview/b/a.java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https://ln.moazq.chinamobile.com/cmccservice/acqurieDataTicket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com/chinamobile/todoview/b/a.java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https://ln.moazq.chinamobile.com/cmccservice//v4/searchUser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com/chinamobile/todoview/b/a.java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https://ln.moazq.chinamobile.com/cmccservice/txlAction/v3/query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com/chinamobile/todoview/b/a.java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https://ln.moazq.chinamobile.com/cmccservice/txlAction/v2/qc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com/chinamobile/todoview/b/a.java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https://ln.moazq.chinamobile.com/cmccservice/txlAction/v2/query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com/chinamobile/todoview/b/a.java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https://ln.moazq.chinamobile.com/cmccservice/queryFrequentById.htm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com/chinamobile/todoview/b/a.java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https://ln.moazq.chinamobile.com/cmccservice/addOperationLog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com/chinamobile/todoview/b/a.java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https://d.alipay.com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com/chinamobile/todoview/activity/WebViewActivity.java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https://d.alipay.com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com/chinamobile/todoview/activity/NoTransparentWebViewActivity.java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https://d.alipay.com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com/chinamobile/todoview/activity/NewWebViewActivity.java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http://da.mmarket.com/mmsdk/mmsdk?func=mmsdk:feedback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com/chinaMobile/k.java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http://www.cmpassport.com/openapi/recordapi?openid=300000000114&amp;clientver=3.4.1&amp;opentype=1&amp;unikey=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com/chinaMobile/s.java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http://da.mmarket.com/mmsdk/mmsdk?func=mmsdk:postsyslog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com/chinaMobile/aa.java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http://da.mmarket.com/mmsdk/mmsdk?func=mmsdk:posterrlog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com/chinaMobile/h.java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http://da.mmarket.com/mmsdk/mmsdk?func=mmsdk:posteventlog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com/chinaMobile/i.java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http://da.mmarket.com/mmsdk/mmsdk?func=mmsdk:postactlog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com/chinaMobile/a.java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http://da.mmarket.com/mmsdk/mmsdk?func=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com/chinaMobile/smsmm/x.java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http://a1.cytxl.com.cn/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com/cmcc/cmrcs/android/ui/utils/Config.java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http://rcsoa-nopay.zone139.com/tojiekou/chum/delayedAccount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com/cmcc/cmrcs/android/ui/utils/GlobalConfig.java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http://117.136.240.58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com/cmcc/cmrcs/android/ui/utils/GlobalConfig.java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http://117.136.240.58:8080/chum/delayedAccount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com/cmcc/cmrcs/android/ui/utils/GlobalConfig.java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https://www.cmpay.com/user/intoFetionAuthorize.xhtml?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com/cmcc/cmrcs/android/ui/utils/HbAuthUtils.java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http://cloudfile.cmcc.com/types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com/cmcc/cmrcs/android/ui/utils/YunFileXmlParser.java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http://117.136.240.58:8080/feixin_versionManager/app/appPatch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com/cmcc/cmrcs/android/ui/utils/PatchLoaderHelper.java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http://117.136.240.58:8080/v1/number/pub/operator/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com/cmcc/cmrcs/android/ui/utils/PhoneUtils.java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http://192.168.185.164:7073/v999/sys-datacenter/moduleInfo/get/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com/cmcc/cmrcs/android/ui/utils/CallRecordsUtils.java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http://lingxi.openspeech.cn/65.htm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com/cmcc/cmrcs/android/ui/utils/XFAudioToTextManager.java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https://ssp.fetiononline.com/res/config/app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com/cmcc/cmrcs/android/ui/utils/AdConfigRequestUtil.java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http://117.107.139.38/res/config/app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com/cmcc/cmrcs/android/ui/utils/AdConfigRequestUtil.java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http://117.136.240.96/hefetion/urlconversion-server/api/url/mapping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com/cmcc/cmrcs/android/ui/utils/ConvertUrlUtil.java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http://221.176.34.113:8761/feixin_versionManager/download/liveupdate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com/cmcc/cmrcs/android/ui/utils/version/VersionUpdate.java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http://117.136.240.58:8080/feixin_versionManager/download/liveupdate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com/cmcc/cmrcs/android/ui/utils/version/VersionUpdate.java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http://feixin.10086.cn/huodong/shareAct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com/cmcc/cmrcs/android/ui/presenters/SharePresenter.java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https://www.cmpay.com/user/intoFetionAuthorize.xhtml?MBL_NO=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com/cmcc/cmrcs/android/ui/dialogs/HbAuthDialog.java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com/cmcc/cmrcs/android/ui/view/AlignTextView.java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http://117.136.240.58:8080/feixin_new/helpandfeedback/index.html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com/cmcc/cmrcs/android/ui/control/LimitedUserControl.java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http://%s/profiledata/v1/tel:%s/subscribe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com/cmcc/cmrcs/android/cap/CheckOpeningRCSBusinessUtil.java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http://wap.monternet.com/p/l/?s=132&amp;p=134&amp;c=13001&amp;src=5210523859&amp;j=l&amp;newsid=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com/cmicc/module_aboutme/utils/MMNewsUtils.java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http://newsapi.wap.mmarket.com/apicv1/news/tuijian_zntj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com/cmicc/module_aboutme/utils/MMNewsHttpManager.java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http://117.136.240.96/mmtoutapi/apicv1/news/tuijian_zntj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com/cmicc/module_aboutme/utils/MMNewsHttpManager.java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http://120.197.235.73:8180/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com/cmicc/module_aboutme/utils/GotoneRequestUtil.java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http://120.197.235.73:3038/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com/cmicc/module_aboutme/utils/GotoneRequestUtil.java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https://mywx.zone139.com/miyoufm/introduce/page/index.html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com/cmicc/module_aboutme/ui/fragment/AboutFragment.java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http://117.136.240.58:8080/feixin_new/newer/index.html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com/cmicc/module_aboutme/ui/fragment/AboutFragment.java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https://dev.10086.cn/rwk/showFlow.action?channelId=C10000000443&amp;channelSeqId=AP20170525151056274593760&amp;pageType=RCSWAPG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com/cmicc/module_aboutme/ui/fragment/FeixiangFragment.java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https://mywx.zone139.com/hfx_front/pointSystem/index.html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com/cmicc/module_aboutme/ui/fragment/MeFragment.java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http://qqt.cmicrwx.cn/2016tyjf/xhmqqthy/res/wap/index.html?sspId=66422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com/cmicc/module_aboutme/ui/fragment/MeFragment.java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http://qqt.cmicrwx.cn/2016tyjf/xhmqqthy/new/ssoTokenLogin.action?backUrl=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com/cmicc/module_aboutme/ui/fragment/MeFragment.java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https://d.alipay.com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com/cmicc/module_aboutme/ui/activity/HtmlOrderActivity.java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http://117.136.240.58:8080/miyoufm/feixin/introZf/index.html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com/cmicc/module_aboutme/ui/activity/MultiCallRechargeManageActivity.java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http://static.wemeetyou.cn/feixin_h5/mulitPhoneRule/index.html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com/cmicc/module_aboutme/ui/activity/MultiCallRechargeManageActivity.java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https://mywx.zone139.com/feixin_new/hongkong/HKhelpandfeedback/index.html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com/cmicc/module_aboutme/ui/activity/SettingActivity.java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http://117.136.240.58:8080/feixin_new/helpandfeedback/index.html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com/cmicc/module_aboutme/ui/activity/SettingActivity.java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http://yyxx.10086.cn:8020/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com/cmicc/module_aboutme/presenter/IncomingTelegramPresenter.java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http://117.136.240.58:8080/feixin_versionManager/app/appPatch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com/cmicc/module_aboutme/presenter/MePresenter.java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http://yyxx.10086.cn:8020/fetionlhsyquery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com/cmicc/module_aboutme/requestinterface/API.java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http://yyxx.10086.cn:8020/fetionlhsyset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com/cmicc/module_aboutme/requestinterface/API.java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http://117.136.240.149:8080/queryproxy/BossQueryProxyService.action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com/cmicc/module_call/ui/activity/MultiVideoActivity.java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http://rcsoa-nopay.zone139.com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com/cmicc/module_contact/net/constant/TopContactConstant.java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http://rcsoa-nopay.zone139.com/tojiekou/chum/chums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com/cmicc/module_contact/net/constant/TopContactConstant.java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http://rcsoa-nopay.zone139.com/tojiekou/chum/newChum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com/cmicc/module_contact/net/constant/TopContactConstant.java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http://rcsoa-nopay.zone139.com/tojiekou/chum/removeChum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com/cmicc/module_contact/net/constant/TopContactConstant.java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http://rcsoa-nopay.zone139.com/tojiekou/chum/replaceChum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com/cmicc/module_contact/net/constant/TopContactConstant.java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https://ndm.fetiononline.com/public-group/global/%s/index.xml/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com/cmicc/module_contact/presenters/contactselector/GroupMemberListPresenter.java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http://117.136.240.59/rcsoa/enterprise/registerview.do?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com/cmicc/module_enterprise/EnterPriseModule.java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http://117.136.240.85/rcsoa_home_ws_tx/leaveTeam/quitForRefactor.do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com/cmicc/module_enterprise/bean/EnterpriseEndpoint.java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http://117.136.240.85/rcsoa_home_ws_tx/indexdata/getEnterpriseAccountInfos.do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com/cmicc/module_enterprise/bean/EnterpriseEndpoint.java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http://117.136.240.85/rcsoa_home_ws_tx/auth/smap/getSessionData.do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com/cmicc/module_enterprise/bean/EnterpriseEndpoint.java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http://117.136.240.85/rcsoa_home_ws_tx/indexdata/getAccountIndexData.do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com/cmicc/module_enterprise/bean/EnterpriseEndpoint.java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http://117.136.240.85/rcsoa_home_ws_tx/indexdata/getModuleInfos.do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com/cmicc/module_enterprise/bean/EnterpriseEndpoint.java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http://117.136.240.85/rcsoa_home_ws_tx/logInfo/logStorage.do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com/cmicc/module_enterprise/bean/EnterpriseEndpoint.java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http://117.136.240.85/rcsoa_home_ws_tx/enterpriseGroup/queryEnterpriseIdByGroupId.do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com/cmicc/module_enterprise/bean/EnterpriseEndpoint.java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http://117.136.240.85/rcsoa_home_ws_tx/default/setDefaultEnterprise.do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com/cmicc/module_enterprise/bean/EnterpriseEndpoint.java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http://117.136.240.85/rcsoa_home_ws_tx/default/getDefaultLoginState.do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com/cmicc/module_enterprise/bean/EnterpriseEndpoint.java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http://117.136.240.85/rcsoa_home_ws_tx/default/setDefaultLoginState.do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com/cmicc/module_enterprise/bean/EnterpriseEndpoint.java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http://117.136.240.85/rcsoa_tx/view/application/user/user_company_list.jsp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com/cmicc/module_enterprise/bean/EnterpriseEndpoint.java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http://117.136.240.17/rcsoa.h5/leaveTeam/quitForRefactor.do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com/cmicc/module_enterprise/bean/EnterpriseEndpoint.java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http://117.136.240.17/rcsoa.h5/indexdata/getEnterpriseAccountInfos.do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com/cmicc/module_enterprise/bean/EnterpriseEndpoint.java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http://117.136.240.17/rcsoa.h5/auth/smap/getSessionData.do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com/cmicc/module_enterprise/bean/EnterpriseEndpoint.java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http://117.136.240.17/rcsoa.h5/indexdata/getAccountIndexData.do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com/cmicc/module_enterprise/bean/EnterpriseEndpoint.java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http://117.136.240.17/rcsoa.h5/indexdata/getModuleInfos.do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com/cmicc/module_enterprise/bean/EnterpriseEndpoint.java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http://117.136.240.17/rcsoa.h5/logInfo/logStorage.do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com/cmicc/module_enterprise/bean/EnterpriseEndpoint.java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http://117.136.240.17/rcsoa.h5/enterpriseGroup/queryEnterpriseIdByGroupId.do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com/cmicc/module_enterprise/bean/EnterpriseEndpoint.java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http://117.136.240.59/rcsoa_home_ws/leaveTeam/quitForRefactor.do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com/cmicc/module_enterprise/bean/EnterpriseEndpoint.java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http://117.136.240.59/rcsoa_home_ws/indexdata/getEnterpriseAccountInfos.do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com/cmicc/module_enterprise/bean/EnterpriseEndpoint.java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http://117.136.240.59/rcsoa_home_ws/auth/smap/getSessionData.do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com/cmicc/module_enterprise/bean/EnterpriseEndpoint.java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http://117.136.240.59/rcsoa_home_ws/indexdata/getAccountIndexData.do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com/cmicc/module_enterprise/bean/EnterpriseEndpoint.java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http://117.136.240.59/rcsoa_home_ws/indexdata/getModuleInfos.do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com/cmicc/module_enterprise/bean/EnterpriseEndpoint.java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http://117.136.240.59/rcsoa_home_ws/logInfo/logStorage.do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com/cmicc/module_enterprise/bean/EnterpriseEndpoint.java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http://117.136.240.59/rcsoa_home_ws/enterpriseGroup/queryEnterpriseIdByGroupId.do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com/cmicc/module_enterprise/bean/EnterpriseEndpoint.java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http://117.136.240.59/rcsoa_home_ws/default/setDefaultEnterprise.do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com/cmicc/module_enterprise/bean/EnterpriseEndpoint.java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http://117.136.240.59/rcsoa_home_ws/default/getDefaultLoginState.do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com/cmicc/module_enterprise/bean/EnterpriseEndpoint.java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http://117.136.240.59/rcsoa_home_ws/default/setDefaultLoginState.do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com/cmicc/module_enterprise/bean/EnterpriseEndpoint.java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http://117.136.240.59/rcsoa/view/application/user/user_company_list.jsp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com/cmicc/module_enterprise/bean/EnterpriseEndpoint.java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com/cmicc/module_enterprise/ui/util/EnterpriseRequestUtil.java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http://gz.feixin.10086.cn/Public/Uploads/user/6/2/80/0/1150466280/portrait/1150466280_c.jpg?1482841432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com/cmicc/module_enterprise/ui/activity/WebContainer.java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http://211.138.31.210:8088/maip/html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com/cmicc/module_enterprise/ui/activity/EnterpriseH5Activity.java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http://html5.mail.10086.cn/html/preview.html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com/cmicc/module_enterprise/ui/activity/EnterpriseH5Activity.java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http://gz.feixin.10086.cn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com/cmicc/module_enterprise/ui/activity/EnterpriseH5Activity.java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https://gz.feixin.10086.cn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com/cmicc/module_enterprise/ui/activity/EnterpriseH5Activity.java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https://221.176.28.14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com/cmicc/module_enterprise/ui/activity/EnterpriseH5Activity.java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http://221.176.28.14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com/cmicc/module_enterprise/ui/activity/EnterpriseH5Activity.java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https://221.176.28.125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com/cmicc/module_enterprise/ui/activity/EnterpriseH5Activity.java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https://r.10086.cn:8081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com/cmicc/module_enterprise/ui/activity/EnterpriseH5Activity.java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http://r.10086.cn:8081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com/cmicc/module_enterprise/ui/activity/EnterpriseH5Activity.java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http://120.197.90.85:8090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com/cmicc/module_enterprise/ui/activity/EnterpriseH5Activity.java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https://120.197.90.85:8090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com/cmicc/module_enterprise/ui/activity/EnterpriseH5Activity.java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http://117.107.139.38/act/actcenter/page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com/cmicc/module_enterprise/ui/activity/EnterpriseH5Activity.java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https://ssp.fetiononline.com/act/actcenter/page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com/cmicc/module_enterprise/ui/activity/EnterpriseH5Activity.java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https://mywx.zone139.com/hfx_front/pointSystem/index.html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com/cmicc/module_enterprise/ui/activity/EnterpriseH5Activity.java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https://d.alipay.com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com/cmicc/module_enterprise/ui/activity/EnterpriseH5Activity.java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https://ssp.fetiononline.com/act/actcenter/page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com/cmicc/module_enterprise/ui/activity/Internal.java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http://117.107.139.38/act/actcenter/page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com/cmicc/module_enterprise/ui/activity/Internal.java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http://feixin.10086.cn/rcscenter/company/images/show1.png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com/cmicc/module_enterprise/ui/activity/Internal.java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http://gz.feixin.10086.cn/Public/Uploads/user/0/2/09/9/1979230209/portrait/1979230209_c.jpg?1520586973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com/cmicc/module_enterprise/ui/fragment/EnterpriseNativeFragment.java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http://mmsc.myuni.com.cn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com/cmicc/module_message/mms/LegacyMmsConnection.java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http://mmsc.vnet.mobi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com/cmicc/module_message/mms/LegacyMmsConnection.java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http://www.google.com/oha/rdf/ua-profile-kila.xml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com/cmicc/module_message/mms/LegacyMmsConnection.java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http://magic.google.com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com/cmicc/module_message/mms/LegacyMmsConnection.java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http://120.197.235.114/atdc/login/ssoAttendance?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com/cmicc/module_message/ui/adapter/MailOASummaryAdapter.java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http://ndm.fetiononline.com/public-group/global/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com/cmicc/module_message/ui/presenter/GroupSettingPresenter.java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http://ndm.fetiononline.com/public-group/global/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com/cmicc/module_message/ui/fragment/GroupPwordAnalysisResultFragment.java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https://ndm.fetiononline.com/public-group/global/%s/index.xml/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com/cmicc/module_message/ui/activity/NonEntryGroupAtivity.java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https://static.wemeetyou.cn/feixin_new/agreement/index.html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com/cmicc/module_message/ui/activity/GroupMassWelcomeActivity.java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https://ndm.fetiononline.com/public-group/global/%s/index.xml/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com/cmicc/module_message/ui/activity/NoRcsGroupMemberActivity.java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http://221.176.34.113:8761/feixin/loginHelp/index.html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com/cmic/module_main/ui/fragment/OneKeyLoginFragment.java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http://221.176.34.113:8761/feixin/loginHelp/index.html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com/cmic/module_main/ui/fragment/SmsLoginFragment.java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http://ivs.chinamobiledevice.com:11180/s1box/app/index.html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com/dependentgroup/google/rcszxing/SpecialQrCodeUtil.java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http://nav.rcs.chinamobile.com/nav/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com/dependentgroup/google/rcszxing/pclogin/BaseAction.java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http://qr.mail.10086.cn/scan/reporttoken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com/dependentgroup/google/rcszxing/pclogin/QRLoginPcUtil.java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http://qr.mail.10086.cn/scan/reporttoken?appId=qr0186465485&amp;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com/dependentgroup/google/rcszxing/pclogin/QRLoginPcUtil.java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http://221.179.192.78:8188/interface/index.php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com/dependentgroup/rcspublicaccountapi/RcsPublicAccountFactory.java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https://open-api.biaoqingmm.com/open-api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com/dependentgroup/bqss/api/BQSSBaseApi.java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http://117.136.239.149:80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com/dependentgroup/fetion/zixing/activity/QueryQRCodeUtil.java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http://%s:%s/services/pcc-TwoDimensionCodeCard/users/%s/pcc_twodimensioncode_card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com/dependentgroup/fetion/zixing/activity/QueryQRCodeUtil.java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http://%s:%s/services/pcc-TwoDimensionCodeCard/users/%s/pcc_twodimensioncode_card/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com/dependentgroup/fetion/zixing/activity/QueryQRCodeUtil.java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https://cmservice.rcs.chinamobile.com/icm-apps/rest/v1/trans/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com/feinno/onlinehall/a.java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http://117.107.139.32:8081/icm-apps/rest/v1/trans/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com/feinno/onlinehall/sdk/a/b.java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https://cmservice.rcs.chinamobile.com/icm-apps/rest/v1/trans/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com/feinno/onlinehall/sdk/a/b.java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http://redbag.rcscdn.fetionpic.com/rbstatic/help.html?v=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com/feinno/redpaper/ui/Activity4Recharge.java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https://hb.fetiononline.com/trans/rbas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com/feinno/redpaper/utils/UrlParamsUtils.java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http://rcsclient.fetiononline.com/release/h5/fetionstatic/ticket/list.html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com/feinno/redpaper/utils/SdkInitManager4Red.java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http://117.107.139.34:8090/trans/rbas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com/feinno/redpaper/utils/SdkInitManager4Red.java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https://hb.fetiononline.com/trans/rbas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com/feinno/redpaper/utils/SdkInitManager4Red.java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http://clients3.google.com/generate_204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com/github/pwittchen/reactivenetwork/library/ReactiveNetwork.java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http://clients3.google.com/generate_204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com/github/pwittchen/reactivenetwork/library/internet/observing/strategy/WalledGardenInternetObservingStrategy.java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http://www.cmpay.com/info/wap/client/menhu/payhelp_faq.html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com/hisun/ipos2/sys/Address.java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https://p.10086.cn/touchpad/common/touchpad_zfxy.html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com/hisun/ipos2/sys/Address.java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https://www.cmpay.com/info/wap/xy/bankPayAgree.html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com/hisun/ipos2/sys/Address.java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http://uat.cmpay.com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com/hisun/ipos2/sys/Address.java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https://www.cmpay.com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com/hisun/ipos2/sys/Address.java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https://mca.cmpay.com/ccaweb/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com/hisun/ipos2/sys/Address.java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http://111.8.12.50/ccaweb/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com/hisun/ipos2/sys/Address.java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http://222.245.77.101:28700/ccaweb/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com/hisun/ipos2/sys/Address.java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https://mca.cmpay.com/ccaweb/images/bankicon/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com/hisun/ipos2/parser/BindBankListParser.java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http://211.138.236.210:18480/v0/upload/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com/hisun/ipos2/activity/IdCardUploadActivity.java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https://mca.cmpay.com:28710/upload/v0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com/hisun/ipos2/activity/IdCardUploadActivity.java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https://mca.cmpay.com/ccaweb/images/bankicon/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com/hisun/ipos2/activity/MinimumChangePaymentActivity.java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http://172.16.49.48:7087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com/hisun/ipos2/activity/JFCLLWebActivity.java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https://p.10086.cn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com/hisun/ipos2/activity/JFCLLWebActivity.java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http://211.138.236.210:18480/v0/upload/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com/hisun/ipos2/activity/ReportBugActivity.java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https://mca.cmpay.com:28710/upload/v0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com/hisun/ipos2/activity/ReportBugActivity.java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com/huawei/hianalytics/f/f/k.java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https://)[a-zA-Z0-9-_]+[\\.a-zA-Z0-9_-]*(\\.hicloud\\.com)(:(\\d)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com/huawei/hianalytics/log/f/b.java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https://)[a-zA-Z0-9-_]+[\\.a-zA-Z0-9_-]*(\\.hicloud\\.com)(:(\\d)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com/huawei/hianalytics/process/HiAnalyticsLogConfig.java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https://)[a-zA-Z0-9-_]+[\\.a-zA-Z0-9_-]*(\\.hicloud\\.com)(:(\\d)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com/huawei/hianalytics/process/HiAnalyticsConfig.java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https://metrics1.data.hicloud.com:6447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com/huawei/hms/api/HuaweiApiClient.java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com/huawei/hms/support/api/push/a/a/a.java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http://a.vmall.com/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com/huawei/hms/support/api/push/a/a/a.java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http://a.vmall.com/app/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com/huawei/hms/update/e/k.java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https://store.hispace.hicloud.com/hwmarket/api/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com/huawei/updatesdk/service/a/e.java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http://iss.openspeech.cn/v?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com/iflytek/cloud/SpeechUtility.java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http://ydlog.voicecloud.cn/ossp/uplog.aspx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com/iflytek/cloud/thirdparty/bI.java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http://hxqd.openspeech.cn/launchconfig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com/iflytek/cloud/thirdparty/C0322ao.java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http://mmsdk.mail.10086.cn/mmsdk/mmsdk?func=mmsdk:postsyslog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com/iflytek/cloud/thirdparty/C0335ba.java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http://mmsdk.mail.10086.cn/mmsdk/mmsdk?func=mmsdk:postactlog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com/iflytek/cloud/thirdparty/C0335ba.java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http://mmsdk.mail.10086.cn/mmsdk/mmsdk?func=mmsdk:getappparameter&amp;appkey=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com/iflytek/cloud/thirdparty/C0335ba.java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http://mmsdk.mail.10086.cn/mmsdk/mmsdk?func=mmsdk:posterrlog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com/iflytek/cloud/thirdparty/C0335ba.java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http://mmsdk.mail.10086.cn/mmsdk/mmsdk?func=mmsdk:posteventlog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com/iflytek/cloud/thirdparty/C0335ba.java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http://scs.openspeech.cn/scs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com/iflytek/cloud/thirdparty/F.java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http://data.openspeech.cn/index.php/clientrequest/clientcollect/isCollect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com/iflytek/cloud/thirdparty/F.java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http://dev.voicecloud.cn/msc/help.html\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com/iflytek/cloud/resource/a.java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http://dev.voicecloud.cn/msc/help.html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com/iflytek/cloud/resource/a.java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http://dev.voicecloud.cn/msc/help.html\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com/iflytek/cloud/resource/b.java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http://dev.voicecloud.cn/msc/help.html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com/iflytek/cloud/resource/b.java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http://dev.voicecloud.cn/msc/help.html\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com/iflytek/cloud/resource/c.java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http://dev.voicecloud.cn/msc/help.html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com/iflytek/cloud/resource/c.java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http://scs.openspeech.cn/scs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com/iflytek/sunflower/config/a.java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http://iws.openspeech.cn/online_param/config_update.php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com/iflytek/sunflower/config/a.java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http://data.openspeech.cn/index.php/clientrequest/clientcollect/isCollect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com/iflytek/sunflower/task/b.java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https://adiu.amap.com/ws/device/adius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com/loc/bj.java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com/loc/dj.java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com/loc/dj.java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http://restapi.amap.com/v3/place/around?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http://restapi.amap.com/v3/place/text?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http://restapi.amap.com/v3/config/district?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com/loc/Cdo.java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http://restapi.amap.com/v3/geocode/regeo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com/loc/de.java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com/loc/dc.java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http://apilocatesrc.amap.com/mobile/binary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com/loc/dc.java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https://restapi.amap.com/v3/iasdkauth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http://cgicol.amap.com/collection/writedata?ver=v1.0_ali&amp;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com/loc/cw.java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http://www.gstatic.com/android/hangouts/hangouts_mms_ua_profile.xml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com/klinker/android/send_message/ApnUtils.java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http://mmsc.monternet.com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com/mms/MmsConfig.java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http://www.gstatic.com/android/hangouts/hangouts_mms_ua_profile.xml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com/mms/utils/ApnUtils.java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https://mobile-symbol-upload.tingyun.com/info/android.json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com/networkbench/agent/impl/n/i.java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http://schemas.openxmlformats.org/package/2006/metadata/core-properties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com/olivephone/office/OOXML/OOXMLStrings.java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com/olivephone/office/OOXML/OOXMLStrings.java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com/olivephone/office/OOXML/OOXMLStrings.java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http://schemas.openxmlformats.org/package/2006/relationships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com/olivephone/office/OOXML/OOXMLStrings.java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com/olivephone/office/OOXML/XMLOfficePrefixedString.java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com/olivephone/office/OOXML/XMLRelationship.java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com/olivephone/office/OOXML/OOXMLParser.java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com/olivephone/office/OOXML/OOXMLParser.java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http://xml.org/sax/features/namespace-prefixes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com/olivephone/office/OOXML/OOXMLParser.java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http://schemas.openxmlformats.org/package/2006/relationships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com/olivephone/office/OOXML/OOXMLRelations.java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http://schemas.openxmlformats.org/package/2006/content-types\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com/olivephone/office/OOXML/ContentTypes.java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http://schemas.openxmlformats.org/drawingml/2006/picture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com/olivephone/office/OOXML/DrawML/DrawMLStrings.java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http://schemas.openxmlformats.org/drawingml/2006/wordprocessingDrawing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com/olivephone/office/OOXML/DrawML/DrawMLStrings.java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com/olivephone/office/OOXML/DrawML/DrawMLStrings.java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com/olivephone/office/OOXML/DrawML/theme/ThemeParser.java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com/olivephone/office/OOXML/DrawML/theme/ThemeParser.java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http://schemas.openxmlformats.org/package/2006/relationships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com/olivephone/office/OOXML/writers/OOXMLRelsWriter.java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http://schemas.microsoft.com/office/2006/encryption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com/olivephone/office/crypto/ooxml/OOXMLAgileEncryption.java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http://schemas.microsoft.com/office/2006/keyEncryptor/password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com/olivephone/office/crypto/ooxml/OOXMLAgileEncryption.java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com/olivephone/office/crypto/ooxml/OOXMLAgileEncryption.java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http://issues.apache.org/bugzilla/&gt;!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com/olivephone/office/olive/hpsf/UnsupportedVariantTypeException.java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http://schemas.openxmlformats.org/package/2006/content-types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com/olivephone/office/opc/OfficeNamespace.java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http://schemas.openxmlformats.org/package/2006/relationships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com/olivephone/office/opc/OfficeNamespace.java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http://schemas.openxmlformats.org/schemaLibrary/2006/main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com/olivephone/office/opc/OfficeNamespace.java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http://schemas.openxmlformats.org/officeDocument/2006/custom-properties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com/olivephone/office/opc/OfficeNamespace.java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http://schemas.openxmlformats.org/officeDocument/2006/extended-properties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com/olivephone/office/opc/OfficeNamespace.java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http://schemas.openxmlformats.org/officeDocument/2006/sharedTypes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com/olivephone/office/opc/OfficeNamespace.java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http://schemas.openxmlformats.org/officeDocument/2006/docPropsVTypes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com/olivephone/office/opc/OfficeNamespace.java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com/olivephone/office/opc/OfficeNamespace.java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http://schemas.openxmlformats.org/officeDocument/2006/bibliography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com/olivephone/office/opc/OfficeNamespace.java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http://schemas.openxmlformats.org/officeDocument/2006/characteristics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com/olivephone/office/opc/OfficeNamespace.java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http://schemas.openxmlformats.org/officeDocument/2006/customXml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com/olivephone/office/opc/OfficeNamespace.java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com/olivephone/office/opc/OfficeNamespace.java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com/olivephone/office/opc/OfficeNamespace.java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http://schemas.openxmlformats.org/drawingml/2006/diagram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com/olivephone/office/opc/OfficeNamespace.java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http://schemas.openxmlformats.org/drawingml/2006/picture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com/olivephone/office/opc/OfficeNamespace.java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http://schemas.openxmlformats.org/drawingml/2006/lockedCanvas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com/olivephone/office/opc/OfficeNamespace.java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http://schemas.openxmlformats.org/drawingml/2006/chartDrawing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com/olivephone/office/opc/OfficeNamespace.java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http://schemas.openxmlformats.org/drawingml/2006/wordprocessingDrawing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com/olivephone/office/opc/OfficeNamespace.java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http://schemas.openxmlformats.org/drawingml/2006/spreadsheetDrawing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com/olivephone/office/opc/OfficeNamespace.java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http://schemas.microsoft.com/office/drawing/2010/main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com/olivephone/office/opc/OfficeNamespace.java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http://schemas.microsoft.com/office/powerpoint/2010/main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com/olivephone/office/opc/OfficeNamespace.java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com/olivephone/office/opc/OfficeNamespace.java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http://schemas.openxmlformats.org/presentationml/2006/main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com/olivephone/office/opc/OfficeNamespace.java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com/olivephone/office/opc/dml/CT_AdjPoint2D.java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com/olivephone/office/opc/dml/CT_AlphaBiLevelEffect.java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com/olivephone/office/opc/dml/CT_AlphaCeilingEffect.java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com/olivephone/office/opc/dml/CT_AlphaFloorEffect.java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com/olivephone/office/opc/dml/CT_AlphaModulateFixedEffect.java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com/olivephone/office/opc/dml/CT_AlphaReplaceEffect.java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com/olivephone/office/opc/dml/CT_Angle.java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com/olivephone/office/opc/dml/CT_ComplementTransform.java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com/olivephone/office/opc/dml/CT_BiLevelEffect.java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com/olivephone/office/opc/dml/CT_Connection.java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com/olivephone/office/opc/dml/CT_EffectReference.java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com/olivephone/office/opc/dml/CT_DashStop.java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com/olivephone/office/opc/dml/CT_FixedPercentage.java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com/olivephone/office/opc/dml/CT_EmptyElement.java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com/olivephone/office/opc/dml/CT_GammaTransform.java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com/olivephone/office/opc/dml/CT_GeomGuide.java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com/olivephone/office/opc/dml/CT_GrayscaleEffect.java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com/olivephone/office/opc/dml/CT_GeomRect.java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com/olivephone/office/opc/dml/CT_GroupFillProperties.java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com/olivephone/office/opc/dml/CT_GrayscaleTransform.java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com/olivephone/office/opc/dml/CT_InverseGammaTransform.java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com/olivephone/office/opc/dml/CT_GvmlUseShapeRectangle.java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com/olivephone/office/opc/dml/CT_InverseTransform.java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com/olivephone/office/opc/dml/CT_LineJoinBevel.java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com/olivephone/office/opc/dml/CT_LineJoinMiterProperties.java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com/olivephone/office/opc/dml/CT_LineEndProperties.java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com/olivephone/office/opc/dml/CT_LineJoinRound.java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com/olivephone/office/opc/dml/CT_OfficeArtExtension.java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com/olivephone/office/opc/dml/CT_LinearShadeProperties.java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com/olivephone/office/opc/dml/CT_NoFillProperties.java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com/olivephone/office/opc/dml/CT_Path2DArcTo.java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com/olivephone/office/opc/dml/CT_Percentage.java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com/olivephone/office/opc/dml/CT_Path2DClose.java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com/olivephone/office/opc/dml/CT_Point3D.java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com/olivephone/office/opc/dml/CT_PositiveFixedAngle.java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com/olivephone/office/opc/dml/CT_PositiveFixedPercentage.java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com/olivephone/office/opc/dml/CT_PresetLineDashProperties.java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com/olivephone/office/opc/dml/CT_PositivePercentage.java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com/olivephone/office/opc/dml/CT_Ratio.java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com/olivephone/office/opc/dml/CT_SphereCoords.java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com/olivephone/office/opc/dml/CT_SoftEdgesEffect.java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com/olivephone/office/opc/dml/CT_TextBulletColorFollowText.java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com/olivephone/office/opc/dml/CT_SupplementalFont.java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com/olivephone/office/opc/dml/CT_TextBulletSizeFollowText.java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com/olivephone/office/opc/dml/CT_TextBulletTypefaceFollowText.java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com/olivephone/office/opc/dml/CT_TextBulletSizePercent.java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com/olivephone/office/opc/dml/CT_TextBulletSizePoint.java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com/olivephone/office/opc/dml/CT_TextCharBullet.java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com/olivephone/office/opc/dml/CT_TextNoAutofit.java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com/olivephone/office/opc/dml/CT_TextNoBullet.java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com/olivephone/office/opc/dml/CT_TextShapeAutofit.java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com/olivephone/office/opc/dml/CT_TextTabStop.java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com/olivephone/office/opc/dml/CT_TextSpacingPercent.java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com/olivephone/office/opc/dml/CT_TextSpacingPoint.java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com/olivephone/office/opc/dml/CT_TextUnderlineFillFollowText.java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com/olivephone/office/opc/dml/CT_TextUnderlineLineFollowText.java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com/olivephone/office/opc/dml/CT_TileInfoProperties.java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com/olivephone/office/opc/dml/CT_Vector3D.java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com/olivephone/office/opc/dml/ST_CoordinateType.java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com/olivephone/office/opc/dml/CT_DashStopList.java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com/olivephone/office/opc/dml/CT_ConnectionSite.java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com/olivephone/office/opc/dml/CT_Path2DCubicBezierTo.java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com/olivephone/office/opc/dml/CT_Path2DMoveTo.java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com/olivephone/office/opc/dml/CT_Headers.java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com/olivephone/office/opc/dml/CT_Path2DLineTo.java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com/olivephone/office/opc/dml/CT_Path2DQuadBezierTo.java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com/olivephone/office/opc/dml/CT_LightRig.java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com/olivephone/office/opc/dml/CT_PolarAdjustHandle.java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com/olivephone/office/opc/dml/CT_OfficeArtExtensionList.java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com/olivephone/office/opc/dml/CT_PathShadeProperties.java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com/olivephone/office/opc/dml/CT_Scale2D.java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com/olivephone/office/opc/dml/CT_TextTabStopList.java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com/olivephone/office/opc/dml/CT_XYAdjustHandle.java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com/olivephone/office/opc/dml/CT_ColorMapping.java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com/olivephone/office/opc/dml/CT_GraphicalObjectData.java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com/olivephone/office/opc/dml/CT_ConnectionSiteList.java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com/olivephone/office/opc/dml/CT_AudioFile.java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com/olivephone/office/opc/dml/CT_AudioFile.java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com/olivephone/office/opc/dml/CT_GraphicalObjectFrameLocking.java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com/olivephone/office/opc/dml/CT_GraphicalObject.java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com/olivephone/office/opc/dml/CT_QuickTimeFile.java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com/olivephone/office/opc/dml/CT_QuickTimeFile.java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com/olivephone/office/opc/dml/CT_TableCol.java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com/olivephone/office/opc/dml/CT_VideoFile.java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com/olivephone/office/opc/dml/CT_VideoFile.java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com/olivephone/office/opc/dml/CT_PresetTextShape.java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com/olivephone/office/opc/dml/CT_TableGrid.java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com/olivephone/office/opc/dml/CT_TextSpacing.java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com/olivephone/office/opc/dml/CT_ColorSchemeAndMapping.java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com/olivephone/office/opc/dml/CT_ColorSchemeList.java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com/olivephone/office/opc/dml/CT_ColorMappingOverride.java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com/olivephone/office/opc/dml/CT_TableStyle.java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com/olivephone/office/opc/dml/CT_TableStyleList.java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com/olivephone/office/opc/dml/CT_AudioCDTime.java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com/olivephone/office/opc/dml/CT_AnimationChartElement.java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com/olivephone/office/opc/dml/CT_AnimationChartBuildProperties.java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com/olivephone/office/opc/dml/CT_AudioCD.java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com/olivephone/office/opc/dml/CT_AnimationDgmElement.java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com/olivephone/office/opc/dml/CT_AnimationDgmBuildProperties.java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com/olivephone/office/opc/dml/CT_NonVisualGraphicFrameProperties.java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com/olivephone/office/opc/dml/CT_AdjustHandleList.java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com/olivephone/office/opc/dml/CT_AnimationElementChoice.java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com/olivephone/office/opc/dml/CT_AnimationGraphicalObjectBuildProperties.java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com/olivephone/office/opc/dml/CT_EffectStyleItem.java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com/olivephone/office/opc/dml/CT_EffectStyleList.java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com/olivephone/office/opc/dml/CT_GroupLocking.java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com/olivephone/office/opc/dml/CT_Backdrop.java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com/olivephone/office/opc/dml/CT_NonVisualGroupDrawingShapeProps.java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com/olivephone/office/opc/dml/CT_ThemeableLineStyle.java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com/olivephone/office/opc/dml/CT_TableCellBorderStyle.java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com/olivephone/office/opc/dml/CT_TextFont.java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com/olivephone/office/opc/dml/CT_FontScheme.java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com/olivephone/office/opc/dml/CT_FontCollection.java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com/olivephone/office/opc/dml/CT_GvmlGroupShapeNonVisual.java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com/olivephone/office/opc/dml/CT_GvmlPictureNonVisual.java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com/olivephone/office/opc/dml/CT_GvmlGraphicFrameNonVisual.java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com/olivephone/office/opc/dml/CT_Path2D.java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com/olivephone/office/opc/dml/CT_Path2DList.java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com/olivephone/office/opc/dml/CT_Color.java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com/olivephone/office/opc/dml/CT_GradientStop.java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com/olivephone/office/opc/dml/CT_PatternFillProperties.java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com/olivephone/office/opc/dml/CT_GradientStopList.java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com/olivephone/office/opc/dml/CT_Bevel.java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com/olivephone/office/opc/dml/CT_AlphaOutsetEffect.java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com/olivephone/office/opc/dml/CT_BlurEffect.java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com/olivephone/office/opc/dml/CT_Boolean.java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com/olivephone/office/opc/dml/CT_EmbeddedWAVAudioFile.java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com/olivephone/office/opc/dml/CT_EmbeddedWAVAudioFile.java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com/olivephone/office/opc/dml/CT_FlatText.java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com/olivephone/office/opc/dml/CT_CustomColor.java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com/olivephone/office/opc/dml/CT_BaseStyles.java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com/olivephone/office/opc/dml/CT_HSLEffect.java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com/olivephone/office/opc/dml/CT_LuminanceEffect.java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com/olivephone/office/opc/dml/CT_ClipboardStyleSheet.java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com/olivephone/office/opc/dml/CT_NonVisualDrawingShapeProps.java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com/olivephone/office/opc/dml/CT_ReflectionEffect.java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com/olivephone/office/opc/dml/CT_CustomColorList.java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com/olivephone/office/opc/dml/CT_TextNormalAutofit.java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com/olivephone/office/opc/dml/CT_RelativeOffsetEffect.java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com/olivephone/office/opc/dml/CT_NonVisualConnectorProperties.java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com/olivephone/office/opc/dml/CT_TextAutonumberBullet.java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com/olivephone/office/opc/dml/CT_TintEffect.java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com/olivephone/office/opc/dml/CT_TransformEffect.java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com/olivephone/office/opc/dml/CT_GvmlShapeNonVisual.java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com/olivephone/office/opc/dml/CT_TableCell.java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com/olivephone/office/opc/dml/CT_GvmlConnectorNonVisual.java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com/olivephone/office/opc/dml/CT_TableRow.java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com/olivephone/office/opc/dml/CT_Shape3D.java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com/olivephone/office/opc/dml/CT_NonVisualContentPartProperties.java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com/olivephone/office/opc/dml/CT_GradientFillProperties.java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com/olivephone/office/opc/dml/CT_DefaultShapeDefinition.java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com/olivephone/office/opc/dml/CT_TextBody.java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com/olivephone/office/opc/dml/CT_ObjectStyleDefaults.java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com/olivephone/office/opc/dml/CT_ColorScheme.java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com/olivephone/office/opc/dml/CT_Camera.java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com/olivephone/office/opc/dml/CT_ConnectorLocking.java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com/olivephone/office/opc/dml/CT_ContentPartLocking.java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com/olivephone/office/opc/dml/CT_ShapeLocking.java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com/olivephone/office/opc/dml/CT_GroupTransform2D.java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com/olivephone/office/opc/dml/CT_LineProperties.java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com/olivephone/office/opc/dml/CT_LineStyleList.java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com/olivephone/office/opc/dml/CT_GvmlTextShape.java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com/olivephone/office/opc/dml/CT_GvmlGraphicalObjectFrame.java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com/olivephone/office/opc/dml/CT_Hyperlink.java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com/olivephone/office/opc/dml/CT_Hyperlink.java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com/olivephone/office/opc/dml/CT_StyleMatrix.java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com/olivephone/office/opc/dml/CT_ShapeStyle.java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com/olivephone/office/opc/dml/CT_CustomGeometry2D.java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com/olivephone/office/opc/dml/CT_Scene3D.java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com/olivephone/office/opc/dml/CT_BaseStylesOverride.java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com/olivephone/office/opc/dml/CT_ColorChangeEffect.java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com/olivephone/office/opc/dml/CT_Cell3D.java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com/olivephone/office/opc/dml/CT_TableStyleCellStyle.java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com/olivephone/office/opc/dml/CT_TableStyleTextStyle.java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com/olivephone/office/opc/dml/CT_TablePartStyle.java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com/olivephone/office/opc/dml/CT_EffectProperties.java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com/olivephone/office/opc/dml/CT_FillProperties.java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com/olivephone/office/opc/dml/CT_StyleMatrixReference.java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com/olivephone/office/opc/dml/CT_TableBackgroundStyle.java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com/olivephone/office/opc/dml/CT_TextCharacterProperties.java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com/olivephone/office/opc/dml/CT_TextParagraphProperties.java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com/olivephone/office/opc/dml/CT_TextListStyle.java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com/olivephone/office/opc/dml/CT_TextLineBreak.java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com/olivephone/office/opc/dml/CT_TableProperties.java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com/olivephone/office/opc/dml/CT_Table.java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com/olivephone/office/opc/dml/CT_Blip.java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com/olivephone/office/opc/dml/CT_TextBlipBullet.java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com/olivephone/office/opc/dml/CT_PresetColor.java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com/olivephone/office/opc/dml/CT_HslColor.java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com/olivephone/office/opc/dml/CT_ScRgbColor.java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com/olivephone/office/opc/dml/CT_SchemeColor.java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com/olivephone/office/opc/dml/CT_SRgbColor.java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com/olivephone/office/opc/dml/CT_RegularTextRun.java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com/olivephone/office/opc/dml/CT_SystemColor.java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com/olivephone/office/opc/dml/CT_FillEffect.java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com/olivephone/office/opc/dml/CT_FillOverlayEffect.java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com/olivephone/office/opc/dml/CT_FillStyleList.java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com/olivephone/office/opc/dml/CT_TextUnderlineFillGroupWrapper.java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com/olivephone/office/opc/dml/CT_SolidColorFillProperties.java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com/olivephone/office/opc/dml/CT_BackgroundFillStyleList.java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com/olivephone/office/opc/dml/CT_GvmlConnector.java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com/olivephone/office/opc/dml/CT_OfficeStyleSheet.java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com/olivephone/office/opc/dml/CT_BlendEffect.java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com/olivephone/office/opc/dml/CT_EffectContainer.java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com/olivephone/office/opc/dml/CT_AlphaModulateEffect.java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com/olivephone/office/opc/dml/CT_GvmlPicture.java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com/olivephone/office/opc/dml/CT_GvmlShape.java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com/olivephone/office/opc/dml/CT_TextBodyProperties.java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com/olivephone/office/opc/dml/CT_TextField.java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com/olivephone/office/opc/dml/CT_GroupShapeProperties.java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com/olivephone/office/opc/dml/CT_TextParagraph.java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com/olivephone/office/opc/dml/CT_GlowEffect.java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com/olivephone/office/opc/dml/CT_InnerShadowEffect.java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com/olivephone/office/opc/dml/CT_OuterShadowEffect.java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com/olivephone/office/opc/dml/CT_PresetShadowEffect.java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com/olivephone/office/opc/dml/CT_GvmlGroupShape.java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com/olivephone/office/opc/dml/CT_EffectList.java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com/olivephone/office/opc/dml/CT_WholeE2oFormatting.java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com/olivephone/office/opc/dml/CT_BackgroundFormatting.java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com/olivephone/office/opc/dml/CT_TableCellProperties.java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com/olivephone/office/opc/dml/CT_AlphaInverseEffect.java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com/olivephone/office/opc/dml/CT_ColorMRU.java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com/olivephone/office/opc/dml/CT_ColorReplaceEffect.java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com/olivephone/office/opc/dml/CT_DuotoneEffect.java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com/olivephone/office/opc/dml/CT_FontReference.java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com/olivephone/office/opc/dml/chart/CT_AxPos.java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com/olivephone/office/opc/dml/chart/CT_CrossBetween.java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com/olivephone/office/opc/dml/chart/CT_AxisUnit.java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com/olivephone/office/opc/dml/chart/CT_DLblPos.java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com/olivephone/office/opc/dml/chart/CT_Crosses.java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com/olivephone/office/opc/dml/chart/CT_Double.java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com/olivephone/office/opc/dml/chart/CT_ErrDir.java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com/olivephone/office/opc/dml/chart/CT_Extension.java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com/olivephone/office/opc/dml/chart/CT_LblAlgn.java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com/olivephone/office/opc/dml/chart/CT_NumFmt.java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com/olivephone/office/opc/dml/chart/CT_MarkerStyle.java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com/olivephone/office/opc/dml/chart/CT_LogBase.java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com/olivephone/office/opc/dml/chart/CT_PageMargins.java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com/olivephone/office/opc/dml/chart/CT_PictureStackUnit.java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com/olivephone/office/opc/dml/chart/CT_PictureFormat.java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com/olivephone/office/opc/dml/chart/CT_Skip.java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com/olivephone/office/opc/dml/chart/CT_RelId.java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com/olivephone/office/opc/dml/chart/CT_RelId.java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com/olivephone/office/opc/dml/chart/CT_TextLanguageID.java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com/olivephone/office/opc/dml/chart/CT_Thickness.java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com/olivephone/office/opc/dml/chart/CT_Style.java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com/olivephone/office/opc/dml/chart/CT_UnsignedInt.java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com/olivephone/office/opc/dml/chart/CT_ExtensionList.java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com/olivephone/office/opc/dml/chart/CT_CustSplit.java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com/olivephone/office/opc/dml/chart/CT_StrVal.java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com/olivephone/office/opc/dml/chart/CT_NumVal.java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com/olivephone/office/opc/dml/chart/CT_Boolean.java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com/olivephone/office/opc/dml/chart/CT_Lvl.java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com/olivephone/office/opc/dml/chart/CT_Protection.java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com/olivephone/office/opc/dml/chart/CT_ExternalData.java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com/olivephone/office/opc/dml/chart/CT_ExternalData.java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com/olivephone/office/opc/dml/chart/CT_BandFmt.java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com/olivephone/office/opc/dml/chart/CT_BandFmts.java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com/olivephone/office/opc/dml/chart/CT_PivotSource.java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com/olivephone/office/opc/dml/chart/CT_PictureOptions.java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com/olivephone/office/opc/dml/chart/CT_StrRef.java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com/olivephone/office/opc/dml/chart/CT_SerTx.java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com/olivephone/office/opc/dml/chart/CT_MultiLvlStrData.java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com/olivephone/office/opc/dml/chart/CT_StrData.java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com/olivephone/office/opc/dml/chart/CT_PivotFmt.java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com/olivephone/office/opc/dml/chart/CT_PivotFmts.java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com/olivephone/office/opc/dml/chart/CT_BarDir.java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com/olivephone/office/opc/dml/chart/CT_BarGrouping.java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com/olivephone/office/opc/dml/chart/CT_BubbleScale.java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com/olivephone/office/opc/dml/chart/CT_BuiltInUnit.java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com/olivephone/office/opc/dml/chart/CT_DepthPercent.java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com/olivephone/office/opc/dml/chart/CT_DispBlanksAs.java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com/olivephone/office/opc/dml/chart/CT_ErrValType.java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com/olivephone/office/opc/dml/chart/CT_ErrBarType.java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com/olivephone/office/opc/dml/chart/CT_FirstSliceAng.java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com/olivephone/office/opc/dml/chart/CT_GapAmount.java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com/olivephone/office/opc/dml/chart/CT_Grouping.java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com/olivephone/office/opc/dml/chart/CT_HPercent.java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com/olivephone/office/opc/dml/chart/CT_HoleSize.java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com/olivephone/office/opc/dml/chart/CT_LayoutMode.java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com/olivephone/office/opc/dml/chart/CT_LblOffset.java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com/olivephone/office/opc/dml/chart/CT_LayoutTarget.java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com/olivephone/office/opc/dml/chart/CT_LegendPos.java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com/olivephone/office/opc/dml/chart/CT_MarkerSize.java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com/olivephone/office/opc/dml/chart/CT_OfPieType.java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com/olivephone/office/opc/dml/chart/CT_Orientation.java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com/olivephone/office/opc/dml/chart/CT_Order.java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com/olivephone/office/opc/dml/chart/CT_Overlap.java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com/olivephone/office/opc/dml/chart/CT_Period.java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com/olivephone/office/opc/dml/chart/CT_PageSetup.java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com/olivephone/office/opc/dml/chart/CT_Perspective.java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com/olivephone/office/opc/dml/chart/CT_RadarStyle.java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com/olivephone/office/opc/dml/chart/CT_ScatterStyle.java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com/olivephone/office/opc/dml/chart/CT_RotX.java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com/olivephone/office/opc/dml/chart/CT_RotY.java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com/olivephone/office/opc/dml/chart/CT_SecondPieSize.java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com/olivephone/office/opc/dml/chart/CT_Shape.java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com/olivephone/office/opc/dml/chart/CT_SizeRepresents.java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com/olivephone/office/opc/dml/chart/CT_TimeUnit.java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com/olivephone/office/opc/dml/chart/CT_SplitType.java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com/olivephone/office/opc/dml/chart/CT_ManualLayout.java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com/olivephone/office/opc/dml/chart/CT_TickLblPos.java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com/olivephone/office/opc/dml/chart/CT_TickMark.java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com/olivephone/office/opc/dml/chart/CT_UpDownBar.java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com/olivephone/office/opc/dml/chart/CT_TrendlineType.java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com/olivephone/office/opc/dml/chart/CT_UpDownBars.java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com/olivephone/office/opc/dml/chart/CT_Layout.java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com/olivephone/office/opc/dml/chart/CT_MultiLvlStrRef.java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com/olivephone/office/opc/dml/chart/CT_NumData.java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com/olivephone/office/opc/dml/chart/CT_Scaling.java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com/olivephone/office/opc/dml/chart/CT_Tx.java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com/olivephone/office/opc/dml/chart/CT_HeaderFooter.java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com/olivephone/office/opc/dml/chart/CT_NumRef.java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com/olivephone/office/opc/dml/chart/CT_NumDataSource.java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com/olivephone/office/opc/dml/chart/CT_PrintSettings.java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com/olivephone/office/opc/dml/chart/CT_LegendEntry.java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com/olivephone/office/opc/dml/chart/CT_DispUnitsLbl.java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com/olivephone/office/opc/dml/chart/CT_DispUnits.java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com/olivephone/office/opc/dml/chart/CT_ChartLines.java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com/olivephone/office/opc/dml/chart/CT_SurfaceSer.java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com/olivephone/office/opc/dml/chart/CT_SurfaceChart.java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com/olivephone/office/opc/dml/chart/CT_Surface3DChart.java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com/olivephone/office/opc/dml/chart/CT_View3D.java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com/olivephone/office/opc/dml/chart/CT_Marker.java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com/olivephone/office/opc/dml/chart/CT_AxDataSource.java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com/olivephone/office/opc/dml/chart/CT_Surface.java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com/olivephone/office/opc/dml/chart/CT_PieSer.java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com/olivephone/office/opc/dml/chart/CT_DLbls.java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com/olivephone/office/opc/dml/chart/CT_Pie3DChart.java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com/olivephone/office/opc/dml/chart/CT_DTable.java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com/olivephone/office/opc/dml/chart/CT_PieChart.java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com/olivephone/office/opc/dml/chart/CT_DoughnutChart.java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com/olivephone/office/opc/dml/chart/CT_RadarSer.java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com/olivephone/office/opc/dml/chart/CT_RadarChart.java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com/olivephone/office/opc/dml/chart/CT_TrendlineLbl.java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com/olivephone/office/opc/dml/chart/CT_DPt.java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com/olivephone/office/opc/dml/chart/CT_Title.java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com/olivephone/office/opc/dml/chart/CT_ScatterSer.java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com/olivephone/office/opc/dml/chart/CT_ScatterChart.java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com/olivephone/office/opc/dml/chart/CT_ErrBars.java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com/olivephone/office/opc/dml/chart/CT_BubbleSer.java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com/olivephone/office/opc/dml/chart/CT_AreaSer.java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com/olivephone/office/opc/dml/chart/CT_LineSer.java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com/olivephone/office/opc/dml/chart/CT_AreaChart.java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com/olivephone/office/opc/dml/chart/CT_BubbleChart.java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com/olivephone/office/opc/dml/chart/CT_StockChart.java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com/olivephone/office/opc/dml/chart/CT_Area3DChart.java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com/olivephone/office/opc/dml/chart/CT_Legend.java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com/olivephone/office/opc/dml/chart/CT_Line3DChart.java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com/olivephone/office/opc/dml/chart/CT_DLbl.java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com/olivephone/office/opc/dml/chart/CT_LineChart.java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com/olivephone/office/opc/dml/chart/CT_Trendline.java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com/olivephone/office/opc/dml/chart/CT_BarSer.java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com/olivephone/office/opc/dml/chart/CT_Bar3DChart.java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com/olivephone/office/opc/dml/chart/CT_OfPieChart.java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com/olivephone/office/opc/dml/chart/CT_BarChart.java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com/olivephone/office/opc/dml/chart/CT_SerAx.java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com/olivephone/office/opc/dml/chart/CT_Chart.java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com/olivephone/office/opc/dml/chart/CT_ChartSpace.java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com/olivephone/office/opc/dml/chart/CT_CatAx.java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com/olivephone/office/opc/dml/chart/CT_DateAx.java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com/olivephone/office/opc/dml/chart/CT_ValAx.java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com/olivephone/office/opc/dml/chart/CT_PlotArea.java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http://schemas.openxmlformats.org/drawingml/2006/chartDrawing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com/olivephone/office/opc/dml/chartDrawing/ST_MarkerCoordinateType.java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http://schemas.openxmlformats.org/drawingml/2006/chartDrawing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com/olivephone/office/opc/dml/chartDrawing/CT_Marker.java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http://schemas.openxmlformats.org/drawingml/2006/chartDrawing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com/olivephone/office/opc/dml/chartDrawing/CT_GraphicFrameNonVisual.java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http://schemas.openxmlformats.org/drawingml/2006/chartDrawing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com/olivephone/office/opc/dml/chartDrawing/CT_GroupShapeNonVisual.java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http://schemas.openxmlformats.org/drawingml/2006/chartDrawing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com/olivephone/office/opc/dml/chartDrawing/CT_PictureNonVisual.java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http://schemas.openxmlformats.org/drawingml/2006/chartDrawing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com/olivephone/office/opc/dml/chartDrawing/CT_ConnectorNonVisual.java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http://schemas.openxmlformats.org/drawingml/2006/chartDrawing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com/olivephone/office/opc/dml/chartDrawing/CT_ShapeNonVisual.java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http://schemas.openxmlformats.org/drawingml/2006/chartDrawing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com/olivephone/office/opc/dml/chartDrawing/CT_RelSizeAnchor.java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http://schemas.openxmlformats.org/drawingml/2006/chartDrawing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com/olivephone/office/opc/dml/chartDrawing/CT_AbsSizeAnchor.java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http://schemas.openxmlformats.org/drawingml/2006/chartDrawing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com/olivephone/office/opc/dml/chartDrawing/CT_Drawing.java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http://schemas.openxmlformats.org/drawingml/2006/chartDrawing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com/olivephone/office/opc/dml/chartDrawing/CT_GraphicFrame.java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http://schemas.openxmlformats.org/drawingml/2006/chartDrawing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com/olivephone/office/opc/dml/chartDrawing/CT_Connector.java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http://schemas.openxmlformats.org/drawingml/2006/chartDrawing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com/olivephone/office/opc/dml/chartDrawing/CT_Shape.java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http://schemas.openxmlformats.org/drawingml/2006/chartDrawing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com/olivephone/office/opc/dml/chartDrawing/CT_Picture.java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http://schemas.openxmlformats.org/drawingml/2006/chartDrawing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com/olivephone/office/opc/dml/chartDrawing/CT_GroupShape.java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http://schemas.openxmlformats.org/drawingml/2006/diagram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com/olivephone/office/opc/dml/diagram/CT_Category.java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http://schemas.openxmlformats.org/drawingml/2006/diagram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com/olivephone/office/opc/dml/diagram/CT_CTCategory.java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http://schemas.openxmlformats.org/drawingml/2006/diagram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com/olivephone/office/opc/dml/diagram/CT_Parameter.java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http://schemas.openxmlformats.org/drawingml/2006/diagram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com/olivephone/office/opc/dml/diagram/CT_Adj.java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http://schemas.openxmlformats.org/drawingml/2006/diagram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com/olivephone/office/opc/dml/diagram/CT_SDCategory.java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http://schemas.openxmlformats.org/drawingml/2006/diagram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com/olivephone/office/opc/dml/diagram/CT_AdjLst.java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http://schemas.openxmlformats.org/drawingml/2006/diagram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com/olivephone/office/opc/dml/diagram/CT_CTCategories.java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http://schemas.openxmlformats.org/drawingml/2006/diagram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com/olivephone/office/opc/dml/diagram/CT_Categories.java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http://schemas.openxmlformats.org/drawingml/2006/diagram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com/olivephone/office/opc/dml/diagram/CT_SDCategories.java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http://schemas.openxmlformats.org/drawingml/2006/diagram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com/olivephone/office/opc/dml/diagram/CT_Constraint.java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http://schemas.openxmlformats.org/drawingml/2006/diagram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com/olivephone/office/opc/dml/diagram/CT_Cxn.java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http://schemas.openxmlformats.org/drawingml/2006/diagram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com/olivephone/office/opc/dml/diagram/CT_NumericRule.java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http://schemas.openxmlformats.org/drawingml/2006/diagram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com/olivephone/office/opc/dml/diagram/CT_Constraints.java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http://schemas.openxmlformats.org/drawingml/2006/diagram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com/olivephone/office/opc/dml/diagram/CT_CxnList.java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http://schemas.openxmlformats.org/drawingml/2006/diagram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com/olivephone/office/opc/dml/diagram/CT_Rules.java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http://schemas.openxmlformats.org/drawingml/2006/diagram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com/olivephone/office/opc/dml/diagram/CT_ColorTransformHeader.java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http://schemas.openxmlformats.org/drawingml/2006/diagram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com/olivephone/office/opc/dml/diagram/CT_ColorTransformHeaderLst.java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http://schemas.openxmlformats.org/drawingml/2006/diagram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com/olivephone/office/opc/dml/diagram/CT_DiagramDefinitionHeader.java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http://schemas.openxmlformats.org/drawingml/2006/diagram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com/olivephone/office/opc/dml/diagram/CT_Pt.java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http://schemas.openxmlformats.org/drawingml/2006/diagram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com/olivephone/office/opc/dml/diagram/CT_StyleDefinitionHeader.java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http://schemas.openxmlformats.org/drawingml/2006/diagram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com/olivephone/office/opc/dml/diagram/CT_DiagramDefinitionHeaderLst.java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http://schemas.openxmlformats.org/drawingml/2006/diagram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com/olivephone/office/opc/dml/diagram/CT_PtList.java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http://schemas.openxmlformats.org/drawingml/2006/diagram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com/olivephone/office/opc/dml/diagram/CT_StyleDefinitionHeaderLst.java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http://schemas.openxmlformats.org/drawingml/2006/diagram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com/olivephone/office/opc/dml/diagram/CT_CTDescription.java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http://schemas.openxmlformats.org/drawingml/2006/diagram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com/olivephone/office/opc/dml/diagram/CT_AnimOne.java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http://schemas.openxmlformats.org/drawingml/2006/diagram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com/olivephone/office/opc/dml/diagram/CT_AnimLvl.java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http://schemas.openxmlformats.org/drawingml/2006/diagram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com/olivephone/office/opc/dml/diagram/CT_CTName.java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http://schemas.openxmlformats.org/drawingml/2006/diagram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com/olivephone/office/opc/dml/diagram/CT_BulletEnabled.java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http://schemas.openxmlformats.org/drawingml/2006/diagram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com/olivephone/office/opc/dml/diagram/CT_Description.java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http://schemas.openxmlformats.org/drawingml/2006/diagram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com/olivephone/office/opc/dml/diagram/CT_ChildMax.java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http://schemas.openxmlformats.org/drawingml/2006/diagram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com/olivephone/office/opc/dml/diagram/CT_Name.java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http://schemas.openxmlformats.org/drawingml/2006/diagram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com/olivephone/office/opc/dml/diagram/CT_Direction.java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http://schemas.openxmlformats.org/drawingml/2006/diagram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com/olivephone/office/opc/dml/diagram/CT_ChildPref.java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http://schemas.openxmlformats.org/drawingml/2006/diagram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com/olivephone/office/opc/dml/diagram/CT_SDDescription.java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http://schemas.openxmlformats.org/drawingml/2006/diagram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com/olivephone/office/opc/dml/diagram/CT_SDName.java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http://schemas.openxmlformats.org/drawingml/2006/diagram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com/olivephone/office/opc/dml/diagram/CT_HierBranchStyle.java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http://schemas.openxmlformats.org/drawingml/2006/diagram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com/olivephone/office/opc/dml/diagram/CT_OrgChart.java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http://schemas.openxmlformats.org/drawingml/2006/diagram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com/olivephone/office/opc/dml/diagram/CT_ResizeHandles.java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http://schemas.openxmlformats.org/drawingml/2006/diagram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com/olivephone/office/opc/dml/diagram/CT_RelIds.java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com/olivephone/office/opc/dml/diagram/CT_RelIds.java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http://schemas.openxmlformats.org/drawingml/2006/diagram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com/olivephone/office/opc/dml/diagram/CT_TextProps.java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http://schemas.openxmlformats.org/drawingml/2006/diagram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com/olivephone/office/opc/dml/diagram/CT_PresentationOf.java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http://schemas.openxmlformats.org/drawingml/2006/diagram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com/olivephone/office/opc/dml/diagram/CT_Colors.java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http://schemas.openxmlformats.org/drawingml/2006/diagram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com/olivephone/office/opc/dml/diagram/CT_CTStyleLabel.java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http://schemas.openxmlformats.org/drawingml/2006/diagram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com/olivephone/office/opc/dml/diagram/CT_Algorithm.java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http://schemas.openxmlformats.org/drawingml/2006/diagram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com/olivephone/office/opc/dml/diagram/CT_Shape.java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com/olivephone/office/opc/dml/diagram/CT_Shape.java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http://schemas.openxmlformats.org/drawingml/2006/diagram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com/olivephone/office/opc/dml/diagram/CT_LayoutVariablePropertySet.java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http://schemas.openxmlformats.org/drawingml/2006/diagram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com/olivephone/office/opc/dml/diagram/CT_ElemPropSet.java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http://schemas.openxmlformats.org/drawingml/2006/diagram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com/olivephone/office/opc/dml/diagram/CT_DataModel.java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http://schemas.openxmlformats.org/drawingml/2006/diagram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com/olivephone/office/opc/dml/diagram/CT_SampleData.java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http://schemas.openxmlformats.org/drawingml/2006/diagram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com/olivephone/office/opc/dml/diagram/CT_StyleLabel.java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http://schemas.openxmlformats.org/drawingml/2006/diagram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com/olivephone/office/opc/dml/diagram/CT_ColorTransform.java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http://schemas.openxmlformats.org/drawingml/2006/diagram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com/olivephone/office/opc/dml/diagram/CT_Otherwise.java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http://schemas.openxmlformats.org/drawingml/2006/diagram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com/olivephone/office/opc/dml/diagram/CT_When.java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http://schemas.openxmlformats.org/drawingml/2006/diagram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com/olivephone/office/opc/dml/diagram/CT_Choose.java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http://schemas.openxmlformats.org/drawingml/2006/diagram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com/olivephone/office/opc/dml/diagram/CT_StyleDefinition.java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http://schemas.openxmlformats.org/drawingml/2006/diagram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com/olivephone/office/opc/dml/diagram/CT_LayoutNode.java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http://schemas.openxmlformats.org/drawingml/2006/diagram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com/olivephone/office/opc/dml/diagram/CT_DiagramDefinition.java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http://schemas.openxmlformats.org/drawingml/2006/diagram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com/olivephone/office/opc/dml/diagram/CT_ForEach.java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http://schemas.openxmlformats.org/drawingml/2006/spreadsheetDrawing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com/olivephone/office/opc/dml/spreadsheetDrawing/CT_Rel.java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com/olivephone/office/opc/dml/spreadsheetDrawing/CT_Rel.java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http://schemas.openxmlformats.org/drawingml/2006/spreadsheetDrawing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com/olivephone/office/opc/dml/spreadsheetDrawing/ST_ColIDType.java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http://schemas.openxmlformats.org/drawingml/2006/spreadsheetDrawing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com/olivephone/office/opc/dml/spreadsheetDrawing/ST_RowIDType.java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http://schemas.openxmlformats.org/drawingml/2006/spreadsheetDrawing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com/olivephone/office/opc/dml/spreadsheetDrawing/CT_GroupShapeNonVisual.java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http://schemas.openxmlformats.org/drawingml/2006/spreadsheetDrawing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com/olivephone/office/opc/dml/spreadsheetDrawing/CT_GraphicalObjectFrameNonVisual.java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http://schemas.openxmlformats.org/drawingml/2006/spreadsheetDrawing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com/olivephone/office/opc/dml/spreadsheetDrawing/CT_ShapeNonVisual.java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http://schemas.openxmlformats.org/drawingml/2006/spreadsheetDrawing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com/olivephone/office/opc/dml/spreadsheetDrawing/CT_ConnectorNonVisual.java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http://schemas.openxmlformats.org/drawingml/2006/spreadsheetDrawing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com/olivephone/office/opc/dml/spreadsheetDrawing/CT_GraphicalObjectFrame.java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http://schemas.openxmlformats.org/drawingml/2006/spreadsheetDrawing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com/olivephone/office/opc/dml/spreadsheetDrawing/CT_AbsoluteAnchor.java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http://schemas.openxmlformats.org/drawingml/2006/spreadsheetDrawing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com/olivephone/office/opc/dml/spreadsheetDrawing/CT_OneCellAnchor.java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com/olivephone/office/opc/dml/spreadsheetDrawing/CT_Drawing.java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http://schemas.openxmlformats.org/drawingml/2006/spreadsheetDrawing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com/olivephone/office/opc/dml/spreadsheetDrawing/CT_Drawing.java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http://schemas.openxmlformats.org/drawingml/2006/spreadsheetDrawing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com/olivephone/office/opc/dml/spreadsheetDrawing/CT_Connector.java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http://schemas.openxmlformats.org/drawingml/2006/spreadsheetDrawing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com/olivephone/office/opc/dml/spreadsheetDrawing/CT_Shape.java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http://schemas.openxmlformats.org/drawingml/2006/spreadsheetDrawing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com/olivephone/office/opc/dml/spreadsheetDrawing/CT_GroupShape.java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http://schemas.openxmlformats.org/drawingml/2006/wordprocessingDrawing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com/olivephone/office/opc/dml/wordprocessingDrawing/CT_EffectExtent.java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http://schemas.openxmlformats.org/drawingml/2006/wordprocessingDrawing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com/olivephone/office/opc/dml/wordprocessingDrawing/ST_AlignVType.java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http://schemas.openxmlformats.org/drawingml/2006/wordprocessingDrawing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com/olivephone/office/opc/dml/wordprocessingDrawing/CT_WrapNone.java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http://schemas.openxmlformats.org/drawingml/2006/wordprocessingDrawing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com/olivephone/office/opc/dml/wordprocessingDrawing/ST_AlignHType.java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http://schemas.openxmlformats.org/drawingml/2006/wordprocessingDrawing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com/olivephone/office/opc/dml/wordprocessingDrawing/ST_PositionOffsetType.java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http://schemas.openxmlformats.org/drawingml/2006/wordprocessingDrawing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com/olivephone/office/opc/dml/wordprocessingDrawing/CT_WrapPath.java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http://schemas.openxmlformats.org/drawingml/2006/wordprocessingDrawing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com/olivephone/office/opc/dml/wordprocessingDrawing/CT_WrapTopBottom.java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http://schemas.openxmlformats.org/drawingml/2006/wordprocessingDrawing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com/olivephone/office/opc/dml/wordprocessingDrawing/CT_WrapSquare.java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http://schemas.openxmlformats.org/drawingml/2006/wordprocessingDrawing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com/olivephone/office/opc/dml/wordprocessingDrawing/CT_LinkedTextboxInformation.java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http://schemas.openxmlformats.org/drawingml/2006/wordprocessingDrawing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com/olivephone/office/opc/dml/wordprocessingDrawing/CT_WrapTight.java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http://schemas.openxmlformats.org/drawingml/2006/wordprocessingDrawing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com/olivephone/office/opc/dml/wordprocessingDrawing/CT_WrapThrough.java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http://schemas.openxmlformats.org/drawingml/2006/wordprocessingDrawing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com/olivephone/office/opc/dml/wordprocessingDrawing/CT_PosV.java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http://schemas.openxmlformats.org/drawingml/2006/wordprocessingDrawing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com/olivephone/office/opc/dml/wordprocessingDrawing/CT_PosH.java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http://schemas.openxmlformats.org/drawingml/2006/wordprocessingDrawing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com/olivephone/office/opc/dml/wordprocessingDrawing/CT_WordprocessingContentPartNonVisual.java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http://schemas.openxmlformats.org/drawingml/2006/wordprocessingDrawing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com/olivephone/office/opc/dml/wordprocessingDrawing/CT_WordprocessingContentPart.java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com/olivephone/office/opc/dml/wordprocessingDrawing/CT_WordprocessingContentPart.java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http://schemas.openxmlformats.org/drawingml/2006/wordprocessingDrawing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com/olivephone/office/opc/dml/wordprocessingDrawing/CT_Inline.java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http://schemas.openxmlformats.org/drawingml/2006/wordprocessingDrawing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com/olivephone/office/opc/dml/wordprocessingDrawing/CT_GraphicFrame.java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http://schemas.openxmlformats.org/drawingml/2006/wordprocessingDrawing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com/olivephone/office/opc/dml/wordprocessingDrawing/CT_TextboxInfo.java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http://schemas.openxmlformats.org/drawingml/2006/wordprocessingDrawing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com/olivephone/office/opc/dml/wordprocessingDrawing/CT_Anchor.java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http://schemas.openxmlformats.org/drawingml/2006/wordprocessingDrawing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com/olivephone/office/opc/dml/wordprocessingDrawing/CT_WordprocessingShape.java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http://schemas.openxmlformats.org/drawingml/2006/wordprocessingDrawing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com/olivephone/office/opc/dml/wordprocessingDrawing/CT_WordprocessingGroup.java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http://schemas.openxmlformats.org/drawingml/2006/wordprocessingDrawing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com/olivephone/office/opc/dml/wordprocessingDrawing/CT_WordprocessingCanvas.java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http://schemas.openxmlformats.org/drawingml/2006/picture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com/olivephone/office/opc/dml/picture/CT_PictureNonVisual.java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http://schemas.openxmlformats.org/drawingml/2006/picture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com/olivephone/office/opc/dml/picture/CT_Picture.java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com/olivephone/office/opc/dml/theme/CT_Theme.java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http://schemas.openxmlformats.org/officeDocument/2006/customXml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com/olivephone/office/opc/officeDocument/customXml/CT_DatastoreSchemaRef.java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http://schemas.openxmlformats.org/officeDocument/2006/customXml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com/olivephone/office/opc/officeDocument/customXml/CT_DatastoreSchemaRefs.java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http://schemas.openxmlformats.org/officeDocument/2006/customXml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com/olivephone/office/opc/officeDocument/customXml/CT_DatastoreItem.java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http://schemas.openxmlformats.org/officeDocument/2006/docPropsVTypes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com/olivephone/office/opc/officeDocument/docPropsVTypes/CT_Empty.java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http://schemas.openxmlformats.org/officeDocument/2006/docPropsVTypes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com/olivephone/office/opc/officeDocument/docPropsVTypes/CT_Null.java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http://schemas.openxmlformats.org/officeDocument/2006/docPropsVTypes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com/olivephone/office/opc/officeDocument/docPropsVTypes/CT_Vstream.java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http://schemas.openxmlformats.org/officeDocument/2006/docPropsVTypes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com/olivephone/office/opc/officeDocument/docPropsVTypes/ST_ErrorType.java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http://schemas.openxmlformats.org/officeDocument/2006/docPropsVTypes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com/olivephone/office/opc/officeDocument/docPropsVTypes/ST_CyType.java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http://schemas.openxmlformats.org/officeDocument/2006/docPropsVTypes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com/olivephone/office/opc/officeDocument/docPropsVTypes/CT_Array.java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com/olivephone/office/opc/officeDocument/math/CT_BreakBinSub.java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com/olivephone/office/opc/officeDocument/math/CT_BreakBin.java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com/olivephone/office/opc/officeDocument/math/CT_Char.java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com/olivephone/office/opc/officeDocument/math/CT_Integer2.java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com/olivephone/office/opc/officeDocument/math/CT_FType.java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com/olivephone/office/opc/officeDocument/math/CT_Integer255.java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com/olivephone/office/opc/officeDocument/math/CT_LimLoc.java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com/olivephone/office/opc/officeDocument/math/CT_ManualBreak.java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com/olivephone/office/opc/officeDocument/math/CT_OMathJc.java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com/olivephone/office/opc/officeDocument/math/CT_OnOff.java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com/olivephone/office/opc/officeDocument/math/CT_Script.java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com/olivephone/office/opc/officeDocument/math/CT_Shp.java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com/olivephone/office/opc/officeDocument/math/CT_SpacingRule.java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com/olivephone/office/opc/officeDocument/math/CT_Style.java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com/olivephone/office/opc/officeDocument/math/CT_String.java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com/olivephone/office/opc/officeDocument/math/CT_Text.java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com/olivephone/office/opc/officeDocument/math/CT_TwipsMeasure.java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com/olivephone/office/opc/officeDocument/math/CT_TopBot.java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com/olivephone/office/opc/officeDocument/math/CT_UnSignedInteger.java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com/olivephone/office/opc/officeDocument/math/CT_YAlign.java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com/olivephone/office/opc/officeDocument/math/CT_XAlign.java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com/olivephone/office/opc/officeDocument/math/CT_OMathArgPr.java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com/olivephone/office/opc/officeDocument/math/CT_OMathParaPr.java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com/olivephone/office/opc/officeDocument/math/CT_MC.java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com/olivephone/office/opc/officeDocument/math/CT_MCS.java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com/olivephone/office/opc/officeDocument/math/CT_MCPr.java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com/olivephone/office/opc/officeDocument/math/CT_LimLowPr.java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com/olivephone/office/opc/officeDocument/math/CT_SSupPr.java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com/olivephone/office/opc/officeDocument/math/CT_SSubPr.java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com/olivephone/office/opc/officeDocument/math/CT_SPrePr.java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com/olivephone/office/opc/officeDocument/math/CT_CtrlPr.java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com/olivephone/office/opc/officeDocument/math/CT_FuncPr.java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com/olivephone/office/opc/officeDocument/math/CT_LimUppPr.java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com/olivephone/office/opc/officeDocument/math/CT_AccPr.java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com/olivephone/office/opc/officeDocument/math/CT_BarPr.java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com/olivephone/office/opc/officeDocument/math/CT_BorderBoxPr.java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com/olivephone/office/opc/officeDocument/math/CT_RadPr.java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com/olivephone/office/opc/officeDocument/math/CT_PhantPr.java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com/olivephone/office/opc/officeDocument/math/CT_SSubSupPr.java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com/olivephone/office/opc/officeDocument/math/CT_FPr.java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com/olivephone/office/opc/officeDocument/math/CT_RPR.java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com/olivephone/office/opc/officeDocument/math/CT_GroupChrPr.java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com/olivephone/office/opc/officeDocument/math/CT_BoxPr.java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com/olivephone/office/opc/officeDocument/math/CT_DPr.java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com/olivephone/office/opc/officeDocument/math/CT_MR.java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com/olivephone/office/opc/officeDocument/math/CT_NaryPr.java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com/olivephone/office/opc/officeDocument/math/CT_MPr.java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com/olivephone/office/opc/officeDocument/math/CT_M.java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com/olivephone/office/opc/officeDocument/math/CT_EqArrPr.java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com/olivephone/office/opc/officeDocument/math/CT_MathPr.java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com/olivephone/office/opc/officeDocument/math/CT_OMathPara.java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com/olivephone/office/opc/officeDocument/math/CT_OMathArg.java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com/olivephone/office/opc/officeDocument/math/CT_SPre.java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com/olivephone/office/opc/officeDocument/math/CT_LimLow.java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com/olivephone/office/opc/officeDocument/math/CT_Func.java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com/olivephone/office/opc/officeDocument/math/CT_LimUpp.java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com/olivephone/office/opc/officeDocument/math/CT_SSup.java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com/olivephone/office/opc/officeDocument/math/CT_SSub.java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com/olivephone/office/opc/officeDocument/math/CT_Acc.java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com/olivephone/office/opc/officeDocument/math/CT_Bar.java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com/olivephone/office/opc/officeDocument/math/CT_F.java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com/olivephone/office/opc/officeDocument/math/CT_BorderBox.java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com/olivephone/office/opc/officeDocument/math/CT_SSubSup.java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com/olivephone/office/opc/officeDocument/math/CT_Phant.java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com/olivephone/office/opc/officeDocument/math/CT_Rad.java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com/olivephone/office/opc/officeDocument/math/CT_Box.java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com/olivephone/office/opc/officeDocument/math/CT_GroupChr.java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com/olivephone/office/opc/officeDocument/math/CT_D.java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com/olivephone/office/opc/officeDocument/math/CT_Nary.java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com/olivephone/office/opc/officeDocument/math/CT_EqArr.java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com/olivephone/office/opc/officeDocument/math/CT_OMath.java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com/olivephone/office/opc/officeDocument/math/CT_R.java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http://schemas.openxmlformats.org/officeDocument/2006/sharedTypes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com/olivephone/office/opc/officeDocument/sharedTypes/ST_GuidType.java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http://schemas.openxmlformats.org/officeDocument/2006/sharedTypes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com/olivephone/office/opc/officeDocument/sharedTypes/ST_LangType.java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http://schemas.openxmlformats.org/officeDocument/2006/sharedTypes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com/olivephone/office/opc/officeDocument/sharedTypes/ST_TrueFalseBlankType.java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http://schemas.openxmlformats.org/officeDocument/2006/sharedTypes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com/olivephone/office/opc/officeDocument/sharedTypes/ST_StringType.java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http://schemas.openxmlformats.org/officeDocument/2006/sharedTypes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com/olivephone/office/opc/officeDocument/sharedTypes/ST_XstringType.java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http://schemas.openxmlformats.org/officeDocument/2006/extended-properties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com/olivephone/office/opc/officeDocument/extendedProperties/CT_DigSigBlob.java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http://schemas.openxmlformats.org/officeDocument/2006/extended-properties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com/olivephone/office/opc/officeDocument/extendedProperties/CT_VectorLpstr.java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http://schemas.openxmlformats.org/officeDocument/2006/extended-properties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com/olivephone/office/opc/officeDocument/extendedProperties/CT_Properties.java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http://schemas.openxmlformats.org/officeDocument/2006/docPropsVTypes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com/olivephone/office/opc/officeDocument/extendedProperties/CT_Properties.java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com/olivephone/office/opc/sml/CT_CellSmartTagPr.java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com/olivephone/office/opc/sml/CT_CellProtection.java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com/olivephone/office/opc/sml/CT_CellWatch.java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com/olivephone/office/opc/sml/CT_CustomProperty.java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com/olivephone/office/opc/sml/CT_CustomProperty.java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com/olivephone/office/opc/sml/CT_DataBinding.java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com/olivephone/office/opc/sml/CT_DataRef.java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com/olivephone/office/opc/sml/CT_DataRef.java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com/olivephone/office/opc/sml/CT_DateGroupItem.java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com/olivephone/office/opc/sml/CT_DeletedField.java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com/olivephone/office/opc/sml/CT_DrawingHF.java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com/olivephone/office/opc/sml/CT_DrawingHF.java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com/olivephone/office/opc/sml/CT_DynamicFilter.java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com/olivephone/office/opc/sml/CT_ExternalDefinedName.java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com/olivephone/office/opc/sml/CT_Extension.java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com/olivephone/office/opc/sml/CT_ExternalReference.java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com/olivephone/office/opc/sml/CT_ExternalReference.java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com/olivephone/office/opc/sml/CT_Field.java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com/olivephone/office/opc/sml/CT_FieldUsage.java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com/olivephone/office/opc/sml/CT_ExternalSheetName.java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com/olivephone/office/opc/sml/CT_Filter.java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com/olivephone/office/opc/sml/CT_FontFamily.java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com/olivephone/office/opc/sml/CT_FunctionGroup.java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com/olivephone/office/opc/sml/CT_HierarchyUsage.java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com/olivephone/office/opc/sml/CT_IconFilter.java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com/olivephone/office/opc/sml/CT_Index.java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com/olivephone/office/opc/sml/CT_MdxKPI.java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com/olivephone/office/opc/sml/CT_MdxMemeberProp.java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com/olivephone/office/opc/sml/CT_MeasureDimensionMap.java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com/olivephone/office/opc/sml/CT_Member.java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com/olivephone/office/opc/sml/CT_MeasureGroup.java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com/olivephone/office/opc/sml/CT_MetadataRecord.java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com/olivephone/office/opc/sml/CT_PageItem.java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com/olivephone/office/opc/sml/CT_PCDKPI.java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com/olivephone/office/opc/sml/CT_OleSize.java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com/olivephone/office/opc/sml/CT_PivotCache.java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com/olivephone/office/opc/sml/CT_PivotCache.java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com/olivephone/office/opc/sml/CT_PivotTableStyle.java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com/olivephone/office/opc/sml/CT_Reviewed.java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com/olivephone/office/opc/sml/CT_RevisionCustomView.java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com/olivephone/office/opc/sml/CT_RevisionAutoFormatting.java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com/olivephone/office/opc/sml/CT_RangeSet.java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com/olivephone/office/opc/sml/CT_RangeSet.java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com/olivephone/office/opc/sml/CT_RevisionQueryTableField.java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com/olivephone/office/opc/sml/CT_SheetBackgroundPicture.java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com/olivephone/office/opc/sml/CT_SheetBackgroundPicture.java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com/olivephone/office/opc/sml/CT_Schema.java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com/olivephone/office/opc/sml/CT_ServerFormat.java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com/olivephone/office/opc/sml/CT_SheetId.java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com/olivephone/office/opc/sml/CT_SmartTagType.java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com/olivephone/office/opc/sml/CT_TableStyleInfo.java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com/olivephone/office/opc/sml/CT_TableMissing.java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com/olivephone/office/opc/sml/CT_Tuple.java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com/olivephone/office/opc/sml/CT_VolTopicRef.java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com/olivephone/office/opc/sml/CT_WorksheetSource.java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com/olivephone/office/opc/sml/CT_WorksheetSource.java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com/olivephone/office/opc/sml/ST_FormulaType.java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com/olivephone/office/opc/sml/CT_XStringElement.java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com/olivephone/office/opc/sml/CT_CellWatches.java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com/olivephone/office/opc/sml/CT_DataRefs.java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com/olivephone/office/opc/sml/CT_CustomProperties.java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com/olivephone/office/opc/sml/CT_ColHierarchiesUsage.java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com/olivephone/office/opc/sml/CT_ExternalDefinedNames.java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com/olivephone/office/opc/sml/CT_ExternalReferences.java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com/olivephone/office/opc/sml/CT_DiscretePr.java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com/olivephone/office/opc/sml/CT_ExtensionList.java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com/olivephone/office/opc/sml/CT_ExternalSheetNames.java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com/olivephone/office/opc/sml/CT_FieldsUsage.java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com/olivephone/office/opc/sml/CT_MRUColors.java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com/olivephone/office/opc/sml/CT_Members.java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com/olivephone/office/opc/sml/CT_MeasureGroups.java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com/olivephone/office/opc/sml/CT_GradientStop.java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com/olivephone/office/opc/sml/CT_MeasureDimensionMaps.java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com/olivephone/office/opc/sml/CT_Map.java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com/olivephone/office/opc/sml/CT_PCDSCPage.java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com/olivephone/office/opc/sml/CT_PhoneticRun.java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com/olivephone/office/opc/sml/CT_MetadataBlock.java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com/olivephone/office/opc/sml/CT_PivotCaches.java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com/olivephone/office/opc/sml/CT_ProtectedRange.java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com/olivephone/office/opc/sml/CT_PCDKPIs.java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com/olivephone/office/opc/sml/CT_RowHierarchiesUsage.java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com/olivephone/office/opc/sml/CT_ServerFormats.java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com/olivephone/office/opc/sml/CT_RangeSets.java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com/olivephone/office/opc/sml/CT_SheetIdMap.java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com/olivephone/office/opc/sml/CT_ReviewedRevisions.java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com/olivephone/office/opc/sml/CT_QueryTableDeletedFields.java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com/olivephone/office/opc/sml/CT_Tuples.java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com/olivephone/office/opc/sml/CT_SmartTagTypes.java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com/olivephone/office/opc/sml/CT_DdeItems.java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com/olivephone/office/opc/sml/CT_PivotDimension.java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com/olivephone/office/opc/sml/CT_DateTime.java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com/olivephone/office/opc/sml/CT_FutureMetadataBlock.java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com/olivephone/office/opc/sml/CT_Control.java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com/olivephone/office/opc/sml/CT_Control.java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com/olivephone/office/opc/sml/CT_Boolean.java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com/olivephone/office/opc/sml/CT_DefinedName.java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com/olivephone/office/opc/sml/CT_DdeLink.java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com/olivephone/office/opc/sml/CT_Dimensions.java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com/olivephone/office/opc/sml/CT_GroupMember.java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com/olivephone/office/opc/sml/CT_LevelGroup.java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com/olivephone/office/opc/sml/CT_Item.java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com/olivephone/office/opc/sml/CT_OleItem.java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com/olivephone/office/opc/sml/CT_PageField.java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com/olivephone/office/opc/sml/CT_MemberProperty.java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com/olivephone/office/opc/sml/CT_Controls.java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com/olivephone/office/opc/sml/CT_OleLink.java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com/olivephone/office/opc/sml/CT_OleLink.java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com/olivephone/office/opc/sml/CT_GroupMembers.java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com/olivephone/office/opc/sml/CT_DefinedNames.java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com/olivephone/office/opc/sml/CT_Parameter.java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com/olivephone/office/opc/sml/CT_Pages.java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com/olivephone/office/opc/sml/CT_PageFields.java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com/olivephone/office/opc/sml/CT_Groups.java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com/olivephone/office/opc/sml/CT_OleItems.java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com/olivephone/office/opc/sml/CT_Query.java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com/olivephone/office/opc/sml/CT_Items.java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com/olivephone/office/opc/sml/CT_QueryCache.java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com/olivephone/office/opc/sml/CT_ProtectedRanges.java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com/olivephone/office/opc/sml/CT_SharedUser.java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com/olivephone/office/opc/sml/CT_Parameters.java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com/olivephone/office/opc/sml/CT_MemberProperties.java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com/olivephone/office/opc/sml/CT_CellSmartTags.java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com/olivephone/office/opc/sml/CT_WebPublishObject.java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com/olivephone/office/opc/sml/CT_WebPublishItem.java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com/olivephone/office/opc/sml/CT_VolMain.java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com/olivephone/office/opc/sml/CT_XmlPr.java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com/olivephone/office/opc/sml/CT_Users.java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com/olivephone/office/opc/sml/CT_WebPublishObjects.java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com/olivephone/office/opc/sml/CT_VolType.java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com/olivephone/office/opc/sml/CT_SmartTags.java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com/olivephone/office/opc/sml/CT_WebPublishItems.java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com/olivephone/office/opc/sml/CT_CalculatedMember.java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com/olivephone/office/opc/sml/CT_CalculatedItem.java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com/olivephone/office/opc/sml/CT_CalculatedMembers.java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com/olivephone/office/opc/sml/CT_ExternalCell.java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com/olivephone/office/opc/sml/CT_DataField.java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com/olivephone/office/opc/sml/CT_CalculatedItems.java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com/olivephone/office/opc/sml/CT_ExternalRow.java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com/olivephone/office/opc/sml/CT_CustomWorkbookView.java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com/olivephone/office/opc/sml/CT_ExternalSheetData.java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com/olivephone/office/opc/sml/CT_Set.java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com/olivephone/office/opc/sml/CT_Scenario.java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com/olivephone/office/opc/sml/CT_OleObject.java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com/olivephone/office/opc/sml/CT_OleObject.java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com/olivephone/office/opc/sml/CT_DataFields.java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com/olivephone/office/opc/sml/CT_Sets.java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com/olivephone/office/opc/sml/CT_Scenarios.java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com/olivephone/office/opc/sml/CT_ExternalSheetDataSet.java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com/olivephone/office/opc/sml/CT_OleObjects.java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com/olivephone/office/opc/sml/CT_TableStyle.java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com/olivephone/office/opc/sml/CT_SingleXmlCell.java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com/olivephone/office/opc/sml/CT_CustomWorkbookViews.java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com/olivephone/office/opc/sml/CT_rowItems.java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com/olivephone/office/opc/sml/CT_colItems.java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com/olivephone/office/opc/sml/CT_SingleXmlCells.java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com/olivephone/office/opc/sml/CT_PivotArea.java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com/olivephone/office/opc/sml/CT_GroupLevel.java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com/olivephone/office/opc/sml/CT_MapInfo.java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com/olivephone/office/opc/sml/CT_AutoSortScope.java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com/olivephone/office/opc/sml/CT_PivotAreaReference.java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com/olivephone/office/opc/sml/CT_PivotAreas.java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com/olivephone/office/opc/sml/CT_GroupLevels.java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com/olivephone/office/opc/sml/CT_PivotAreaReferences.java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com/olivephone/office/opc/sml/CT_CalcCell.java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com/olivephone/office/opc/sml/CT_Cfvo.java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com/olivephone/office/opc/sml/CT_CacheHierarchy.java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com/olivephone/office/opc/sml/CT_ColorScale.java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com/olivephone/office/opc/sml/CT_IgnoredError.java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com/olivephone/office/opc/sml/CT_CalcChain.java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com/olivephone/office/opc/sml/CT_CacheHierarchies.java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com/olivephone/office/opc/sml/CT_XmlCellPr.java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com/olivephone/office/opc/sml/CT_TableColumn.java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com/olivephone/office/opc/sml/CT_Tables.java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com/olivephone/office/opc/sml/CT_VolTypes.java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com/olivephone/office/opc/sml/CT_PivotField.java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com/olivephone/office/opc/sml/CT_IgnoredErrors.java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com/olivephone/office/opc/sml/CT_PivotHierarchy.java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com/olivephone/office/opc/sml/CT_TableColumns.java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com/olivephone/office/opc/sml/CT_CustomChartsheetView.java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com/olivephone/office/opc/sml/CT_PivotFields.java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com/olivephone/office/opc/sml/CT_CustomChartsheetViews.java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com/olivephone/office/opc/sml/CT_PivotHierarchies.java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com/olivephone/office/opc/sml/CT_ChartsheetView.java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com/olivephone/office/opc/sml/CT_CacheField.java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com/olivephone/office/opc/sml/CT_ChartsheetViews.java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com/olivephone/office/opc/sml/CT_CacheFields.java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com/olivephone/office/opc/sml/CT_Break.java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com/olivephone/office/opc/sml/CT_CsPageSetup.java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com/olivephone/office/opc/sml/CT_CsPageSetup.java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com/olivephone/office/opc/sml/CT_ColorFilter.java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com/olivephone/office/opc/sml/CT_ChartsheetProtection.java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com/olivephone/office/opc/sml/CT_DbPr.java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com/olivephone/office/opc/sml/CT_CustomFilter.java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com/olivephone/office/opc/sml/CT_InputCells.java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com/olivephone/office/opc/sml/CT_Comments.java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com/olivephone/office/opc/sml/CT_FileRecoveryPr.java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com/olivephone/office/opc/sml/CT_OlapPr.java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com/olivephone/office/opc/sml/CT_Dxf.java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com/olivephone/office/opc/sml/CT_Location.java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com/olivephone/office/opc/sml/CT_MetadataStringIndex.java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com/olivephone/office/opc/sml/CT_OutlinePr.java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com/olivephone/office/opc/sml/CT_PageSetUpPr.java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com/olivephone/office/opc/sml/CT_Pane.java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com/olivephone/office/opc/sml/CT_RangePr.java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com/olivephone/office/opc/sml/CT_ExternalBook.java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com/olivephone/office/opc/sml/CT_ExternalBook.java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com/olivephone/office/opc/sml/CT_RevisionConflict.java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com/olivephone/office/opc/sml/CT_RevisionComment.java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com/olivephone/office/opc/sml/CT_SheetCalcPr.java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com/olivephone/office/opc/sml/CT_RevisionInsertSheet.java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com/olivephone/office/opc/sml/CT_MetadataType.java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com/olivephone/office/opc/sml/CT_TableFormula.java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com/olivephone/office/opc/sml/CT_TableStyleElement.java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com/olivephone/office/opc/sml/CT_SmartTagPr.java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com/olivephone/office/opc/sml/CT_SortCondition.java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com/olivephone/office/opc/sml/CT_RevisionHeader.java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com/olivephone/office/opc/sml/CT_RevisionHeader.java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com/olivephone/office/opc/sml/CT_Top10.java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com/olivephone/office/opc/sml/CT_TextField.java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com/olivephone/office/opc/sml/CT_SheetProtection.java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com/olivephone/office/opc/sml/CT_WebPublishing.java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com/olivephone/office/opc/sml/CT_UndoInfo.java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com/olivephone/office/opc/sml/CT_Connection.java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com/olivephone/office/opc/sml/CT_Sst.java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com/olivephone/office/opc/sml/CT_Connections.java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com/olivephone/office/opc/sml/CT_CellSmartTag.java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com/olivephone/office/opc/sml/CT_ChartsheetPr.java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com/olivephone/office/opc/sml/CT_ColFields.java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com/olivephone/office/opc/sml/CT_DdeValue.java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com/olivephone/office/opc/sml/CT_HeaderFooter.java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com/olivephone/office/opc/sml/CT_FunctionGroups.java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com/olivephone/office/opc/sml/CT_DataValidation.java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com/olivephone/office/opc/sml/CT_MetadataStrings.java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com/olivephone/office/opc/sml/CT_RowFields.java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com/olivephone/office/opc/sml/CT_CustomFilters.java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com/olivephone/office/opc/sml/CT_DataConsolidate.java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com/olivephone/office/opc/sml/CT_GradientFill.java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com/olivephone/office/opc/sml/CT_PageBreak.java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com/olivephone/office/opc/sml/CT_MdxSet.java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com/olivephone/office/opc/sml/CT_MetadataTypes.java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com/olivephone/office/opc/sml/CT_MetadataBlocks.java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com/olivephone/office/opc/sml/CT_XmlColumnPr.java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com/olivephone/office/opc/sml/CT_QueryTableField.java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com/olivephone/office/opc/sml/CT_RevisionSheetRename.java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com/olivephone/office/opc/sml/CT_MdxTuple.java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com/olivephone/office/opc/sml/CT_TextFields.java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com/olivephone/office/opc/sml/CT_CustomSheetView.java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com/olivephone/office/opc/sml/CT_Record.java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com/olivephone/office/opc/sml/CT_CustomSheetViews.java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com/olivephone/office/opc/sml/CT_PivotCacheRecords.java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com/olivephone/office/opc/sml/CT_Mdx.java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com/olivephone/office/opc/sml/CT_ChartFormat.java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com/olivephone/office/opc/sml/CT_ObjectAnchor.java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com/olivephone/office/opc/sml/CT_CommentPr.java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com/olivephone/office/opc/sml/CT_ControlPr.java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com/olivephone/office/opc/sml/CT_ControlPr.java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com/olivephone/office/opc/sml/CT_ChartFormats.java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com/olivephone/office/opc/sml/CT_DdeValues.java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com/olivephone/office/opc/sml/CT_DataValidations.java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com/olivephone/office/opc/sml/CT_DdeItem.java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com/olivephone/office/opc/sml/CT_ObjectPr.java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com/olivephone/office/opc/sml/CT_ObjectPr.java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com/olivephone/office/opc/sml/CT_Filters.java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com/olivephone/office/opc/sml/CT_IconSet.java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com/olivephone/office/opc/sml/CT_TextPr.java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com/olivephone/office/opc/sml/CT_QueryTableFields.java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com/olivephone/office/opc/sml/CT_VolTopic.java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com/olivephone/office/opc/sml/CT_ConditionalFormat.java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com/olivephone/office/opc/sml/CT_GroupItems.java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com/olivephone/office/opc/sml/CT_Format.java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com/olivephone/office/opc/sml/CT_PivotFilter.java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com/olivephone/office/opc/sml/CT_PivotSelection.java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com/olivephone/office/opc/sml/CT_PivotSelection.java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com/olivephone/office/opc/sml/CT_ConditionalFormats.java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com/olivephone/office/opc/sml/CT_ExternalLink.java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com/olivephone/office/opc/sml/CT_FieldGroup.java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com/olivephone/office/opc/sml/CT_Formats.java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com/olivephone/office/opc/sml/CT_PivotFilters.java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com/olivephone/office/opc/sml/CT_WebPr.java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com/olivephone/office/opc/sml/CT_RevisionDefinedName.java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com/olivephone/office/opc/sml/CT_RevisionHeaders.java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com/olivephone/office/opc/sml/CT_Error.java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com/olivephone/office/opc/sml/CT_DataBar.java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com/olivephone/office/opc/sml/CT_Missing.java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com/olivephone/office/opc/sml/CT_FutureMetadata.java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com/olivephone/office/opc/sml/CT_Consolidation.java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com/olivephone/office/opc/sml/CT_Number.java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com/olivephone/office/opc/sml/CT_MdxMetadata.java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com/olivephone/office/opc/sml/CT_String.java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com/olivephone/office/opc/sml/CT_SortState.java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com/olivephone/office/opc/sml/CT_SheetPr.java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com/olivephone/office/opc/sml/CT_PCDSDTCEntries.java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com/olivephone/office/opc/sml/CT_FilterColumn.java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com/olivephone/office/opc/sml/CT_TupleCache.java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com/olivephone/office/opc/sml/CT_AutoFilter.java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com/olivephone/office/opc/sml/CT_CacheSource.java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com/olivephone/office/opc/sml/CT_QueryTableRefresh.java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com/olivephone/office/opc/sml/CT_QueryTable.java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com/olivephone/office/opc/sml/CT_CfRule.java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com/olivephone/office/opc/sml/CT_ConditionalFormatting.java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com/olivephone/office/opc/sml/CT_RevisionFormatting.java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com/olivephone/office/opc/sml/CT_RevisionCellChange.java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com/olivephone/office/opc/sml/CT_RevisionMove.java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com/olivephone/office/opc/sml/CT_RevisionRowColumn.java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com/olivephone/office/opc/sml/CT_Metadata.java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com/olivephone/office/opc/sml/CT_Table.java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com/olivephone/office/opc/sml/CT_Stylesheet.java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com/olivephone/office/opc/sml/CT_SharedItems.java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com/olivephone/office/opc/sml/CT_Chartsheet.java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com/olivephone/office/opc/sml/CT_Dialogsheet.java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com/olivephone/office/opc/sml/CT_Revisions.java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com/olivephone/office/opc/sml/CT_PivotCacheDefinition.java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com/olivephone/office/opc/sml/CT_PivotCacheDefinition.java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com/olivephone/office/opc/sml/CT_Workbook.java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com/olivephone/office/opc/sml/CT_Workbook.java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com/olivephone/office/opc/sml/CT_pivotTableDefinition.java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com/olivephone/office/opc/sml/CT_Macrosheet.java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com/olivephone/office/opc/sml/CT_Worksheet.java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com/olivephone/office/opc/sml/CT_Worksheet.java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com/olivephone/office/opc/vml/CT_ImageData.java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com/olivephone/office/opc/vml/CT_Fill.java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com/olivephone/office/opc/vml/CT_Stroke.java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com/olivephone/office/opc/vml/CT_Shapetype.java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com/olivephone/office/opc/vml/office/CT_OLEObject.java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com/olivephone/office/opc/wml/CT_BottomPageBorder.java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com/olivephone/office/opc/wml/CT_Control.java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com/olivephone/office/opc/wml/CT_FontRel.java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com/olivephone/office/opc/wml/CT_HdrFtrRef.java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com/olivephone/office/opc/wml/CT_ObjectEmbed.java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com/olivephone/office/opc/wml/CT_ObjectLink.java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com/olivephone/office/opc/wml/CT_PageBorder.java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com/olivephone/office/opc/wml/CT_Rel.java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com/olivephone/office/opc/wml/CT_SaveThroughXslt.java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com/olivephone/office/opc/wml/CT_TopPageBorder.java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com/olivephone/office/opc/wml/CT_AltChunk.java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com/olivephone/office/opc/wml/CT_Hyperlink.java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http://schemas.openxmlformats.org/schemaLibrary/2006/main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com/olivephone/office/opc/schemaLibrary/CT_Schema.java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http://schemas.openxmlformats.org/schemaLibrary/2006/main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com/olivephone/office/opc/schemaLibrary/CT_SchemaLibrary.java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com/olivephone/office/powerpoint/extractor/pptx/chart/CT_RelId.java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com/olivephone/office/powerpoint/extractor/pptx/chart/CT_ExternalData.java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com/olivephone/office/powerpoint/extractor/pptx/dml/CT_EmbeddedWAVAudioFile.java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com/olivephone/office/powerpoint/extractor/pptx/dml/CT_AudioFile.java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com/olivephone/office/powerpoint/extractor/pptx/dml/CT_QuickTimeFile.java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com/olivephone/office/powerpoint/extractor/pptx/dml/CT_VideoFile.java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http://schemas.openxmlformats.org/drawingml/2006/table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com/olivephone/office/powerpoint/extractor/pptx/dml/CT_GraphicalObjectData.java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com/olivephone/office/powerpoint/extractor/pptx/dml/CT_GraphicalObjectData.java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com/olivephone/office/powerpoint/extractor/pptx/dml/CT_Hyperlink.java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com/olivephone/office/powerpoint/extractor/pptx/dml/CT_Blip.java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http://schemas.microsoft.com/office/drawing/2010/main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com/olivephone/office/powerpoint/extractor/pptx/dml2010/CT_ContentPartLocking.java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com/olivephone/office/powerpoint/extractor/pptx/dml2010/CT_PictureLayer.java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http://schemas.microsoft.com/office/drawing/2010/main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com/olivephone/office/powerpoint/extractor/pptx/dml2010/CT_PictureLayer.java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http://schemas.microsoft.com/office/drawing/2010/main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com/olivephone/office/powerpoint/extractor/pptx/dml2010/CT_Photo.java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http://schemas.microsoft.com/office/drawing/2010/main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com/olivephone/office/powerpoint/extractor/pptx/dml2010/CT_PictureEffectBackgroundRemoval.java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http://schemas.microsoft.com/office/drawing/2010/main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com/olivephone/office/powerpoint/extractor/pptx/dml2010/CT_NonVisualInkContentPartProperties.java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http://schemas.microsoft.com/office/drawing/2010/main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com/olivephone/office/powerpoint/extractor/pptx/dml2010/CT_GvmlContentPartNonVisual.java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com/olivephone/office/powerpoint/extractor/pptx/dml2010/CT_GvmlContentPart.java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http://schemas.microsoft.com/office/drawing/2010/main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com/olivephone/office/powerpoint/extractor/pptx/dml2010/CT_GvmlContentPart.java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http://schemas.microsoft.com/office/drawing/2010/main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com/olivephone/office/powerpoint/extractor/pptx/dml2010/CT_PictureEffect.java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com/olivephone/office/powerpoint/extractor/pptx/math/CT_BreakBin.java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com/olivephone/office/powerpoint/extractor/pptx/math/CT_Char.java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com/olivephone/office/powerpoint/extractor/pptx/math/CT_BreakBinSub.java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com/olivephone/office/powerpoint/extractor/pptx/math/CT_FType.java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com/olivephone/office/powerpoint/extractor/pptx/math/CT_Integer2.java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com/olivephone/office/powerpoint/extractor/pptx/math/CT_LimLoc.java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com/olivephone/office/powerpoint/extractor/pptx/math/CT_Integer255.java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com/olivephone/office/powerpoint/extractor/pptx/math/CT_ManualBreak.java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com/olivephone/office/powerpoint/extractor/pptx/math/CT_OnOff.java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com/olivephone/office/powerpoint/extractor/pptx/math/CT_OMathJc.java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com/olivephone/office/powerpoint/extractor/pptx/math/CT_Script.java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com/olivephone/office/powerpoint/extractor/pptx/math/CT_Shp.java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com/olivephone/office/powerpoint/extractor/pptx/math/CT_SpacingRule.java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com/olivephone/office/powerpoint/extractor/pptx/math/CT_String.java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com/olivephone/office/powerpoint/extractor/pptx/math/CT_TwipsMeasure.java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com/olivephone/office/powerpoint/extractor/pptx/math/CT_Style.java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com/olivephone/office/powerpoint/extractor/pptx/math/CT_XAlign.java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com/olivephone/office/powerpoint/extractor/pptx/math/CT_TopBot.java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com/olivephone/office/powerpoint/extractor/pptx/math/CT_YAlign.java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com/olivephone/office/powerpoint/extractor/pptx/math/CT_UnSignedInteger.java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com/olivephone/office/powerpoint/extractor/pptx/math/CT_OMathArgPr.java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com/olivephone/office/powerpoint/extractor/pptx/math/CT_OMathParaPr.java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com/olivephone/office/powerpoint/extractor/pptx/math/CT_MC.java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com/olivephone/office/powerpoint/extractor/pptx/math/CT_MCS.java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com/olivephone/office/powerpoint/extractor/pptx/math/CT_MCPr.java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com/olivephone/office/powerpoint/extractor/pptx/math/CT_SSubPr.java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com/olivephone/office/powerpoint/extractor/pptx/math/CT_LimUppPr.java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com/olivephone/office/powerpoint/extractor/pptx/math/CT_LimLowPr.java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com/olivephone/office/powerpoint/extractor/pptx/math/CT_SPrePr.java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com/olivephone/office/powerpoint/extractor/pptx/math/CT_SSupPr.java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com/olivephone/office/powerpoint/extractor/pptx/math/CT_CtrlPr.java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com/olivephone/office/powerpoint/extractor/pptx/math/CT_FuncPr.java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com/olivephone/office/powerpoint/extractor/pptx/math/CT_BarPr.java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com/olivephone/office/powerpoint/extractor/pptx/math/CT_AccPr.java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com/olivephone/office/powerpoint/extractor/pptx/math/CT_SSubSupPr.java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com/olivephone/office/powerpoint/extractor/pptx/math/CT_FPr.java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com/olivephone/office/powerpoint/extractor/pptx/math/CT_RadPr.java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com/olivephone/office/powerpoint/extractor/pptx/math/CT_PhantPr.java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com/olivephone/office/powerpoint/extractor/pptx/math/CT_BorderBoxPr.java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com/olivephone/office/powerpoint/extractor/pptx/math/CT_RPR.java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com/olivephone/office/powerpoint/extractor/pptx/math/CT_GroupChrPr.java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com/olivephone/office/powerpoint/extractor/pptx/math/CT_BoxPr.java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com/olivephone/office/powerpoint/extractor/pptx/math/CT_DPr.java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com/olivephone/office/powerpoint/extractor/pptx/math/CT_NaryPr.java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com/olivephone/office/powerpoint/extractor/pptx/math/CT_MR.java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com/olivephone/office/powerpoint/extractor/pptx/math/CT_MPr.java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com/olivephone/office/powerpoint/extractor/pptx/math/CT_M.java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com/olivephone/office/powerpoint/extractor/pptx/math/CT_EqArrPr.java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com/olivephone/office/powerpoint/extractor/pptx/math/CT_MathPr.java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com/olivephone/office/powerpoint/extractor/pptx/math/CT_LimLow.java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com/olivephone/office/powerpoint/extractor/pptx/math/CT_LimUpp.java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com/olivephone/office/powerpoint/extractor/pptx/math/CT_SSup.java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com/olivephone/office/powerpoint/extractor/pptx/math/CT_SPre.java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com/olivephone/office/powerpoint/extractor/pptx/math/CT_SSub.java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com/olivephone/office/powerpoint/extractor/pptx/math/CT_OMathArg.java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com/olivephone/office/powerpoint/extractor/pptx/math/CT_Func.java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com/olivephone/office/powerpoint/extractor/pptx/math/CT_Acc.java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com/olivephone/office/powerpoint/extractor/pptx/math/CT_Bar.java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com/olivephone/office/powerpoint/extractor/pptx/math/CT_BorderBox.java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com/olivephone/office/powerpoint/extractor/pptx/math/CT_F.java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com/olivephone/office/powerpoint/extractor/pptx/math/CT_Phant.java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com/olivephone/office/powerpoint/extractor/pptx/math/CT_Rad.java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com/olivephone/office/powerpoint/extractor/pptx/math/CT_SSubSup.java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com/olivephone/office/powerpoint/extractor/pptx/math/CT_Box.java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com/olivephone/office/powerpoint/extractor/pptx/math/CT_GroupChr.java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com/olivephone/office/powerpoint/extractor/pptx/math/CT_OMath.java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com/olivephone/office/powerpoint/extractor/pptx/math/CT_OMathPara.java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com/olivephone/office/powerpoint/extractor/pptx/math/CT_D.java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com/olivephone/office/powerpoint/extractor/pptx/math/CT_Nary.java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com/olivephone/office/powerpoint/extractor/pptx/math/CT_EqArr.java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com/olivephone/office/powerpoint/extractor/pptx/math/CT_14M.java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com/olivephone/office/powerpoint/extractor/pptx/math/CT_R.java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com/olivephone/office/powerpoint/extractor/pptx/math/CT_R.java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com/olivephone/office/powerpoint/extractor/pptx/pml/CT_CustomerData.java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com/olivephone/office/powerpoint/extractor/pptx/pml/CT_EmbeddedFontDataId.java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com/olivephone/office/powerpoint/extractor/pptx/pml/CT_OutlineViewSlideEntry.java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com/olivephone/office/powerpoint/extractor/pptx/pml/CT_SlideRelationshipListEntry.java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com/olivephone/office/powerpoint/extractor/pptx/pml/CT_SmartTags.java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com/olivephone/office/powerpoint/extractor/pptx/pml/CT_TagsData.java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com/olivephone/office/powerpoint/extractor/pptx/pml/CT_Control.java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com/olivephone/office/powerpoint/extractor/pptx/pml/CT_HandoutMasterIdListEntry.java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com/olivephone/office/powerpoint/extractor/pptx/pml/CT_NotesMasterIdListEntry.java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com/olivephone/office/powerpoint/extractor/pptx/pml/CT_SlideIdListEntry.java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com/olivephone/office/powerpoint/extractor/pptx/pml/CT_SlideLayoutIdListEntry.java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com/olivephone/office/powerpoint/extractor/pptx/pml/CT_SlideMasterIdListEntry.java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com/olivephone/office/powerpoint/extractor/pptx/pml/CT_OleObject.java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com/olivephone/office/powerpoint/extractor/pptx/pml/CT_HtmlPublishProperties.java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http://schemas.microsoft.com/office/powerpoint/2010/main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com/olivephone/office/powerpoint/extractor/pptx/pml2010/CT_LaserTrace.java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http://schemas.microsoft.com/office/powerpoint/2010/main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com/olivephone/office/powerpoint/extractor/pptx/pml2010/CT_SectionSlideIdList.java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http://schemas.microsoft.com/office/powerpoint/2010/main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com/olivephone/office/powerpoint/extractor/pptx/pml2010/CT_MediaBookmarkList.java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http://schemas.microsoft.com/office/powerpoint/2010/main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com/olivephone/office/powerpoint/extractor/pptx/pml2010/CT_LaserTraceList.java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http://schemas.microsoft.com/office/powerpoint/2010/main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com/olivephone/office/powerpoint/extractor/pptx/pml2010/CT_Section.java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http://schemas.microsoft.com/office/powerpoint/2010/main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com/olivephone/office/powerpoint/extractor/pptx/pml2010/CT_SectionList.java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http://schemas.microsoft.com/office/powerpoint/2010/main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com/olivephone/office/powerpoint/extractor/pptx/pml2010/CT_ShowEventRecordList.java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com/olivephone/office/powerpoint/extractor/pptx/pml2010/CT_Media.java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http://schemas.microsoft.com/office/powerpoint/2010/main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com/olivephone/office/powerpoint/extractor/pptx/pml2010/CT_Media.java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http://schemas.microsoft.com/office/powerpoint/2010/main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com/olivephone/office/powerpoint/extractor/pptx/pml2010/CT_ContentPartNonVisual.java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http://schemas.openxmlformats.org/schemaLibrary/2006/main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com/olivephone/office/powerpoint/extractor/pptx/schemaLibrary/CT_Schema.java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com/olivephone/office/powerpoint/extractor/pptx/word/CT_Control.java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com/olivephone/office/powerpoint/extractor/pptx/word/CT_FontRel.java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com/olivephone/office/powerpoint/extractor/pptx/word/CT_HdrFtrRef.java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com/olivephone/office/powerpoint/extractor/pptx/word/CT_Rel.java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com/olivephone/office/powerpoint/extractor/pptx/word/CT_SaveThroughXslt.java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com/olivephone/office/powerpoint/extractor/pptx/word/CT_AltChunk.java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com/olivephone/office/powerpoint/extractor/pptx/word/CT_Hyperlink.java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http://schemas.openxmlformats.org/officeDocument/2006/relationships/officeDocument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com/olivephone/office/powerpoint/extractor/pptx/parser/DocumentParser.java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http://schemas.openxmlformats.org/package/2006/relationships/metadata/core-properties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com/olivephone/office/powerpoint/extractor/pptx/parser/DocumentParser.java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http://schemas.openxmlformats.org/package/2006/relationships/metadata/thumbnail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com/olivephone/office/powerpoint/extractor/pptx/parser/DocumentParser.java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http://schemas.openxmlformats.org/officeDocument/2006/relationships/extended-properties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com/olivephone/office/powerpoint/extractor/pptx/parser/DocumentParser.java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http://schemas.openxmlformats.org/presentationml/2006/main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com/olivephone/office/powerpoint/extractor/pptx/compact/CT_Choice.java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http://schemas.microsoft.com/office/powerpoint/2010/main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com/olivephone/office/powerpoint/extractor/pptx/compact/CT_ContentPart.java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com/olivephone/office/powerpoint/extractor/pptx/compact/CT_ContentPart.java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com/olivephone/office/powerpoint/extractor/pptx/loader/DocumentLoader.java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http://schemas.openxmlformats.org/officeDocument/2006/relationships/comments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com/olivephone/office/powerpoint/extractor/pptx/loader/DocumentLoader.java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http://schemas.openxmlformats.org/officeDocument/2006/relationships/commentAuthors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com/olivephone/office/powerpoint/extractor/pptx/loader/DocumentLoader.java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http://schemas.openxmlformats.org/officeDocument/2006/relationships/customXml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com/olivephone/office/powerpoint/extractor/pptx/loader/DocumentLoader.java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http://schemas.openxmlformats.org/officeDocument/2006/relationships/package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com/olivephone/office/powerpoint/extractor/pptx/loader/DocumentLoader.java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http://schemas.openxmlformats.org/officeDocument/2006/relationships/handoutMaster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com/olivephone/office/powerpoint/extractor/pptx/loader/DocumentLoader.java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http://schemas.openxmlformats.org/officeDocument/2006/relationships/hyperlink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com/olivephone/office/powerpoint/extractor/pptx/loader/DocumentLoader.java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http://schemas.openxmlformats.org/officeDocument/2006/relationships/image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com/olivephone/office/powerpoint/extractor/pptx/loader/DocumentLoader.java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http://schemas.openxmlformats.org/officeDocument/2006/relationships/notesMaster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com/olivephone/office/powerpoint/extractor/pptx/loader/DocumentLoader.java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http://schemas.openxmlformats.org/officeDocument/2006/relationships/notesSlide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com/olivephone/office/powerpoint/extractor/pptx/loader/DocumentLoader.java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http://schemas.openxmlformats.org/officeDocument/2006/relationships/presProps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com/olivephone/office/powerpoint/extractor/pptx/loader/DocumentLoader.java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http://schemas.openxmlformats.org/officeDocument/2006/relationships/slide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com/olivephone/office/powerpoint/extractor/pptx/loader/DocumentLoader.java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http://schemas.openxmlformats.org/officeDocument/2006/relationships/slideLayout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com/olivephone/office/powerpoint/extractor/pptx/loader/DocumentLoader.java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http://schemas.openxmlformats.org/officeDocument/2006/relationships/slideMaster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com/olivephone/office/powerpoint/extractor/pptx/loader/DocumentLoader.java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http://schemas.openxmlformats.org/officeDocument/2006/relationships/tableStyles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com/olivephone/office/powerpoint/extractor/pptx/loader/DocumentLoader.java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http://schemas.openxmlformats.org/officeDocument/2006/relationships/theme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com/olivephone/office/powerpoint/extractor/pptx/loader/DocumentLoader.java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http://schemas.openxmlformats.org/officeDocument/2006/relationships/viewProps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com/olivephone/office/powerpoint/extractor/pptx/loader/DocumentLoader.java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http://schemas.openxmlformats.org/officeDocument/2006/relationships/viewProps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com/olivephone/office/powerpoint/convert/PPT2007Convertor.java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http://schemas.openxmlformats.org/officeDocument/2006/relationships/presProps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com/olivephone/office/powerpoint/convert/PPT2007Convertor.java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http://schemas.openxmlformats.org/officeDocument/2006/relationships/tableStyles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com/olivephone/office/powerpoint/convert/PPT2007Convertor.java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http://schemas.openxmlformats.org/officeDocument/2006/relationships/officeDocument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com/olivephone/office/powerpoint/convert/PPT2007Convertor.java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http://schemas.openxmlformats.org/officeDocument/2006/relationships/slideLayout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com/olivephone/office/powerpoint/convert/PPT2007Convertor.java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http://schemas.openxmlformats.org/officeDocument/2006/relationships/notesSlide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com/olivephone/office/powerpoint/convert/PPT2007Convertor.java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http://schemas.openxmlformats.org/officeDocument/2006/relationships/notesMaster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com/olivephone/office/powerpoint/convert/PPT2007Convertor.java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http://schemas.openxmlformats.org/officeDocument/2006/relationships/theme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com/olivephone/office/powerpoint/convert/PPT2007Convertor.java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http://schemas.openxmlformats.org/officeDocument/2006/relationships/slideMaster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com/olivephone/office/powerpoint/convert/PPT2007Convertor.java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http://schemas.openxmlformats.org/officeDocument/2006/relationships/slideLayout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com/olivephone/office/powerpoint/convert/pptx/SlideLayoutGetter.java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http://purl.org/dc/elements/1.1/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com/olivephone/office/wio/convert/docx/DocxStrings.java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com/olivephone/office/wio/convert/docx/DocxStrings.java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com/olivephone/office/wio/convert/docx/DocxStrings.java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com/olivephone/office/wio/convert/docx/DocxStrings.java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http://schemas.openxmlformats.org/drawingml/2006/picture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com/olivephone/office/wio/convert/docx/DocxStrings.java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http://schemas.openxmlformats.org/markup-compatibility/2006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com/olivephone/office/wio/convert/docx/DocxStrings.java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http://schemas.openxmlformats.org/drawingml/2006/wordprocessingDrawing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com/olivephone/office/wio/convert/docx/DocxStrings.java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com/olivephone/office/wio/convert/docx/DocxExporter.java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com/olivephone/office/wio/convert/docx/DocxExporter.java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http://schemas.openxmlformats.org/drawingml/2006/wordprocessingDrawing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com/olivephone/office/wio/convert/docx/DocxExporter.java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http://schemas.microsoft.com/office/word/2006/wordml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com/olivephone/office/wio/convert/docx/DocxExporter.java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http://purl.org/dc/terms/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com/olivephone/office/wio/convert/docx/writers/DocxCoreDocPropsWriter.java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http://purl.org/dc/dcmitype/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com/olivephone/office/wio/convert/docx/writers/DocxCoreDocPropsWriter.java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http://schemas.openxmlformats.org/package/2006/relationships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com/olivephone/office/wio/convert/docx/writers/DocxDocumentRelsWriter.java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com/olivephone/office/wio/convert/docx/writers/DocxStylesWriter.java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com/olivephone/office/wio/convert/docx/writers/DocxSettingsWriter.java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com/olivephone/office/wio/convert/docx/writers/DocxSettingsWriter.java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http://schemas.openxmlformats.org/schemaLibrary/2006/main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com/olivephone/office/wio/convert/docx/writers/DocxSettingsWriter.java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com/olivephone/office/wio/convert/docx/writers/DocxTextWriter.java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com/olivephone/office/wio/convert/docx/writers/DocxTextWriter.java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http://schemas.openxmlformats.org/drawingml/2006/wordprocessingDrawing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com/olivephone/office/wio/convert/docx/writers/DocxTextWriter.java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http://schemas.microsoft.com/office/word/2006/wordml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com/olivephone/office/wio/convert/docx/writers/DocxTextWriter.java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com/olivephone/office/wio/convert/docx/writers/DocxSectPrWriter.java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http://schemas.openxmlformats.org/drawingml/2006/wordprocessingDrawing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com/olivephone/office/wio/convert/docx/writers/DocxParagraphWriter.java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com/olivephone/office/wio/convert/docx/writers/DocxParagraphWriter.java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http://schemas.openxmlformats.org/drawingml/2006/picture\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com/olivephone/office/wio/convert/docx/writers/DocxParagraphWriter.java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http://schemas.openxmlformats.org/drawingml/2006/picture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com/olivephone/office/wio/convert/docx/writers/DocxParagraphWriter.java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com/olivephone/office/wio/convert/docx/writers/DocxNumberingsWriter.java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com/olivephone/office/wio/convert/docx/writers/DocxNumberingsWriter.java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http://schemas.openxmlformats.org/drawingml/2006/wordprocessingDrawing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com/olivephone/office/wio/convert/docx/writers/DocxNumberingsWriter.java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http://schemas.microsoft.com/office/word/2006/wordml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com/olivephone/office/wio/convert/docx/writers/DocxNumberingsWriter.java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com/olivephone/office/wio/convert/docx/writers/DocxFontsWriter.java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http://schemas.openxmlformats.org/package/2006/relationships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com/olivephone/office/wio/convert/docx/rels/DocxBaseRels.java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com/olivephone/office/wio/convert/docx/rels/DocxDocumentRels.java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com/olivephone/office/wio/convert/docx/parser/DocxStreamParser.java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http://schemas.openxmlformats.org/drawingml/2006/wordprocessingDrawing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com/olivephone/office/wio/convert/docx/parser/DocxStreamParser.java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com/olivephone/office/wio/convert/docx/parser/DocxStreamParser.java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http://schemas.openxmlformats.org/drawingml/2006/picture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com/olivephone/office/wio/convert/docx/parser/DocxStreamParser.java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http://m.baidu.com/s?from=1002451a&amp;word=%s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com/olivephone/office/word/Constants.java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http://www.google.com/search?q=%s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com/olivephone/office/word/Constants.java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com/olivephone/sdk/view/excel/xlsx/reader/XlsxThemeParser.java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com/olivephone/sdk/view/excel/xlsx/reader/XlsxFDParser.java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http://schemas.openxmlformats.org/officeDocument/2006/relationships/officeDocument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com/olivephone/sdk/view/excel/xlsx/reader/XlsxStreamNames.java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http://schemas.openxmlformats.org/officeDocument/2006/relationships/comments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com/olivephone/sdk/view/excel/xlsx/reader/XlsxSheetRelsParser.java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com/olivephone/sdk/view/excel/xlsx/reader/XlsxWorkbookRelsParser.java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com/olivephone/sdk/view/excel/xlsx/reader/XlsxWorkbookParser.java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com/olivephone/sdk/view/excel/xlsx/reader/XlsxChartParser.java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com/olivephone/sdk/view/excel/xlsx/reader/XlsxChartParser.java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com/olivephone/sdk/view/excel/xlsx/reader/XlsxSheetParser.java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http://%s/profiledata/v1/tel:%s/subscribe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com/rcsbusiness/business/logic/BusinessQueryRcsCapLogic.java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http://117.136.240.58:8080/app_log/log/logupload/pushLogs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com/rcsbusiness/business/service/UploadLogJobService.java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http://220.231.2.33:8765/services/ngcc/datareporting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com/rcsbusiness/business/service/UploadLogService.java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https://mywx.zone139.com/rcsapp_log/log/logupload/pushLogs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com/rcsbusiness/business/service/UploadLogService.java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https://ndm.fetiononline.com/public-group/global/%s/index.xml/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com/rcsbusiness/business/util/GroupChatUtils.java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https://adaptation1.cytxl.com.cn/pim/jsonrpc_api.php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com/rcsbusiness/business/util/ErpRequestUtils.java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http://nav.fetiononline.com/navigator/tel: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com/rcsbusiness/business/util/NavigationUtil.java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http://117.136.240.96/masterService/huawei/onlineService?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com/rcsbusiness/business/util/LoadAuthUrlUtil.java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http://117.136.240.58:8080/appconf/urlAppType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com/rcsbusiness/business/util/LoadAuthUrlUtil.java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http://221.176.34.113:8761/appconf/urlAppType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com/rcsbusiness/business/util/LoadAuthUrlUtil.java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https://adaptation1.cytxl.com.cn/pim/jsonrpc_api.php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com/rcsbusiness/business/util/SameErpInfoRequestUtils.java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http://feixin.10086.cn/newmessage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com/rcsbusiness/common/utils/CommonConstant.java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https://dev.10086.cn/rwk/flowPkgOrdQuery.action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com/rcsbusiness/common/utils/PopWindowFor10GUtil.java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http://ndm.fetiononline.com/public-group/global/sip:125200019998764347@bfas1axm.gc.rcs2.chinamobile.com/index.xml/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com/rcsbusiness/common/utils/GroupPasswrodUtils.java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https://dev.10086.cn/rwk/showFlow.action?channelId=C10000000443&amp;channelSeqId=AP20170525151056274593760&amp;pageType=RCSWAPG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com/rcsbusiness/common/view/PopWindowFor10G.java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http://www.ntsc.ac.cn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com/rcsbusiness/core/listener/HolidayActivityUtil.java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http://www.ntsc.ac.cn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com/rcsbusiness/core/util/TimeUtil.java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http://117.136.240.101/p/l/?s=132&amp;p=175&amp;c=9547&amp;j=l&amp;src=5210525795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com/router/constvalue/MeModuleConst.java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https://long.open.weixin.qq.com/connect/l/qrconnect?f=json&amp;uuid=%s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http://open.weixin.qq.com/connect/sdk/qrconnect?appid=%s&amp;noncestr=%s&amp;timestamp=%s&amp;scope=%s&amp;signature=%s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http://qzs.qq.com/open/mobile/request/sdk_request.html?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http://qzs.qq.com/open/mobile/invite/sdk_invite.html?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http://qzs.qq.com/open/mobile/sendstory/sdk_sendstory_v1.3.html?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http://qzs.qq.com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http://wspeed.qq.com/w.cgi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com/tencent/open/b/g.java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http://appsupport.qq.com/cgi-bin/appstage/mstats_batch_report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com/tencent/open/b/g.java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http://c.isdspeed.qq.com/code.cgi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http://cgi.connect.qq.com/qqconnectopen/openapi/policy_conf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com/tencent/open/utils/e.java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http://qzs.qq.com/open/mobile/login/qzsjump.html?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https://openmobile.qq.com/oauth2.0/m_authorize?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https://openmobile.qq.com/user/user_login_statis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https://openmobile.qq.com/v3/user/get_info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http://appsupport.qq.com/cgi-bin/qzapps/mapp_addapp.cgi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com/tencent/connect/common/Constants.java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http://openmobile.qq.com/oauth2.0/m_jump_by_version?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com/tencent/connect/common/BaseApi.java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http://qzs.qq.com/open/mobile/login/qzsjump.html?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com/tencent/connect/common/BaseApi.java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http://fusion.qq.com/cgi-bin/qzapps/unified_jump?appid=%1$s&amp;from=%2$s&amp;isOpenAppID=1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com/tencent/connect/share/QQShare.java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http://fusion.qq.com/cgi-bin/qzapps/unified_jump?appid=%1$s&amp;from=%2$s&amp;isOpenAppID=1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com/tencent/connect/share/QzoneShare.java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http://com.thoughtworks.xstream/sax/property/configured-xstream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com/thoughtworks/xstream/io/xml/SaxWriter.java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http://com.thoughtworks.xstream/sax/property/source-object-list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com/thoughtworks/xstream/io/xml/SaxWriter.java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com/thoughtworks/xstream/io/xml/SaxWriter.java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http://xml.org/sax/features/namespace-prefixes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com/thoughtworks/xstream/io/xml/SaxWriter.java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http://com.thoughtworks.xstream/sax/property/configured-xstream\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com/thoughtworks/xstream/io/xml/SaxWriter.java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http://com.thoughtworks.xstream/sax/property/source-object-list\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com/thoughtworks/xstream/io/xml/SaxWriter.java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http://com.thoughtworks.xstream/XStreamSource/feature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com/thoughtworks/xstream/io/xml/TraxSource.java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https://ulogs.umeng.com/unify_logs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https://ulogs.umengcloud.com/unify_logs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https://alogus.umeng.com/unify_logs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https://alogsus.umeng.com/unify_logs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https://lark.alipay.com/yj131525/byt0wl/ufnf3i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com/umeng/commonsdk/statistics/internal/c.java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https://cmnsguider.yunos.com:443/genDeviceToken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com/umeng/commonsdk/statistics/idtracking/s.java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https://plbslog.umeng.com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https://ouplog.umeng.com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https://api.xmpush.xiaomi.com/upload/xmsf_log?file=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com/xiaomi/mipush/sdk/w.java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https://api.xmpush.xiaomi.com/upload/app_log?file=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com/xiaomi/mipush/sdk/w.java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https://api.xmpush.xiaomi.com/upload/crash_log?file=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com/xiaomi/mipush/sdk/y.java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http://ccc.sys.miui.com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com/xiaomi/push/bs.java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http://www.jivesoftware.com/xmlns/xmpp/properties\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com/xiaomi/push/hh.java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com/xiaomi/push/ho.java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https://metok.sys.miui.com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com/xiaomi/push/bm.java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http://%1$s/gslb/?ver=4.0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com/xiaomi/push/dt.java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com/xiaomi/push/hp.java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http://resolver.msg.xiaomi.net/psc/?t=a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com/xiaomi/push/service/bb.java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https://cn.register.xmpush.xiaomi.com/pass/v2/register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https://register.xmpush.global.xiaomi.com/pass/v2/register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https://fr.register.xmpush.global.xiaomi.com/pass/v2/register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https://ru.register.xmpush.global.xiaomi.com/pass/v2/register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https://idmb.register.xmpush.global.xiaomi.com/pass/v2/register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http://211.138.236.210:28700/ccaweb/OCLIIPS3/702000.dow?plat=3&amp;ua=TEMP_UA01&amp;ver=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com/ucmobile/ucutils/IPOSHelper.java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http://lbs.amap.com/api/android-location-sdk/guide/utilities/errorcode/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com/autonavi/amap/mapcore2d/Inner_3dMap_location.java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http://smsrebuild1.mail.10086.cn/addrsvr/QueryContactsAndGroup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core/ThinkMailAppConstant.java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http://smsrebuild1.mail.10086.cn/addrsvr/QueryVip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core/ThinkMailAppConstant.java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http://mail.richinfo.cn/drive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core/ThinkMailAppConstant.java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http://mail.znv.com/drive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core/ThinkMailAppConstant.java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http://mail.chinamobile.com/drive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core/ThinkMailAppConstant.java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http://mail.richinfo.cn/resource/se/images/fileExt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core/ThinkMailAppConstant.java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http://mail.znv.com/resource/se/images/fileExt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core/ThinkMailAppConstant.java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http://mail.chinamobile.com/calendar/s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core/LibCommon.java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http://$0\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core/helper/HtmlConverter.java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http://mail.10086.cn/s?func=login:sdkLogin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core/helper/net/UMCUrlUtils.java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http://mail.10086.cn/s?func=login:getMailAuthentication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core/helper/net/UMCUrlUtils.java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https://mail.10086.cn/login/inlogin.action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core/helper/net/UMCUrlUtils.java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https://www.cmpassport.com/umc/reg/serviceitem/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core/helper/net/UMCUrlUtils.java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http://mail.chinamobile.com/RmWeb/mail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core/helper/net/HttpConstant.java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http://mail.chinamobile.com/s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core/helper/net/HttpConstant.java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http://smsrebuild1.mail.10086.cn/addrsvr/QueryVip?sid=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core/httpmail/control/QueryVipControl.java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http://mail.10086.cn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core/httpmail/control/entity/Mail139AuthBean.java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http://192.168.9.93/RmWeb/mail?func=user:queryRegisterId&amp;sid=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core/httpmail/request/GetRegisterMailNameRequest.java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http://%s/webmail/login/smapssid.do?SMAP_SESSION_DATA=%s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core/httpmail/request/SSLLoginRequest.java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pl/droidsonroids/gif/GifViewUtils.java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pl/droidsonroids/gif/GifTextureView.java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http://feixin.10086.cn/rcs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https://ndm.fetiononline.com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http://117.136.239.146/rcsoa/circle/index.do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http://117.136.240.59/rcsoa/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http://117.136.240.59/rcsoa_tx/circle/index.do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http://117.136.240.59/rcsoa/identification/fromMessagePage.do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http://117.136.239.146/rcsoa/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http://117.136.240.59/rcsoa_tx/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https://adaptation.cytxl.com.cn/pim/jsonrpc_api.php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http://117.136.239.146/rcsoa/index/changeEnterprise.do?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http://117.136.240.59/rcsoa/index/changeEnterprise.do?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http://117.136.240.59/rcsoa_tx/index/changeEnterprise.do?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http://117.136.240.59/rcsoa/outsystemVisit.do?systemid=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http://117.136.240.59/rcsoa_tx/outsystemVisit.do?systemid=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http://117.136.239.146/rcsoa/circle/index.do?token=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http://117.136.240.59/rcsoa/?token=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http://117.136.240.59/rcsoa_tx/circle/index.do?token=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https://adaptation1.cytxl.com.cn/pim/jsonrpc_api.php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https://mywx.zone139.com/feixin_new/chargesintro/chargesintro-3.html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https://mywx.zone139.com/feixin_new/chargesintro/chargesintro-1.html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https://mywx.zone139.com/feixin_new/chargesintro/chargesintro-2.html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http://stats.cmpay.com/v1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https://moazq.chinamobile.com/tailor/AjtmoaP/http://eip.hq.cmcc/view/rcs/rcsoamain.do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http://static.wemeetyou.cn/feixin_h5/mulitPhoneRule/index.html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https://r.10086.cn:8091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https://sharefile-1257309768.cos.ap-guangzhou.myqcloud.com/andfetion_image/eUIt.png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http://192.168.185.250:8180/web_recomment/award.html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http://192.168.156.13:8091/rb/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https://192.168.156.13:7091/trans/rb/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https://static.wemeetyou.cn/hfxfront/privacy/index.html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https://ssp.fetiononline.com/act/actcenter/page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http://117.107.139.38/act/actcenter/page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https://mywx.zone139.com/feixin_new/recommendFeixin/index.html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http://221.176.34.113:8761/feixin/recommendFeixin/index.html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https://rcsoa-my.zone139.com:10285/hfx_front/signin/index.html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http://hfx.heliuyan.com:8500/ccplugin/vvm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http://hfx.heliuyan.com:8500/ccplugin/msglist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http://ssointerface.mail.10086.cn:8080/ssointerface/TokenSSOLogin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http://feixin.10086.cn/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hxqd.openspeech.cn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mywx.zone139.com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data.openspeech.cn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http://www.gsma.com/rcs/maap/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lib/armeabi-v7a/liblemon.so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http://vemoticon.bj.ims.mnc000.mcc460.3gppnetwork.org/types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lib/armeabi-v7a/liblemon.so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http://cloudfile.cmcc.com/types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lib/armeabi-v7a/liblemon.so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http://www.gsma.com/rcs/maap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lib/armeabi-v7a/liblemon.so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http://%s/%s/%s/users/%s/%s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lib/armeabi-v7a/liblemon.so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http://%s:%d/%s/%s/users/%s/%s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lib/armeabi-v7a/liblemon.so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http://%s/%s/users/%s/%s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lib/armeabi-v7a/liblemon.so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http://%s:%d/%s/users/%s/%s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lib/armeabi-v7a/liblemon.so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http://www.opengis.net/gml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lib/armeabi-v7a/liblemon.so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http://www.opengis.net/pidflo/1.0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lib/armeabi-v7a/liblemon.so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http://www.openssl.org/support/faq.html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lib/armeabi-v7a/liblemon.so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http://schemas.microsoft.com/xps/2005/06/fixedrepresentation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lib/armeabi-v7a/libpdf.so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http://schemas.openxps.org/oxps/v1.0/fixedrepresentation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lib/armeabi-v7a/libpdf.so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http://schemas.microsoft.com/xps/2005/06/documentstructure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lib/armeabi-v7a/libpdf.so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http://schemas.openxps.org/oxps/v1.0/documentstructure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lib/armeabi-v7a/libpdf.so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3e64488-37a1-47c7-a4dc-7174f33c6ae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9aff732-d16e-46e3-a3f8-6cd9d22b0c4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123456@qq.com </w:t>
            </w:r>
            <w:r>
              <w:rPr/>
              <w:br/>
            </w:r>
            <w:r>
              <w:t xml:space="preserve">zjx@139.com </w:t>
            </w:r>
            <w:r>
              <w:rPr/>
              <w:br/>
            </w:r>
            <w:r>
              <w:t xml:space="preserve">msn@abc.com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com/chinamobile/icloud/im/vcard/VCardComposer.java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mailtest_pt@chinamobile.com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com/chinamobile/todoview/view/TodoView.java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125200024021003451@nfas01azx.pa </w:t>
            </w:r>
            <w:r>
              <w:rPr/>
              <w:br/>
            </w:r>
            <w:r>
              <w:t xml:space="preserve">125200024021003390@nfas01azx.pa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com/cmcc/cmrcs/android/ui/utils/PublicAccountDefaultUtil.java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13800000000@chinasofit.com </w:t>
            </w:r>
            <w:r>
              <w:rPr/>
              <w:br/>
            </w:r>
            <w:r>
              <w:t xml:space="preserve">xxxxxl@139.com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com/cmcc/cmrcs/android/ui/utils/MailAssistantUtils.java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13800000000@chinasofit.com </w:t>
            </w:r>
            <w:r>
              <w:rPr/>
              <w:br/>
            </w:r>
            <w:r>
              <w:t xml:space="preserve">xxxxxl@139.com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com/cmcc/cmrcs/android/ui/utils/MailOAUtils.java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1252000240088888@nfas01azx.pa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com/cmicc/module_enterprise/ui/activity/WebContainer.java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moazq@hq.cmcc </w:t>
            </w:r>
            <w:r>
              <w:rPr/>
              <w:br/>
            </w:r>
            <w:r>
              <w:t xml:space="preserve">125200024021003459@nfas01azx.pa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com/cmicc/module_enterprise/ui/fragment/EnterpriseNativeFragment.java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125200024021002561@nfas01azx.pa </w:t>
            </w:r>
            <w:r>
              <w:rPr/>
              <w:br/>
            </w:r>
            <w:r>
              <w:t xml:space="preserve">1252000240010086@nfas01azx.pa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com/cmicc/module_message/rcspublicaccount/PublicAccountDetailActivity.java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cmmail@mss.cmcc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com/cmicc/module_message/ui/adapter/MailOASummaryAdapter.java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88888@qq.com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com/hisun/ipos2/activity/RemoteActivity.java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xxxx@xxxx.com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com/huawei/hms/support/api/push/a/d/a.java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125200019998818812@bfas1axm.gc </w:t>
            </w:r>
            <w:r>
              <w:rPr/>
              <w:br/>
            </w:r>
            <w:r>
              <w:t xml:space="preserve">125200019998861715@bfas1axm.gc </w:t>
            </w:r>
            <w:r>
              <w:rPr/>
              <w:br/>
            </w:r>
            <w:r>
              <w:t xml:space="preserve">1252000199310538328@bfas1axm.gc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com/rcsbusiness/business/model/PersonConfig.java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125600400000001@ty.iap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com/rcsbusiness/business/util/OAUtils.java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125200019998764347@bfas1axm.gc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com/rcsbusiness/common/utils/GroupPasswrodUtils.java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null@null.xml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com/thoughtworks/xstream/persistence/FilePersistenceStrategy.java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mailaddr@139.com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core/helper/net/HttpXmlBuilder.java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anonymous@anonymous.invalid </w:t>
            </w:r>
            <w:r>
              <w:rPr/>
              <w:br/>
            </w:r>
            <w:r>
              <w:t xml:space="preserve">msgas@as99.message </w:t>
            </w:r>
            <w:r>
              <w:rPr/>
              <w:br/>
            </w:r>
            <w:r>
              <w:t xml:space="preserve">msgmatter@as99.message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lib/armeabi-v7a/liblemon.so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701"/>
        <w:gridCol w:w="777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3dfee76-4264-4087-a6ec-6eee3dd8550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afbeaf4-a0c2-4a7c-90a6-6e637b8b29b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13800000000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com/cmcc/cmrcs/android/ui/utils/MailAssistantUtils.java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13811111111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com/cmcc/cmrcs/android/ui/utils/MailAssistantUtils.java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18210943008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com/cmcc/cmrcs/android/ui/utils/MailAssistantUtils.java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18610810310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com/cmcc/cmrcs/android/ui/utils/MailAssistantUtils.java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13800000000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com/cmcc/cmrcs/android/ui/utils/MailOAUtils.java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13811111111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com/cmcc/cmrcs/android/ui/utils/MailOAUtils.java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18210943008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com/cmcc/cmrcs/android/ui/utils/MailOAUtils.java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18610810310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com/cmcc/cmrcs/android/ui/utils/MailOAUtils.java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13500000000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com/cmcc/cmrcs/android/ui/view/contactlist/HeaderListView.java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13802885315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com/cmcc/cmrcs/android/data/contact/util/PureContactUtil.java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13760671246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com/cmcc/cmrcs/android/data/contact/util/PureContactUtil.java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13802885332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com/cmicc/module_call/dao/VoiceCallLogDao.java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15218864574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com/cmic/module_main/ui/fragment/SmsLoginFragment.java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15930288262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com/feinno/onlinehall/mvp/cardpay/CardPayActivity.java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15930288262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com/feinno/onlinehall/mvp/recharge/activity/FlowRechargeActivity.java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15930288262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com/feinno/onlinehall/mvp/recharge/fragment/CardBillRechargeFragment.java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15930288262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com/feinno/onlinehall/mvp/recharge/fragment/WalletBillRechargeFragment.java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13900000000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com/rcsbusiness/business/service/UploadLogService.java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15778800000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org/joda/time/chrono/BasicFixedMonthChronology.java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15778476000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org/joda/time/chrono/GregorianChronology.java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15778800000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org/joda/time/chrono/JulianChronology.java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15308640144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org/joda/time/chrono/IslamicChronology.java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C=86, ST=GD, L=GZ, O=cmic, OU=cmic, CN=cmic 签名算法: rsassa_pkcs1v15 有效期自: 2019-08-23 06:04:55+00:00 有效期至: 2049-08-15 06:04:55+00:00 发行人: C=86, ST=GD, L=GZ, O=cmic, OU=cmic, CN=cmic 序列号: 0x59322d10 哈希算法: sha256 md5值: 04f48244a9f9e6b44aa6a676344dc16d sha1值: a4cf301afbb7870763969bde3f21ee1556092b05 sha256值: ec1c5eee395d8a1b60de5d4cac46998b83e655e524546a0d695684d9419cb209 sha512值: 914da19c07aeb558ec703f35080629929800503ebe8203683831c66ac349c351ffa7f2202a05dfa75df396a8e00e41d1849608a67e54b11b28587d52e9ff1aa1 公钥算法: rsa 密钥长度: 2048 指纹: d38c1397e431664bb8bf784d8c88bcc542b66939eb61ed345e8e10fcfa52bea2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c87538f-0699-41a6-9e5c-85f8717ddb3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"auth_complete_authing" : "资料待审核"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"auto_synchro_phone_authority" : "自动同步手机通讯录需要读取联系人权限"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"college_auth" : "校园认证"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"dialog_content_auth" : "身份验证功能已上线，请点击进行验证"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"enter_password" : "请输入18位有效的充值卡密码"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"group_password_authentication_failure" : "鉴权失败"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"lack_authority" : "缺少权限"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"limited_user" : "受限用户"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"need_authority" : "需要消息相关权限，才能使用App"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"need_sms_authority" : "5G消息需要获取 短/彩信读取权限，才能为您提供服务。"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"profile_token_null" : "上传失败,请稍候重试"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"re_obtai_get_token" : "重新获取token"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"to_auth" : "去验证"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"toast_get_token_failed" : "获取二维码失败"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"toast_group_qr_get_token_failed" : "获取群二维码失败"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"user_name" : "姓名"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"you_have_no_authority" : "抱歉，您没有权限"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"enterprise_url_start_token" : "http://117.136.239.146/rcsoa/circle/index.do?token="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"enterprise_url_start_token_test" : "http://117.136.240.59/rcsoa_tx/circle/index.do?token="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"fail_tips_token" : "认证失败,请重试"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"ipos_authentication_content_1" : "一次认证，快捷支付，安全无忧"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"ipos_authentication_content_2" : "若未开通和包，请"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"ipos_authentication_content_3" : "(可能产生通讯费，由运营商收取)"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"ipos_authentication_secure" : "安全认证"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"ipos_authentication_use_other" : "使用其他账户登录"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"ipos_character_password" : "6-16位字符密码"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"ipos_find_pwd" : "找回密码"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"ipos_forget_pwd" : "忘记支付密码"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"ipos_input_hb_pwd" : "支付密码"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"ipos_input_hb_pwd_again" : "再次确认支付密码"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"ipos_input_number_password" : "请输入6位数字密码"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"ipos_login_password" : "登录密码"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"ipos_number_password" : "6位数字密码"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"ipos_original_pwd_show_msg" : "您的支付密码为初始密码，为了您的支付安全，请先重置"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"ipos_pay_password" : "6位数字密码"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"ipos_pay_pwd" : "支付密码"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"ipos_payment_forgetpwd" : "忘记密码"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"ipos_payment_pwdTooShort" : "支付密码长度为6位，请重新输入！"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"ipos_payment_pwdWrong" : "密码错误，请重新输入！"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"ipos_reset_password" : "支付密码重置"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"ipos_reset_pwd_remind" : "1、支付密码不能为连续、倒连续或重复数字，如：123456； 2、不能与手机号的6位连续数字相同；"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"ipos_resetpasswordscondition_pwdmanage" : "密码管理"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"ipos_resetpasswordscondition_resetpwd" : "重置支付密码"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"ipos_resetpasswordscondition_resetpwd_customService_content" : "您可以拨打10086转和包客服，按提示操作直接重置支付密码"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"ipos_setpwdqus" : "温馨提醒: 1、密保问题既可以保护您的账户安全，也可以帮您找回支付密码，请勿泄漏给其他人。 2、密保问题是您找回支付密码的方式之一，请牢记您的密保问题及答案，并妥善保管。"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"ipos_wt_dc_session_maximum" : "480"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"ipos_wt_dc_session_timeout" : "30"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"red_sdk_payment_forget_password" : "忘记支付密码"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"red_sdk_payment_modify_password" : "修改支付密码"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"req_key" : "B9D9C542BC4D967CEDAEAA67EC1"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"sso_string_seccode_manager_forget_pwd" : "忘记密码？"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"sso_string_seccode_manager_login_username" : "登录用户:"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"auth_complete_authing" : "資料待審核"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"auto_synchro_phone_authority" : "自動同步手機通訊錄需要讀取聯絡人許可權"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"college_auth" : "校園認證"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"dialog_content_auth" : "身份驗證功能已上線，請點擊進行驗證"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"enter_password" : "請輸入18位有效的充值卡密碼"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"group_password_authentication_failure" : "驗證失敗"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"lack_authority" : "缺少許可權"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"limited_user" : "受限用戶"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"need_authority" : "需要消息相關許可權，才能使用App"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"need_sms_authority" : "和飛信需要獲取 短/彩信讀取許可權，才能為您提供服務。"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"profile_token_null" : "上載失敗,請稍候重試"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"re_obtai_get_token" : "重新獲取token"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"to_auth" : "去驗證"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"toast_get_token_failed" : "獲取QR Code失敗"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"toast_group_qr_get_token_failed" : "獲取群QR Code失敗"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"user_name" : "姓名"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"you_have_no_authority" : "抱歉，您沒有許可權"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"auth_complete_authing" : "Pending to be reviewed"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"auto_synchro_phone_authority" : "Automatic synchronization of contacts requires permissions"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"college_auth" : "College authorization"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"dialog_content_auth" : "Authentication is ready. Please click."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"enter_password" : "Please enter 18 digit valid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"group_password_authentication_failure" : "Verification failed"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"lack_authority" : "No permission"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"limited_user" : "Restricted user"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"need_authority" : "Requires message related permission to use App"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"need_sms_authority" : "Fetion need an authorization with the access of SMS and Multimedia messages in order to serve you"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"profile_token_null" : "Upload failed,please try again later"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"re_obtai_get_token" : "Obtain token again"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"to_auth" : "To authorize"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"toast_get_token_failed" : "Fail to get QR code"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"toast_group_qr_get_token_failed" : "Fail to get group QR code"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"user_name" : "Name"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"you_have_no_authority" : "Sorry, you don't have access right for this action"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"auth_complete_authing" : "資料待審核"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"auto_synchro_phone_authority" : "自動同步手機通訊錄需要讀取聯絡人許可權"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"college_auth" : "校園認證"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"dialog_content_auth" : "身份驗證功能已上線，請點擊進行驗證"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"enter_password" : "請輸入18位有效的充值卡密碼"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"group_password_authentication_failure" : "驗證失敗"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"lack_authority" : "缺少許可權"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"limited_user" : "受限用戶"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"need_authority" : "需要消息相關許可權，才能使用App"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"need_sms_authority" : "和飛信需要獲取 短/彩信讀取許可權，才能為您提供服務。"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"profile_token_null" : "上載失敗,請稍候重試"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"re_obtai_get_token" : "重新獲取token"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"to_auth" : "去驗證"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"toast_get_token_failed" : "獲取QR Code失敗"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"toast_group_qr_get_token_failed" : "獲取群QR Code失敗"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"user_name" : "姓名"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"you_have_no_authority" : "抱歉，您沒有許可權"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8eeea3d-5d62-434a-bdba-88cb7c72851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4091f3c-18e2-41e4-b492-253f830a4b1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8451236-54c3-4ab5-9855-ef4bd0c8c11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a68330a-2fea-4bdc-a289-11c7af66677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deda3c0-9fb6-4aaf-984f-26afb9732bb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99b9fff5-ae0b-425b-9fc5-828f6e210472">
    <w:name w:val="SpireTableThStyle99b9fff5-ae0b-425b-9fc5-828f6e21047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b9a76ac-29f9-46db-a867-04a756afc834">
    <w:name w:val="SpireTableThStyle9b9a76ac-29f9-46db-a867-04a756afc83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bcb58503-ca49-4160-aed7-cdc0d90ff7e2">
    <w:name w:val="SpireTableThStylebcb58503-ca49-4160-aed7-cdc0d90ff7e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0baf322-822a-4236-83f3-a8324915a407">
    <w:name w:val="SpireTableThStyle70baf322-822a-4236-83f3-a8324915a40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92f1587-0277-477d-af0e-8eb49248275a">
    <w:name w:val="SpireTableThStylee92f1587-0277-477d-af0e-8eb49248275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44b8348-40e6-4097-a04f-981870b98966">
    <w:name w:val="SpireTableThStylef44b8348-40e6-4097-a04f-981870b9896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e66f1126-a8fc-4588-9abc-c3328c39d47c">
    <w:name w:val="SpireTableThStylee66f1126-a8fc-4588-9abc-c3328c39d47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ed4cf8f-d890-400f-b30e-3a0c7b4cda74">
    <w:name w:val="SpireTableThStyle0ed4cf8f-d890-400f-b30e-3a0c7b4cda7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aa5dd7d-fc84-4f92-b679-c13e17529705">
    <w:name w:val="SpireTableThStyleeaa5dd7d-fc84-4f92-b679-c13e1752970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7214765-a180-43c2-afe8-4db4dcab0a38">
    <w:name w:val="SpireTableThStyle37214765-a180-43c2-afe8-4db4dcab0a3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3e64488-37a1-47c7-a4dc-7174f33c6ae9">
    <w:name w:val="SpireTableThStyle13e64488-37a1-47c7-a4dc-7174f33c6ae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9aff732-d16e-46e3-a3f8-6cd9d22b0c43">
    <w:name w:val="SpireTableThStylee9aff732-d16e-46e3-a3f8-6cd9d22b0c4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3dfee76-4264-4087-a6ec-6eee3dd85509">
    <w:name w:val="SpireTableThStyle33dfee76-4264-4087-a6ec-6eee3dd8550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afbeaf4-a0c2-4a7c-90a6-6e637b8b29b4">
    <w:name w:val="SpireTableThStylecafbeaf4-a0c2-4a7c-90a6-6e637b8b29b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c87538f-0699-41a6-9e5c-85f8717ddb30">
    <w:name w:val="SpireTableThStyleac87538f-0699-41a6-9e5c-85f8717ddb3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8eeea3d-5d62-434a-bdba-88cb7c72851c">
    <w:name w:val="SpireTableThStyle18eeea3d-5d62-434a-bdba-88cb7c72851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4091f3c-18e2-41e4-b492-253f830a4b15">
    <w:name w:val="SpireTableThStyle44091f3c-18e2-41e4-b492-253f830a4b1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8451236-54c3-4ab5-9855-ef4bd0c8c111">
    <w:name w:val="SpireTableThStylef8451236-54c3-4ab5-9855-ef4bd0c8c11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a68330a-2fea-4bdc-a289-11c7af66677c">
    <w:name w:val="SpireTableThStyle0a68330a-2fea-4bdc-a289-11c7af66677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deda3c0-9fb6-4aaf-984f-26afb9732bb5">
    <w:name w:val="SpireTableThStyle3deda3c0-9fb6-4aaf-984f-26afb9732bb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2024-09-17T03:18:15Z</dcterms:created>
  <dcterms:modified xsi:type="dcterms:W3CDTF">2024-09-17T03:18:15Z</dcterms:modified>
</cp:coreProperties>
</file>