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易大大（ null版本）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27"/>
        <w:gridCol w:w="577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2a20f3-449c-404a-82b4-c39ca72d9e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e3c83d-b91a-41ab-83fb-d05e311ea8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易大大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sykbui.jljfdukb.jqgbv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435ca0-e0d8-409c-bde0-ec8678e3a2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e4a3cf-48d7-4b00-8417-710b7b90eb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1_base.apk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106.71MB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bbefa09f5338f6b759cf1815de813b2c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c0a22922dc296a41be3fc81faa4621467e727bcd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aec14b8aceb3dd2dbbc7a04f5b293eb2901d7e2f4bf1781d16940fefe4eec097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01"/>
        <w:gridCol w:w="56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62314e-cd6f-4850-8e21-7f242387f7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481899-ee06-470f-850d-6494c410f4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易大大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sykbui.jljfdukb.jqgbv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im.rightkinghts.ui.LaunchActivity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01"/>
        <w:gridCol w:w="58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6a91f3-a146-4bf8-b49b-a5970060cb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5e42b7-06a4-42f3-9eda-f458543934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106.13.253.35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impyq.gz.bcebos.com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153.3.238.105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ip-api.com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208.95.112.1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North Carolina </w:t>
            </w:r>
            <w:r>
              <w:rPr/>
              <w:br/>
            </w:r>
            <w:r>
              <w:rPr>
                <w:rFonts w:eastAsia="simsun"/>
              </w:rPr>
              <w:t xml:space="preserve">城市: Skyland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wup.imtt.qq.com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125.39.196.183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debugx5.qq.com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192.168.31.38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192.168.31.38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openapi.baidu.com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game.imchat.im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183.204.244.199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Nanyang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soft.tbs.imtt.qq.com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119.167.147.86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106.13.253.90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106.13.253.90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static-maps.yandex.ru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213.180.204.41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www.ntsc.ac.cn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159.226.242.43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13.112.224.240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31.13.94.36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usher.ttvnw.net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3.165.82.67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app.navi.baidu.com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stripe.com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198.137.150.141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31.13.94.10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chatlink.mstatik.com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116.179.52.11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95.213.253.85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Sankt-Peterburg </w:t>
            </w:r>
            <w:r>
              <w:rPr/>
              <w:br/>
            </w:r>
            <w:r>
              <w:rPr>
                <w:rFonts w:eastAsia="simsun"/>
              </w:rPr>
              <w:t xml:space="preserve">城市: Saint Petersburg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log.tbs.qq.com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124.95.231.218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cfg.imtt.qq.com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31.13.88.169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www.smpte-ra.org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52.20.185.129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93.184.215.14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m12345.cc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103.224.212.212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Beaumaris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m.bjz.com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pms.mb.qq.com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ss3.4sqi.net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146.75.114.132 </w:t>
            </w:r>
            <w:r>
              <w:rPr/>
              <w:br/>
            </w:r>
            <w:r>
              <w:rPr>
                <w:rFonts w:eastAsia="simsun"/>
              </w:rPr>
              <w:t xml:space="preserve">所属国家: Sweden </w:t>
            </w:r>
            <w:r>
              <w:rPr/>
              <w:br/>
            </w:r>
            <w:r>
              <w:rPr>
                <w:rFonts w:eastAsia="simsun"/>
              </w:rPr>
              <w:t xml:space="preserve">地区: Vastra Gotalands lan </w:t>
            </w:r>
            <w:r>
              <w:rPr/>
              <w:br/>
            </w:r>
            <w:r>
              <w:rPr>
                <w:rFonts w:eastAsia="simsun"/>
              </w:rPr>
              <w:t xml:space="preserve">城市: Goeteborg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192.200.1.242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192.200.1.242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Jersey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debugtbs.qq.com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60.29.240.122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daohang.map.baidu.com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www.aparat.com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185.147.178.12 </w:t>
            </w:r>
            <w:r>
              <w:rPr/>
              <w:br/>
            </w:r>
            <w:r>
              <w:rPr>
                <w:rFonts w:eastAsia="simsun"/>
              </w:rPr>
              <w:t xml:space="preserve">所属国家: Iran (Islamic 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Tehran </w:t>
            </w:r>
            <w:r>
              <w:rPr/>
              <w:br/>
            </w:r>
            <w:r>
              <w:rPr>
                <w:rFonts w:eastAsia="simsun"/>
              </w:rPr>
              <w:t xml:space="preserve">城市: Tehran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youtube.googleapis.com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bbs.lbsyun.baidu.com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192.168.1.4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192.168.1.4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192.133.77.191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www.instagram.com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104.244.46.9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daup.map.baidu.com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mdc.html5.qq.com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116.130.223.178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api.twitch.tv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31.13.94.36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live.imchat.im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shibatch.sourceforge.net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104.18.13.149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wealthextend.huanhuit.com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attheme.org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185.107.56.209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Noord-Brabant </w:t>
            </w:r>
            <w:r>
              <w:rPr/>
              <w:br/>
            </w:r>
            <w:r>
              <w:rPr>
                <w:rFonts w:eastAsia="simsun"/>
              </w:rPr>
              <w:t xml:space="preserve">城市: Roosendaal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player.vimeo.com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199.16.158.182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mqqad.html5.qq.com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www.shareinstall.com.cn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122.195.144.85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Suqian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6623d7-ea1c-4bce-bc74-df37e4f9ae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7482101-4fdb-495b-8db5-1f190e3118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http://map.baidu.com/zt/client/index/?fr=sdk_[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com/baidu/mapapi/utils/OpenClientUtil.java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http://api.map.baidu.com/place/detail?uid=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http://api.map.baidu.com/direction?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com/baidu/mapapi/utils/route/BaiduMapRoutePlan.java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http://app.navi.baidu.com/mobile/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http://daohang.map.baidu.com/mobile/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com/baidu/mapsdkplatform/comapi/map/h.java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http://bbs.lbsyun.baidu.com/forum.php?mod=viewthread&amp;tid=106461\n=============================================\n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com/baidu/mapsdkplatform/comapi/util/PermissionCheck.java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https://api.map.baidu.com/lbs_sdkcc/report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http://loc.map.baidu.com/user_err.php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http://loc.map.baidu.com/oqur.php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http://loc.map.baidu.com/rtbu.php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http://loc.map.baidu.com/iofd.php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http://loc.map.baidu.com/wloc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https://daup.map.baidu.com/cltr/rcvr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com/baidu/location/g/k.java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http://loc.map.baidu.com/indoorlocbuildinginfo.php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http://loc.map.baidu.com/check_indoor_data_update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https://loc.map.baidu.com/ios_indoorloc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http://loc.map.baidu.com/cfgs/indoorloc/indoorroadnet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com/baidu/location/indoor/mapversion/c/a.java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https://loc.map.baidu.com/cfgs/loc/commcfgs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http://loc.map.baidu.com/gpsz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http://wapmap.baidu.com/s?tn=Detail&amp;pid=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http://map.baidu.com/?newmap=1&amp;s=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http://192.200.1.242:1999/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https://106.13.253.35/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https://live.imchat.im/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http://game.bjz.com/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https://game.imchat.im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http://192.168.1.4:20000/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https://106.13.253.90/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http://ip-api.com/json/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https://wealthextend.huanhuit.com/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com/bjz/comm/net/UrlConstant.java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https://impyq.gz.bcebos.com/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com/bjz/comm/net/utils/HttpUtils.java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com/bjz/comm/net/factory/ApiTranslateAudioFactory.java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http://www.smpte-ra.org/schemas/2052-1/2010/smpte-tt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com/googlecode/mp4parser/authoring/tracks/SMPTETTTrackImpl.java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com/tablayout/SlidingScaleTabLayout.java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com/socks/library/klog/XmlLog.java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http://pms.mb.qq.com/rsp204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http://debugx5.qq.com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http://debugtbs.qq.com?10000\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http://mdc.html5.qq.com/mh?channel_id=50079&amp;u=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http://mdc.html5.qq.com/d/directdown.jsp?channel_id=11047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com/tencent/smtt/sdk/b/a/d.java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http://log.tbs.qq.com/ajax?c=pu&amp;tk=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http://wup.imtt.qq.com:8080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http://log.tbs.qq.com/ajax?c=dl&amp;k=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http://cfg.imtt.qq.com/tbs?v=2&amp;mk=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http://log.tbs.qq.com/ajax?c=ul&amp;v=2&amp;k=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http://mqqad.html5.qq.com/adjs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http://log.tbs.qq.com/ajax?c=ucfu&amp;k=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http://soft.tbs.imtt.qq.com/17421/tbs_res_imtt_tbs_DebugPlugin_DebugPlugin.tbs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com/tencent/smtt/utils/i.java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https://stripe.com/docs/stripe.js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com/stripe/android/Stripe.java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https://stripe.com/api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https://twitter.com/stripestatus,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https://chatlink.mstatik.com/widget/standalone.html?eid=c4e431e16e2d152d1c9d7141c7cdf3de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im/rightkinghts/messenger/BuildVars.java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https://static-maps.yandex.ru/1.x/?ll=%.6f,%.6f&amp;z=%d&amp;size=%d,%d&amp;l=map&amp;scale=%d&amp;pt=%.6f,%.6f,vkbkm&amp;lang=%s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https://static-maps.yandex.ru/1.x/?ll=%.6f,%.6f&amp;z=%d&amp;size=%d,%d&amp;l=map&amp;scale=%d&amp;lang=%s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http://api.map.baidu.com/staticimage/v2?ak=%s&amp;mcode=%s&amp;center=%.6f,%.6f&amp;width=%d&amp;height=%d&amp;zoom=%d&amp;scale=%d&amp;coordtype=gcj02ll&amp;copyright=1&amp;dpiType=ph&amp;markers=%.6f,%.6f&amp;markerStyles=l,,red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http://api.map.baidu.com/staticimage/v2?ak=%s&amp;mcode=%s&amp;center=%.6f,%.6f&amp;width=%d&amp;height=%d&amp;zoom=%d&amp;scale=%d&amp;coordtype=gcj02ll&amp;copyright=1&amp;dpiType=ph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im/rightkinghts/messenger/AndroidUtilities.java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https://instagram.com/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https://www.instagram.com/explore/tags/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https://twitter.com/hashtag/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im/rightkinghts/messenger/MessageObject.java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https://m12345.cc/dl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im/rightkinghts/messenger/ContactsController.java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https://static-maps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im/rightkinghts/messenger/ImageLoader.java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https://m12345.cc/install.html?appkey=7HDA8K35WHGPO4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http://www.shareinstall.com.cn/js-test.html?appkey=7HDA8K35WHGPO4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im/rightkinghts/messenger/MessagesController.java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im/rightkinghts/messenger/support/customtabsclient/shared/CustomTabsHelper.java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im/rightkinghts/messenger/utils/PlayerUtils.java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im/rightkinghts/messenger/browser/Browser.java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im/rightkinghts/ui/TwoStepVerificationActivity.java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http://maps.google.com/maps?saddr=%f,%f&amp;daddr=%f,%f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im/rightkinghts/ui/LocationActivity.java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https://m12345.cc/embed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im/rightkinghts/ui/ArticleViewer.java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https://m12345.cc/deactivate?phone=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https://m12345.cc/proxy?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https://m12345.cc/socks?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im/rightkinghts/ui/ProxySettingsActivity.java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https://openapi.baidu.com/oauth/2.0/token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https://vop.baidu.com/pro_api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im/rightkinghts/ui/ChatActivity.java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https://www.youtube.com/iframe_api\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im/rightkinghts/ui/components/EmbedBottomSheet.java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im/rightkinghts/ui/components/URLSpanNoUnderline.java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https://www.youtube.com/embed/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https://youtube.googleapis.com/v/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https://www.youtube.com/get_video_info?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https://player.vimeo.com/video/%s/config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http://www.aparat.com/video/video/embed/vt/frame/showvideo/yes/videohash/%s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https://api.twitch.tv/kraken/streams/%s?stream_type=all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https://api.twitch.tv/api/channels/%s/access_token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https://usher.ttvnw.net/api/channel/hls/%s.m3u8?%s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https://coub.com/api/v2/coubs/%s.json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im/rightkinghts/ui/components/WebPlayerView.java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https://192.168.31.38:8080/v1/token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im/rightkinghts/ui/hui/visualcall/AliRtcConstants.java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http://m12345.cc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https://m12345.cc/authtoken/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im/rightkinghts/ui/hui/discovery/QrScanActivity.java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http://shibatch.sourceforge.net/\n\n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im/rightkinghts/ui/utils/translate/ssrc/SSRC.java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http://www.ntsc.ac.cn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im/rightkinghts/ui/utils/timer/OrderCountDownHelper.java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https://d.alipay.com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im/rightkinghts/ui/wallet/WalletRechargeH5Activity.java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https://attheme.org?slug=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im/rightkinghts/ui/actionbar/Theme.java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https://ss3.4sqi.net/img/categories_v2/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im/rightkinghts/ui/adapters/BaseLocationAdapter.java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https://www.google.com/resolve?name=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im/rightkinghts/tgnet/ConnectionsManager.java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8a49db-a9c0-4ed5-992e-23f24b552e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21505a-e03a-4891-9550-d39052f738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support@stripe.com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com/stripe/android/net/StripeApiHandler.java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im/rightkinghts/ui/ChangePhoneActivity.java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  <w:r>
              <w:rPr/>
              <w:br/>
            </w: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im/rightkinghts/ui/PassportActivity.java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im/rightkinghts/ui/CancelAccountDeletionActivity.java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  <w:r>
              <w:rPr/>
              <w:br/>
            </w:r>
            <w:r>
              <w:t xml:space="preserve">sms@stel.com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im/rightkinghts/ui/hui/login/HloginActivity.java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im/rightkinghts/ui/hui/login/LoginVerifyActivity.java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login@stel.com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im/rightkinghts/ui/hui/login/LoginContronllerBaseActivity.java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0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3e69ee-8c56-45a5-be7e-ff0b9b55c1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f5b416-fe9a-4e39-9c23-3b033016c85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18345352118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14058229493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im/rightkinghts/messenger/Utilities.java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C=TG@apksigner, ST=TG@apksigner, L=TG@apksigner, O=as1721981005610, OU=sg1721981005610, CN=cwlt 签名算法: rsassa_pkcs1v15 有效期自: 2024-07-26 08:03:25+00:00 有效期至: 2074-07-14 08:03:25+00:00 发行人: C=TG@apksigner, ST=TG@apksigner, L=TG@apksigner, O=as1721981005610, OU=sg1721981005610, CN=cwlt 序列号: 0x4d1ca17 哈希算法: sha1 md5值: da0a91ab32270ff1481ffe3f3c4d4f9a sha1值: b2a0c50bc352cdbd2f026cfa66e4136f14e5e19a sha256值: dc031554bc01b54140f8bdabfedf4bf5e12604049d8a8b6df8d98ba38b92b90c sha512值: 333ce32f87f3969aa3ba2e789905f14e2cf5a6488f77ea42c9a20fdbb36edcd88bf402d02a98d1619926480b913964419fa2d61e698b8dbfced24bf2c39a4786 公钥算法: rsa 密钥长度: 1024 指纹: 8f030008a8bd1fd4e41343579b63a6b6454808d8e198dcb5a5aa26f8d35eb132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207992-e6de-4ceb-b054-462ff29b6c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d0ffcf-f0d7-4317-ad6d-85aec6e918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c1c12e-0485-42f5-885c-6e4ce5dfb4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003552-73d4-4040-a142-880a7ffa6c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382eef-3cf8-4776-b3d0-cdac3022bd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6c2a20f3-449c-404a-82b4-c39ca72d9eb6">
    <w:name w:val="SpireTableThStyle6c2a20f3-449c-404a-82b4-c39ca72d9e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5e3c83d-b91a-41ab-83fb-d05e311ea890">
    <w:name w:val="SpireTableThStyled5e3c83d-b91a-41ab-83fb-d05e311ea8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8435ca0-e0d8-409c-bde0-ec8678e3a2cf">
    <w:name w:val="SpireTableThStyleb8435ca0-e0d8-409c-bde0-ec8678e3a2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e4a3cf-48d7-4b00-8417-710b7b90eb7d">
    <w:name w:val="SpireTableThStyle66e4a3cf-48d7-4b00-8417-710b7b90eb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62314e-cd6f-4850-8e21-7f242387f76f">
    <w:name w:val="SpireTableThStyle7562314e-cd6f-4850-8e21-7f242387f7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481899-ee06-470f-850d-6494c410f4b6">
    <w:name w:val="SpireTableThStyle1d481899-ee06-470f-850d-6494c410f4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36a91f3-a146-4bf8-b49b-a5970060cb0b">
    <w:name w:val="SpireTableThStyle236a91f3-a146-4bf8-b49b-a5970060cb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5e42b7-06a4-42f3-9eda-f458543934c6">
    <w:name w:val="SpireTableThStyle705e42b7-06a4-42f3-9eda-f458543934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6623d7-ea1c-4bce-bc74-df37e4f9aeb7">
    <w:name w:val="SpireTableThStyled16623d7-ea1c-4bce-bc74-df37e4f9ae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7482101-4fdb-495b-8db5-1f190e31183c">
    <w:name w:val="SpireTableThStyle87482101-4fdb-495b-8db5-1f190e3118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8a49db-a9c0-4ed5-992e-23f24b552e4b">
    <w:name w:val="SpireTableThStyle538a49db-a9c0-4ed5-992e-23f24b552e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21505a-e03a-4891-9550-d39052f73875">
    <w:name w:val="SpireTableThStyleb921505a-e03a-4891-9550-d39052f738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3e69ee-8c56-45a5-be7e-ff0b9b55c109">
    <w:name w:val="SpireTableThStyle3d3e69ee-8c56-45a5-be7e-ff0b9b55c1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f5b416-fe9a-4e39-9c23-3b033016c858">
    <w:name w:val="SpireTableThStylecaf5b416-fe9a-4e39-9c23-3b033016c85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207992-e6de-4ceb-b054-462ff29b6c30">
    <w:name w:val="SpireTableThStyle91207992-e6de-4ceb-b054-462ff29b6c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d0ffcf-f0d7-4317-ad6d-85aec6e91832">
    <w:name w:val="SpireTableThStyle3ad0ffcf-f0d7-4317-ad6d-85aec6e918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c1c12e-0485-42f5-885c-6e4ce5dfb491">
    <w:name w:val="SpireTableThStyle19c1c12e-0485-42f5-885c-6e4ce5dfb4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003552-73d4-4040-a142-880a7ffa6cb0">
    <w:name w:val="SpireTableThStyle52003552-73d4-4040-a142-880a7ffa6c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382eef-3cf8-4776-b3d0-cdac3022bd15">
    <w:name w:val="SpireTableThStyle74382eef-3cf8-4776-b3d0-cdac3022bd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2025-07-18T06:04:39Z</dcterms:created>
  <dcterms:modified xsi:type="dcterms:W3CDTF">2025-07-18T06:04:39Z</dcterms:modified>
</cp:coreProperties>
</file>