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99娱乐城（ 4.1.164版本）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32"/>
        <w:gridCol w:w="636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429c1b-5342-4c05-bb06-225d45ebc0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cd24df-2586-4ab1-a1f3-bd609802b2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99娱乐城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4.1.164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com.xwdgoa.pjcvxrn.xfvcyxkw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2025年8月27日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80f3f8-995a-4133-817e-c5dcec8062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02c7ae-368f-4666-b94f-d7a5dec5cf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99ylc.apk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61.53MB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a08723e69f758138f4fba293866b8bf5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1f6b7b724a50bb723ee9f93fadf421cc959e554d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302b4e4fe55937c3a6b054970d85c286152a5826ea552a5eca74c68ad1046c81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61"/>
        <w:gridCol w:w="58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e23f9a-ace0-40ec-8867-258ddad8a2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5fda14-593c-4439-acbb-762b83a166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99娱乐城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com.xwdgoa.pjcvxrn.xfvcyxkw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org.cocos2dx.javascript.AppActivity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4.1.164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37"/>
        <w:gridCol w:w="596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8dcb65-c0f4-473f-9957-832030c111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0f098d-e4c9-4163-a371-c941ebb3a7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gdpr.us.adjust.com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185.151.204.70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sstats.s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lame.sf.net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172.64.153.102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svalidate.s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cdn.jsdelivr.net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104.18.187.31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app.eu.adjust.com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185.151.204.60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pushstat.api.engagelab.cc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110.238.111.183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185.151.204.50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104.16.44.99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www.khronos.org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159.65.181.57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app.adjust.net.in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185.151.204.31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gdpr.eu.adjust.com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185.151.204.60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subscription.tr.adjust.com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195.244.54.5 </w:t>
            </w:r>
            <w:r>
              <w:rPr/>
              <w:br/>
            </w:r>
            <w:r>
              <w:rPr>
                <w:rFonts w:eastAsia="simsun"/>
              </w:rPr>
              <w:t xml:space="preserve">所属国家: Turkey </w:t>
            </w:r>
            <w:r>
              <w:rPr/>
              <w:br/>
            </w:r>
            <w:r>
              <w:rPr>
                <w:rFonts w:eastAsia="simsun"/>
              </w:rPr>
              <w:t xml:space="preserve">地区: Izmir </w:t>
            </w:r>
            <w:r>
              <w:rPr/>
              <w:br/>
            </w:r>
            <w:r>
              <w:rPr>
                <w:rFonts w:eastAsia="simsun"/>
              </w:rPr>
              <w:t xml:space="preserve">城市: Izmir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subscription.us.adjust.com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185.151.204.70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185.151.204.7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nisportal.10010.com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124.64.196.20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sattr.s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157.240.10.36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dnsrepo-pub.alibaba.com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203.119.174.99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heycam.github.io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103.228.130.61 </w:t>
            </w:r>
            <w:r>
              <w:rPr/>
              <w:br/>
            </w:r>
            <w:r>
              <w:rPr>
                <w:rFonts w:eastAsia="simsun"/>
              </w:rPr>
              <w:t xml:space="preserve">所属国家: Spain </w:t>
            </w:r>
            <w:r>
              <w:rPr/>
              <w:br/>
            </w:r>
            <w:r>
              <w:rPr>
                <w:rFonts w:eastAsia="simsun"/>
              </w:rPr>
              <w:t xml:space="preserve">地区: Valenciana, Comunidad </w:t>
            </w:r>
            <w:r>
              <w:rPr/>
              <w:br/>
            </w:r>
            <w:r>
              <w:rPr>
                <w:rFonts w:eastAsia="simsun"/>
              </w:rPr>
              <w:t xml:space="preserve">城市: Alicante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sdlsdk.s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access.line.me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103.240.182.55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en.wikipedia.org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31.13.88.26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sessions.bugsnag.com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35.190.88.7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sadrevenue.s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bugsnag.com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18.65.216.54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manual.sensorsdata.cn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125.39.47.216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notify.bugsnag.com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35.186.205.6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scdn-stestsettings.s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scdn-ssettings.s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msg.cmpassport.com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112.33.111.254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dom.spec.whatwg.org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purl.eligrey.com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104.236.163.66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221.194.154.187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185.151.204.52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app.us.adjust.com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185.151.204.70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sonelink.s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www.cocos.com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125.39.165.87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sars.s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simpression.s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ssdk-services.s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riskct.geetest.com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103.143.17.142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slaunches.s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sregister.s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cdn.livechatinc.com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23.219.170.8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Ibaraki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gdpr.tr.adjust.com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195.244.54.5 </w:t>
            </w:r>
            <w:r>
              <w:rPr/>
              <w:br/>
            </w:r>
            <w:r>
              <w:rPr>
                <w:rFonts w:eastAsia="simsun"/>
              </w:rPr>
              <w:t xml:space="preserve">所属国家: Turkey </w:t>
            </w:r>
            <w:r>
              <w:rPr/>
              <w:br/>
            </w:r>
            <w:r>
              <w:rPr>
                <w:rFonts w:eastAsia="simsun"/>
              </w:rPr>
              <w:t xml:space="preserve">地区: Izmir </w:t>
            </w:r>
            <w:r>
              <w:rPr/>
              <w:br/>
            </w:r>
            <w:r>
              <w:rPr>
                <w:rFonts w:eastAsia="simsun"/>
              </w:rPr>
              <w:t xml:space="preserve">城市: Izmir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smonitorsdk.s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eligrey.com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104.236.163.66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subscription.adjust.net.in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185.151.204.34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api.onesignal.com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104.17.111.223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app.adjust.world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185.151.204.40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developers.facebook.com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173.255.209.47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docs.bugsnag.com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99.84.133.72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59.24.3.174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gdpr.adjust.net.in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185.151.204.30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sinapps.s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sconversions.s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sapp.s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sgcdsdk.s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subscription.adjust.world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graph-video.s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gdpr.adjust.world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185.151.204.40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app.tr.adjust.com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195.244.54.5 </w:t>
            </w:r>
            <w:r>
              <w:rPr/>
              <w:br/>
            </w:r>
            <w:r>
              <w:rPr>
                <w:rFonts w:eastAsia="simsun"/>
              </w:rPr>
              <w:t xml:space="preserve">所属国家: Turkey </w:t>
            </w:r>
            <w:r>
              <w:rPr/>
              <w:br/>
            </w:r>
            <w:r>
              <w:rPr>
                <w:rFonts w:eastAsia="simsun"/>
              </w:rPr>
              <w:t xml:space="preserve">地区: Izmir </w:t>
            </w:r>
            <w:r>
              <w:rPr/>
              <w:br/>
            </w:r>
            <w:r>
              <w:rPr>
                <w:rFonts w:eastAsia="simsun"/>
              </w:rPr>
              <w:t xml:space="preserve">城市: Izmir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www.saxproject.org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204.68.111.100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Diego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id6.me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42.123.77.138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subscription.eu.adjust.com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185.151.204.60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sviap.s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45.77.186.255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Santa Clara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3b5562-30bc-42fe-a5ec-0146262d41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80e536-3b6b-4e3d-bd89-488b85c638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https://github.com/adjust/android_sdk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com/adjust/sdk/ActivityHandler.java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https://app.adjust.world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https://app.eu.adjust.com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https://app.adjust.net.in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https://app.tr.adjust.com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https://app.us.adjust.com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https://gdpr.adjust.world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https://gdpr.eu.adjust.com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https://gdpr.adjust.net.in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https://gdpr.tr.adjust.com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https://gdpr.us.adjust.com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https://subscription.adjust.world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https://subscription.eu.adjust.com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https://subscription.adjust.net.in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https://subscription.tr.adjust.com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https://subscription.us.adjust.com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https://dnsrepo-pub.alibaba.com/api/internet/putTermData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com/alibaba/pdns/f.java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https://dnsrepo-pub.alibaba.com/api/internet/putTermStatusData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com/alibaba/pdns/f.java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https://notify.bugsnag.com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com/bugsnag/android/n0.java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https://sessions.bugsnag.com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com/bugsnag/android/n0.java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https://bugsnag.com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com/bugsnag/android/v1.java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https://docs.bugsnag.com/platforms/android/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com/bugsnag/android/l.java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https://docs.bugsnag.com/platforms/android/ndk-link-errors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com/bugsnag/android/NdkPlugin.java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https://docs.bugsnag.com/platforms/android/anr-link-errors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com/bugsnag/android/AnrPlugin.java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https://nisportal.10010.com:9001/api?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com/geetest/core/n0.java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https://msg.cmpassport.com/h5/getMobile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com/geetest/core/n0.java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https://id6.me/gw/preuniq.do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com/geetest/core/n0.java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https://riskct.geetest.com/g2/api/v1/client_report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com/geetest/core/GeeGuard.java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https://riskct.geetest.com/g2/api/v1/client_report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com/geetest/core/e.java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https://riskct.geetest.com/g2/api/v1/client_report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com/geetest/gtc4/b.java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https://api.onesignal.com/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com/onesignal/m3.java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https://en.wikipedia.org/wiki/Hostname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com/sensorsdata/analytics/android/sdk/SensorsDataAPI.java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https://manual.sensorsdata.cn/sa/latest/flutter-22257963.html\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com/sensorsdata/analytics/android/sdk/visual/utils/AlertMessageUtils.java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https://manual.sensorsdata.cn/sa/latest/tech_sdk_client_web_use-7545346.html\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com/sensorsdata/analytics/android/sdk/visual/utils/AlertMessageUtils.java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https://access.line.me/.well-known/openid-configuration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com/linecorp/linesdk/auth/LineAuthenticationConfig.java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https://api.line.me/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com/linecorp/linesdk/auth/LineAuthenticationConfig.java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https://access.line.me/oauth2/v2.1/login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com/linecorp/linesdk/auth/LineAuthenticationConfig.java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https://access.line.me/.well-known/openid-configuration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com/linecorp/linesdk/api/LineApiClientBuilder.java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https://api.line.me/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com/linecorp/linesdk/api/LineApiClientBuilder.java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https://cdn.livechatinc.com/app/mobile/urls.json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com/livechatinc/inappchat/ChatWindowViewImpl.java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https://.+facebook.+(/dialog/oauth\\?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com/livechatinc/inappchat/ChatWindowViewImpl.java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https://www.facebook.com/dialog/return/arbiter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com/livechatinc/inappchat/ChatWindowViewImpl.java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https://developers.facebook.com/docs/sharing/android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g3/b0.java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https://developers.facebook.com/docs/android/getting-started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g3/b0.java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https://developers.facebook.com/docs/android/troubleshooting/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g3/x.java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g3/a0.java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https://graph-video.%s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g3/a0.java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https://tools.ietf.org/html/rfc7518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io/jsonwebtoken/SignatureAlgorithm.java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https://tools.ietf.org/html/rfc7518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io/jsonwebtoken/security/Keys.java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w4/f0.java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https://accounts.google.com/o/oauth2/revoke?token=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r4/b.java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https://pushstat.api.engagelab.cc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http://www.cocos.com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https://www.cocos.com/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http://eligrey.com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https://github.com/dsamarin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https://github.com/eligrey/Blob.js/blob/master/LICENSE.md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http://purl.eligrey.com/github/Blob.js/blob/master/Blob.js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https://dom.spec.whatwg.org/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https://heycam.github.io/webidl/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https://github.com/taylorhakes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https://github.com/taylorhakes/promise-polyfill/blob/master/LICENSE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https://cdn.jsdelivr.net/npm/promise-polyfill@8/dist/polyfill.js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http://www.cocos.com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https://www.khronos.org/registry/OpenGL/extensions/ARB/ARB_texture_float.txt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http://www.saxproject.org/apidoc/org/xml/sax/helpers/DefaultHandler.html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http://www.saxproject.org/apidoc/org/xml/sax/ContentHandler.html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http://www.saxproject.org/apidoc/org/xml/sax/ErrorHandler.html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http://www.saxproject.org/apidoc/org/xml/sax/ext/LexicalHandler.html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http://www.saxproject.org/apidoc/org/xml/sax/ext/DeclHandler.html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http://www.saxproject.org/apidoc/org/xml/sax/ext/EntityResolver2.html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http://www.saxproject.org/apidoc/org/xml/sax/DTDHandler.html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lib/armeabi-v7a/libmp3lame.so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lib/armeabi-v7a/libcocos2djs.so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http://www.apple.com/DTDs/PropertyList-1.0.dtd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lib/armeabi-v7a/libcocos2djs.so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889"/>
        <w:gridCol w:w="310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2b334f-ec17-410c-bcc3-75fd21e266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c11b08-1678-4509-a0e4-90b85e9c44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2eي@-.rٸ </w:t>
            </w:r>
            <w:r>
              <w:rPr/>
              <w:br/>
            </w:r>
            <w:r>
              <w:t xml:space="preserve">t@t.pv </w:t>
            </w:r>
            <w:r>
              <w:rPr/>
              <w:br/>
            </w:r>
            <w:r>
              <w:t xml:space="preserve">r@jd.tǔ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rv@inrz.yps_ </w:t>
            </w:r>
            <w:r>
              <w:rPr/>
              <w:br/>
            </w:r>
            <w:r>
              <w:t xml:space="preserve">bp@wa4p.d1c </w:t>
            </w:r>
            <w:r>
              <w:rPr/>
              <w:br/>
            </w:r>
            <w:r>
              <w:t xml:space="preserve">2tkh@5.xҩ </w:t>
            </w:r>
            <w:r>
              <w:rPr/>
              <w:br/>
            </w:r>
            <w:r>
              <w:t xml:space="preserve">ԋ-rg.@v2.1k </w:t>
            </w:r>
            <w:r>
              <w:rPr/>
              <w:br/>
            </w:r>
            <w:r>
              <w:t xml:space="preserve">dlll@qr.nvɨ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cocos@cocoss-macbook-pro.local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lib/armeabi-v7a/libcocos2djs.so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75141d-f040-43d4-838b-23f3f151af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b94f6f-7d04-4f0e-b4a0-6bdb4f00e4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z2/i.java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19634136210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z9/g1.java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294bcc-203d-423c-a021-e5ef5612f1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 &lt;b&gt;facebook.com/device&lt;/b&gt; and enter the code shown above."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"facebook_client_token"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"AIzaSyBiHNIfDGniOWZM8LplvU2sNx51AcOp6CM"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"AIzaSyBiHNIfDGniOWZM8LplvU2sNx51AcOp6CM"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"Besøg &lt;b&gt;facebook.com/device&lt;/b&gt;, og indtast koden ovenfor."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"&lt;b&gt;facebook.com/device&lt;/b&gt;にアクセスして、上記のコードを入力してください。"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'ਤੇ ਜਾਓ ਅਤੇ ਉੱਤੇ ਦਿੱਤਾ ਕੋਡ ਪਾਓ।"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"&lt;b&gt;facebook.com/device&lt;/b&gt;என்ற இணைப்பிற்குச் சென்று, மேலே காட்டப்படும் குறியீட்டை உள்ளிடவும்."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"Gå til &lt;b&gt;facebook.com/device&lt;/b&gt;, og skriv inn koden som vises ovenfor."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"Kunjungi &lt;b&gt;facebook.com/device&lt;/b&gt; dan masukkan kode yang ditampilkan di atas."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"Gehe zu &lt;b&gt;facebook.com/device&lt;/b&gt; und gib den oben angezeigten Code ein."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"&lt;b&gt;facebook.com/device&lt;/b&gt;ని సందర్శించి పైన చూపిన కోడ్‌ను నమోదు చేయండి."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"Besoek &lt;b&gt;facebook.com/device&lt;/b&gt; en voer die kode in wat hierbo gewys word."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</w:t>
            </w:r>
            <w:r>
              <w:rPr>
                <w:lang w:bidi="th-TH"/>
              </w:rPr>
              <w:t xml:space="preserve">ไปที่</w:t>
            </w:r>
            <w:r>
              <w:t xml:space="preserve"> &lt;b&gt;facebook.com/device&lt;/b&gt; </w:t>
            </w:r>
            <w:r>
              <w:rPr>
                <w:lang w:bidi="th-TH"/>
              </w:rPr>
              <w:t xml:space="preserve">แล้วป้อนรหัสที่แสดงด้านบน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"Siirry osoitteeseen &lt;b&gt;facebook.com/device&lt;/b&gt; ja anna yllä oleva koodi."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पर जाएँ और ऊपर दिया गया कोड डालें."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"Truy cập &lt;b&gt;facebook.com/device&lt;/b&gt; và nhập mã hiển thị bên dưới."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"Prejdite na stránku &lt;b&gt;facebook.com/device&lt;/b&gt; a zadajte kód, ktorý je zobrazený vyššie."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"Πηγαίνετε στο &lt;b&gt;facebook.com/device&lt;/b&gt; και πληκτρολογήστε τον κωδικό που φαίνεται παραπάνω."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സന്ദർശിച്ച് മുകളിൽ കാണിച്ചിരിക്കുന്ന കോഡ് നൽകുക."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"Ga naar &lt;b&gt;facebook.com/device&lt;/b&gt; en voer de bovenstaande code 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"Odwiedź stronę &lt;b&gt;facebook.com/device&lt;/b&gt; i wprowadź kod wyświetlony powyżej."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"Bisitahin ang &lt;b&gt;facebook.com/device&lt;/b&gt; at ilagay ang code na ipinapakita sa itaas."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-এ যান এবং উপরে দেখানো কোডটি লিখুন৷"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"Buka &lt;b&gt;facebook.com/device&lt;/b&gt; dan masukkan kode yang ditunjukkan di atas."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 &lt;b&gt;facebook.com/device&lt;/b&gt; ಮತ್ತು ಮೇಲೆ ತೋರಿಸಿರುವ ಕೋಡ್ ಅನ್ನು ನಮೂದಿಸಿ."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"&lt;b&gt;facebook.com/device&lt;/b&gt;를 방문하여 위 코드를 입력하세요."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"Vizitează &lt;b&gt;facebook.com/device&lt;/b&gt; şi introdu codul afişat mai sus."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"يمكنك زيارة &lt;b&gt;facebook.com/device&lt;/b&gt; وإدخال الرمز المعروض أعلاه."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"Consultez &lt;b&gt;facebook.com/device&lt;/b&gt; et entrez le code affiché ci-dessous."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"Posjetite stranicu &lt;b&gt;facebook.com/device&lt;/b&gt; i unesite gore prikazani kôd."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येथे जा आणि वर दाखवलेला कोड प्रविष्ट करा."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adresini ziyaret et ve yukarıda gösterilen kodu gir."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"Tento kód zadejte na webu &lt;b&gt;facebook.com/device&lt;/b&gt;."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"Visita &lt;b&gt;facebook.com/device&lt;/b&gt; e ingresa el código que aparece más arriba."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"Lawati &lt;b&gt;facebook.com/device&lt;/b&gt; dan masukkan kod yang ditunjukkan di atas."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"Consulta &lt;b&gt;facebook.com/device&lt;/b&gt; e inserisci il codice mostrato sopra."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"Acesse &lt;b&gt;facebook.com/device&lt;/b&gt; e insira o código mostrado acima."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"&lt;b&gt;facebook.com/device&lt;/b&gt;ની મુલાકાત લો અને ઉપર બતાવેલો કોડ લખો."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"Nyisd meg a &lt;b&gt;facebook.com/device&lt;/b&gt; oldalt, és add meg a fent látható kódot."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"Перейдите на &lt;b&gt;facebook.com/device&lt;/b&gt; и введите код, указанный выше."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"Besök &lt;b&gt;facebook.com/device&lt;/b&gt; och ange koden som visas ovan."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"יש לבקר ב-&lt;b&gt;facebook.com/device&lt;/b&gt; ולהזין את הקוד המוצג למעלה."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"Consultez &lt;b&gt;facebook.com/device&lt;/b&gt; et entrez le code affiché ci-dessus."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"前往&lt;b&gt; facebook.com/device &lt;/b&gt;並輸入上方顯示的代碼。"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"访问&lt;b&gt;facebook.com/device&lt;/b&gt;并输入上方显示的验证码。"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"Visita &lt;b&gt;facebook.com/device&lt;/b&gt; e introduce el código que aparece más arriba."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"Acede a &lt;b&gt;facebook.com/device&lt;/b&gt; e insere o código mostrado acima."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"前往&lt;b&gt; facebook.com/device &lt;/b&gt;並輸入上方顯示的代碼。"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bad48b-4f91-46ff-81ae-b4c77ac097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9e6c22-8f81-4787-8094-e4bd784a4f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e1cec3-ae65-469e-bc88-c6fbac325e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02d6ce-e45f-47d1-a762-03e5ebe1a4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ff5408-1b2b-4830-a640-4a05a336a2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f1976a-3f72-42cd-8347-70e12ab818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02f670-cdbb-4b8c-91bc-3871464e96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50c8ec-e5ee-4b3d-9703-a5283b455c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0a8e0c-7484-4374-9204-945fdd2b03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com.fscg.ojocw1085.vlbeqh.permission.C2D_MESSAGE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e19b5c-99cf-4528-aa22-17e0be68d4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0d9269-1df0-4057-bc86-5ca234893a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com.facebook.CustomTabActivity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fb${facebookAppId}://, fbconnect://,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cct.com.fscg.ojocw1085.vlbeqh,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com.linecorp.linesdk.auth.internal.LineAuthenticationCallbackActivity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lineauth://,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a429c1b-5342-4c05-bb06-225d45ebc0b2">
    <w:name w:val="SpireTableThStyle0a429c1b-5342-4c05-bb06-225d45ebc0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cd24df-2586-4ab1-a1f3-bd609802b21a">
    <w:name w:val="SpireTableThStyle07cd24df-2586-4ab1-a1f3-bd609802b2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680f3f8-995a-4133-817e-c5dcec80628a">
    <w:name w:val="SpireTableThStyleb680f3f8-995a-4133-817e-c5dcec8062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02c7ae-368f-4666-b94f-d7a5dec5cfd5">
    <w:name w:val="SpireTableThStyle0d02c7ae-368f-4666-b94f-d7a5dec5cf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e23f9a-ace0-40ec-8867-258ddad8a247">
    <w:name w:val="SpireTableThStylea4e23f9a-ace0-40ec-8867-258ddad8a2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5fda14-593c-4439-acbb-762b83a166ed">
    <w:name w:val="SpireTableThStylec25fda14-593c-4439-acbb-762b83a166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68dcb65-c0f4-473f-9957-832030c11136">
    <w:name w:val="SpireTableThStyle168dcb65-c0f4-473f-9957-832030c111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0f098d-e4c9-4163-a371-c941ebb3a79f">
    <w:name w:val="SpireTableThStyle0f0f098d-e4c9-4163-a371-c941ebb3a7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3b5562-30bc-42fe-a5ec-0146262d410e">
    <w:name w:val="SpireTableThStyle753b5562-30bc-42fe-a5ec-0146262d41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80e536-3b6b-4e3d-bd89-488b85c638ff">
    <w:name w:val="SpireTableThStyle2680e536-3b6b-4e3d-bd89-488b85c638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2b334f-ec17-410c-bcc3-75fd21e266b2">
    <w:name w:val="SpireTableThStyle6a2b334f-ec17-410c-bcc3-75fd21e266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c11b08-1678-4509-a0e4-90b85e9c4437">
    <w:name w:val="SpireTableThStylef2c11b08-1678-4509-a0e4-90b85e9c44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75141d-f040-43d4-838b-23f3f151af29">
    <w:name w:val="SpireTableThStyle5175141d-f040-43d4-838b-23f3f151af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b94f6f-7d04-4f0e-b4a0-6bdb4f00e40c">
    <w:name w:val="SpireTableThStyle80b94f6f-7d04-4f0e-b4a0-6bdb4f00e4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294bcc-203d-423c-a021-e5ef5612f10d">
    <w:name w:val="SpireTableThStyle5c294bcc-203d-423c-a021-e5ef5612f1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bad48b-4f91-46ff-81ae-b4c77ac09735">
    <w:name w:val="SpireTableThStyle64bad48b-4f91-46ff-81ae-b4c77ac097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9e6c22-8f81-4787-8094-e4bd784a4fba">
    <w:name w:val="SpireTableThStylec99e6c22-8f81-4787-8094-e4bd784a4f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e1cec3-ae65-469e-bc88-c6fbac325e17">
    <w:name w:val="SpireTableThStyle62e1cec3-ae65-469e-bc88-c6fbac325e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02d6ce-e45f-47d1-a762-03e5ebe1a46d">
    <w:name w:val="SpireTableThStyle9d02d6ce-e45f-47d1-a762-03e5ebe1a4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ff5408-1b2b-4830-a640-4a05a336a219">
    <w:name w:val="SpireTableThStylecaff5408-1b2b-4830-a640-4a05a336a2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f1976a-3f72-42cd-8347-70e12ab818ca">
    <w:name w:val="SpireTableThStyle64f1976a-3f72-42cd-8347-70e12ab818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02f670-cdbb-4b8c-91bc-3871464e96b3">
    <w:name w:val="SpireTableThStyle3702f670-cdbb-4b8c-91bc-3871464e96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50c8ec-e5ee-4b3d-9703-a5283b455ca6">
    <w:name w:val="SpireTableThStylef550c8ec-e5ee-4b3d-9703-a5283b455c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0a8e0c-7484-4374-9204-945fdd2b0335">
    <w:name w:val="SpireTableThStyleb40a8e0c-7484-4374-9204-945fdd2b03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e19b5c-99cf-4528-aa22-17e0be68d412">
    <w:name w:val="SpireTableThStyle44e19b5c-99cf-4528-aa22-17e0be68d4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0d9269-1df0-4057-bc86-5ca234893ad6">
    <w:name w:val="SpireTableThStyle0c0d9269-1df0-4057-bc86-5ca234893a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2025-08-27T17:33:31Z</dcterms:created>
  <dcterms:modified xsi:type="dcterms:W3CDTF">2025-08-27T17:33:31Z</dcterms:modified>
</cp:coreProperties>
</file>