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AdGuard（ 4.11.7版本）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0e70cf-7769-4c4b-a7ed-67e79664a5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4d9a8-a5e0-43c8-8829-dbc3b3ac06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AdGuard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com.adguard.android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c3957e-1062-4089-ae3f-950121e6e8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f1e3db-9853-43ed-a639-a9006e1f40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Adguard_v4.11.7_MOD.apk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66.23MB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458da89ac1eb8d3efa48b2f166dc662b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0cb16418dbecb3457003b30fd50b9963756f088c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e8946f49cb368f2a794952cca306b505257ea6304edbb51053ac58a6eee423e3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8"/>
        <w:gridCol w:w="62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c71b1b-d340-45c4-b515-ac1c2fcf15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d9b86c-cfa3-4ebc-bd76-753a2d01f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AdGuard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com.adguard.android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com.adguard.android.ui.activity.SplashActivity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10282090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0"/>
        <w:gridCol w:w="52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e97c7c-44b5-4f1b-b16f-1560e52015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9751c8-9085-4780-8f32-20363d42ca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malware-filter.gitlab.io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35.185.44.232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Carolina </w:t>
            </w:r>
            <w:r>
              <w:rPr/>
              <w:br/>
            </w:r>
            <w:r>
              <w:rPr>
                <w:rFonts w:eastAsia="simsun"/>
              </w:rPr>
              <w:t xml:space="preserve">城市: North Charleston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link.adtidy.org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104.18.25.57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www.fanboy.co.nz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172.67.73.29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172.65.251.78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mobile-api.adguard.org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www.zoso.ro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zoso.ro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fanboy.co.nz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172.67.73.29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stanev.org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172.67.196.239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family.adguard-dns.com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94.140.15.16 </w:t>
            </w:r>
            <w:r>
              <w:rPr/>
              <w:br/>
            </w:r>
            <w:r>
              <w:rPr>
                <w:rFonts w:eastAsia="simsun"/>
              </w:rPr>
              <w:t xml:space="preserve">所属国家: Cyprus </w:t>
            </w:r>
            <w:r>
              <w:rPr/>
              <w:br/>
            </w:r>
            <w:r>
              <w:rPr>
                <w:rFonts w:eastAsia="simsun"/>
              </w:rPr>
              <w:t xml:space="preserve">地区: Lemesos </w:t>
            </w:r>
            <w:r>
              <w:rPr/>
              <w:br/>
            </w:r>
            <w:r>
              <w:rPr>
                <w:rFonts w:eastAsia="simsun"/>
              </w:rPr>
              <w:t xml:space="preserve">城市: Limassol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dns.adguard-dns.com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94.140.15.15 </w:t>
            </w:r>
            <w:r>
              <w:rPr/>
              <w:br/>
            </w:r>
            <w:r>
              <w:rPr>
                <w:rFonts w:eastAsia="simsun"/>
              </w:rPr>
              <w:t xml:space="preserve">所属国家: Cyprus </w:t>
            </w:r>
            <w:r>
              <w:rPr/>
              <w:br/>
            </w:r>
            <w:r>
              <w:rPr>
                <w:rFonts w:eastAsia="simsun"/>
              </w:rPr>
              <w:t xml:space="preserve">地区: Lemesos </w:t>
            </w:r>
            <w:r>
              <w:rPr/>
              <w:br/>
            </w:r>
            <w:r>
              <w:rPr>
                <w:rFonts w:eastAsia="simsun"/>
              </w:rPr>
              <w:t xml:space="preserve">城市: Limassol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filters.adtidy.org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143.244.51.52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list-kr.github.io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adblock.gardar.net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82.221.78.5 </w:t>
            </w:r>
            <w:r>
              <w:rPr/>
              <w:br/>
            </w:r>
            <w:r>
              <w:rPr>
                <w:rFonts w:eastAsia="simsun"/>
              </w:rPr>
              <w:t xml:space="preserve">所属国家: Iceland </w:t>
            </w:r>
            <w:r>
              <w:rPr/>
              <w:br/>
            </w:r>
            <w:r>
              <w:rPr>
                <w:rFonts w:eastAsia="simsun"/>
              </w:rPr>
              <w:t xml:space="preserve">地区: Hofudborgarsvaedi </w:t>
            </w:r>
            <w:r>
              <w:rPr/>
              <w:br/>
            </w:r>
            <w:r>
              <w:rPr>
                <w:rFonts w:eastAsia="simsun"/>
              </w:rPr>
              <w:t xml:space="preserve">城市: Reykjavik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api.adguard.org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www.void.gr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83.212.168.30 </w:t>
            </w:r>
            <w:r>
              <w:rPr/>
              <w:br/>
            </w:r>
            <w:r>
              <w:rPr>
                <w:rFonts w:eastAsia="simsun"/>
              </w:rPr>
              <w:t xml:space="preserve">所属国家: Greece </w:t>
            </w:r>
            <w:r>
              <w:rPr/>
              <w:br/>
            </w:r>
            <w:r>
              <w:rPr>
                <w:rFonts w:eastAsia="simsun"/>
              </w:rPr>
              <w:t xml:space="preserve">地区: Attiki </w:t>
            </w:r>
            <w:r>
              <w:rPr/>
              <w:br/>
            </w:r>
            <w:r>
              <w:rPr>
                <w:rFonts w:eastAsia="simsun"/>
              </w:rPr>
              <w:t xml:space="preserve">城市: Athens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forums.lanik.us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hg.adblockplus.org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34.36.168.233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easylist-downloads.adblockplus.org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23.216.153.71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api.agrd-tm.com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172.67.151.61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auth.adguard.org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icons.adguard.org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secure.fanboy.co.nz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104.26.15.96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abpvn.com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dns.adguard.com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94.140.14.14 </w:t>
            </w:r>
            <w:r>
              <w:rPr/>
              <w:br/>
            </w:r>
            <w:r>
              <w:rPr>
                <w:rFonts w:eastAsia="simsun"/>
              </w:rPr>
              <w:t xml:space="preserve">所属国家: Cyprus </w:t>
            </w:r>
            <w:r>
              <w:rPr/>
              <w:br/>
            </w:r>
            <w:r>
              <w:rPr>
                <w:rFonts w:eastAsia="simsun"/>
              </w:rPr>
              <w:t xml:space="preserve">地区: Lemesos </w:t>
            </w:r>
            <w:r>
              <w:rPr/>
              <w:br/>
            </w:r>
            <w:r>
              <w:rPr>
                <w:rFonts w:eastAsia="simsun"/>
              </w:rPr>
              <w:t xml:space="preserve">城市: Limassol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202.89.233.101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duckduckgo.com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107.181.166.244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unfiltered.adguard-dns.com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94.140.14.140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Cyprus </w:t>
            </w:r>
            <w:r>
              <w:rPr/>
              <w:br/>
            </w:r>
            <w:r>
              <w:rPr>
                <w:rFonts w:eastAsia="simsun"/>
              </w:rPr>
              <w:t xml:space="preserve">地区: Lemesos </w:t>
            </w:r>
            <w:r>
              <w:rPr/>
              <w:br/>
            </w:r>
            <w:r>
              <w:rPr>
                <w:rFonts w:eastAsia="simsun"/>
              </w:rPr>
              <w:t xml:space="preserve">城市: Limassol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dns-unfiltered.adguard.com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94.140.14.141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Cyprus </w:t>
            </w:r>
            <w:r>
              <w:rPr/>
              <w:br/>
            </w:r>
            <w:r>
              <w:rPr>
                <w:rFonts w:eastAsia="simsun"/>
              </w:rPr>
              <w:t xml:space="preserve">地区: Lemesos </w:t>
            </w:r>
            <w:r>
              <w:rPr/>
              <w:br/>
            </w:r>
            <w:r>
              <w:rPr>
                <w:rFonts w:eastAsia="simsun"/>
              </w:rPr>
              <w:t xml:space="preserve">城市: Limassol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alleblock.pl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77.79.227.242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Mazowieckie </w:t>
            </w:r>
            <w:r>
              <w:rPr/>
              <w:br/>
            </w:r>
            <w:r>
              <w:rPr>
                <w:rFonts w:eastAsia="simsun"/>
              </w:rPr>
              <w:t xml:space="preserve">城市: Warsaw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polishannoyancefilters.netlify.app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52.76.120.174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easylist.to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104.21.60.31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adblock.ee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51.255.198.110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88.191.249.183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xfiles.noads.it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86.107.32.84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Lazio </w:t>
            </w:r>
            <w:r>
              <w:rPr/>
              <w:br/>
            </w:r>
            <w:r>
              <w:rPr>
                <w:rFonts w:eastAsia="simsun"/>
              </w:rPr>
              <w:t xml:space="preserve">城市: Fonte Nuova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userscripts.adtidy.org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89.187.187.15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pgl.yoyo.org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213.230.210.230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Brighouse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www.i-dont-care-about-cookies.eu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54.148.2.18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abpchina.org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64.190.63.222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kb.adguard.com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104.18.164.229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f-droid.org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dns-family.adguard.com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94.140.14.15 </w:t>
            </w:r>
            <w:r>
              <w:rPr/>
              <w:br/>
            </w:r>
            <w:r>
              <w:rPr>
                <w:rFonts w:eastAsia="simsun"/>
              </w:rPr>
              <w:t xml:space="preserve">所属国家: Cyprus </w:t>
            </w:r>
            <w:r>
              <w:rPr/>
              <w:br/>
            </w:r>
            <w:r>
              <w:rPr>
                <w:rFonts w:eastAsia="simsun"/>
              </w:rPr>
              <w:t xml:space="preserve">地区: Lemesos </w:t>
            </w:r>
            <w:r>
              <w:rPr/>
              <w:br/>
            </w:r>
            <w:r>
              <w:rPr>
                <w:rFonts w:eastAsia="simsun"/>
              </w:rPr>
              <w:t xml:space="preserve">城市: Limassol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5.255.255.77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77.88.55.88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41b540-3f3e-4dd7-a166-5472c5987c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7bcd58-4a0b-41cb-81db-5021663c37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https://filters.adtidy.org/android/filters_i18n.js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https://link.adtidy.org/forward.html?app=android&amp;v=4.11.7&amp;action=filter_policy&amp;from=filter_consent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https://link.adtidy.org/forward.html?app=android&amp;v=4.11.7&amp;action=faq_filters&amp;from=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https://link.adtidy.org/forward.html?app=android&amp;v=4.11.7&amp;action=kb_firefox_certificates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https://link.adtidy.org/forward.html?app=android&amp;v=4.11.7&amp;action=global_privacy_control&amp;from=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https://link.adtidy.org/forward.html?app=android&amp;v=4.11.7&amp;action=how-does-adguard-protection-work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https://link.adtidy.org/forward.html?app=android&amp;v=4.11.7&amp;action=kb_https_filtering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https://icons.adguard.org/icon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https://link.adtidy.org/forward.html?app=android&amp;v=4.11.7&amp;action=licenses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https://api.adguard.org/account/api/1.0/products/licenses/application.json?app_name=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https://auth.adguard.org/api/1.0/user_lookup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https://auth.adguard.org/oauth/authorize?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https://link.adtidy.org/forward.html?app=android&amp;v=4.11.7&amp;action=privacy&amp;from=license_promo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https://link.adtidy.org/forward.html?app=android&amp;v=4.11.7&amp;action=privacy&amp;from=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https://link.adtidy.org/forward.html?app=android&amp;v=4.11.7&amp;action=background_work&amp;from=support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https://link.adtidy.org/forward.html?app=android&amp;v=4.11.7&amp;action=recovery_password&amp;from=license_activation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https://auth.adguard.org/api/1.0/registration?appVersion=4.11.7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https://link.adtidy.org/forward.html?&amp;action=report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https://mobile-api.adguard.org/api/1.0/requesttrial.html?app_name=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https://mobile-api.adguard.org/api/1.0/resetlicense.html?app_name=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https://auth.adguard.org/api/2.0/reset_password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https://link.adtidy.org/forward.html?app=android&amp;v=4.11.7&amp;action=kb_samsung_pay_ko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https://link.adtidy.org/forward.html?app=android&amp;v=4.11.7&amp;action=outbound_proxy&amp;from=info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https://mobile-api.adguard.org/api/1.0/status.html?key=4DDBE80A3DA94D819A00523252FB6380&amp;app_name=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https://api.adguard.org/account/api/1.0/account/info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https://link.adtidy.org/forward.html?app=android&amp;v=4.11.7&amp;action=stealth_mode&amp;from=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https://link.adtidy.org/forward.html?app=android&amp;v=4.11.7&amp;action=account&amp;from=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https://link.adtidy.org/forward.html?app=android&amp;v=4.11.7&amp;action=acknowledgments&amp;from=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https://link.adtidy.org/forward.html?app=android&amp;v=4.11.7&amp;action=kb_automation&amp;from=automation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https://link.adtidy.org/forward.html?app=android&amp;v=4.11.7&amp;action=adguard_cert_module&amp;from=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https://api.agrd-tm.com/api/v1/event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https://link.adtidy.org/forward.html?app=android&amp;v=4.11.7&amp;action=download_adguard&amp;from=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https://link.adtidy.org/forward.html?app=android&amp;v=4.11.7&amp;action=faq_not_support_browsers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https://link.adtidy.org/forward.html?app=android&amp;v=4.11.7&amp;action=download_adguard_vpn&amp;from=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https://link.adtidy.org/forward.html?app=android&amp;v=4.11.7&amp;action=versionhistory&amp;from=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https://link.adtidy.org/forward.html?app=android&amp;v=4.11.7&amp;action=adguard_vpn_homepage&amp;from=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https://link.adtidy.org/forward.html?app=android&amp;v=4.11.7&amp;action=home&amp;from=license_activation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https://link.adtidy.org/forward.html?app=android&amp;v=4.11.7&amp;action=faq_apps_conflicts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https://link.adtidy.org/forward.html?app=android&amp;v=4.11.7&amp;action=whats-new-release-notes-in-blog&amp;from=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https://auth.adguard.org/oauth/token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https://link.adtidy.org/forward.html?app=android&amp;v=4.11.7&amp;action=battery_info&amp;from=battery_usage_screen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https://link.adtidy.org/forward.html?app=android&amp;v=4.11.7&amp;action=browsing_security&amp;from=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https://link.adtidy.org/forward.html?app=android&amp;v=4.11.7&amp;action=purchase&amp;from=license_purchase&amp;license_key=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https://mobile-api.adguard.org/api/2.0/checkupdate.html?app_name=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https://link.adtidy.org/forward.html?app=android&amp;v=4.11.7&amp;action=create_your_own_filters&amp;from=filters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https://auth.adguard.org/oauth/device_authorization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https://link.adtidy.org/forward.html?app=android&amp;v=4.11.7&amp;action=dns_filtering&amp;from=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https://link.adtidy.org/forward.html?app=android&amp;v=4.11.7&amp;action=dns_filtering_syntax&amp;from=filters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https://link.adtidy.org/forward.html?app=android&amp;v=4.11.7&amp;action=kb_dns_providers&amp;from=dns_servers_list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https://link.adtidy.org/forward.html?app=android&amp;v=4.11.7&amp;action=do_not_track&amp;from=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https://link.adtidy.org/forward.html?app=android&amp;v=4.11.7&amp;action=eula&amp;from=license_promo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https://link.adtidy.org/forward.html?app=android&amp;v=4.11.7&amp;action=eula&amp;from=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https://link.adtidy.org/forward.html?app=android&amp;v=4.11.7&amp;action=userscripts&amp;from=userscripts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https://link.adtidy.org/forward.html?app=android&amp;v=4.11.7&amp;action=faq&amp;from=support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https://mobile-api.adguard.org/api/2.0/feedback.html?key=4DDBE80A3DA94D819A00523252FB6380&amp;app_name=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https://link.adtidy.org/forward.html?app=android&amp;v=4.11.7&amp;action=filter_lists&amp;from=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https://www.baidu.com/s?wd=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https://yandex.com/?q=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https://search.yahoo.com/search?p=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https://duckduckgo.com/?q=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https://www.baidu.com/sugrec?json=1&amp;prod=pc&amp;wd=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https://www.bing.com/AS/Suggestions?qry=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https://google.com/complete/search?client=chrome&amp;q=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https://yandex.ru/suggest/suggest-ya.cgi?v=4&amp;n=10&amp;part=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https://search.yahoo.com/sugg/gossip/gossip-us-ura/?output=fxjson&amp;command=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https://duckduckgo.com/ac/?q=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https://easylist.to/\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https://secure.fanboy.co.nz/easylist.txt\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https://github.com/ABPindo/indonesianadblockrules\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https://raw.githubusercontent.com/ABPindo/indonesianadblockrules/master/subscriptions/abpindo.txt\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https://stanev.org/abp/\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https://stanev.org/abp/adblock_bg.txt\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https://github.com/easylist/easylistchina\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https://raw.githubusercontent.com/easylist/easylistchina/master/easylistchina.txt\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https://github.com/tomasko126/easylistczechandslovak\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https://raw.githubusercontent.com/tomasko126/easylistczechandslovak/master/filters.txt\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https://easylist-downloads.adblockplus.org/easylistdutch.txt\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https://easylist.to/easylistgermany/easylistgermany.txt\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https://github.com/easylist/EasyListHebrew\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https://raw.githubusercontent.com/easylist/EasyListHebrew/master/EasyListHebrew.txt\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https://easylist-downloads.adblockplus.org/easylistitaly.txt\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https://github.com/EasyList-Lithuania/easylist_lithuania\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https://raw.githubusercontent.com/EasyList-Lithuania/easylist_lithuania/master/easylistlithuania.txt\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https://github.com/Latvian-List/adblock-latvian\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https://raw.githubusercontent.com/Latvian-List/adblock-latvian/master/lists/latvian-list.txt\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https://forums.lanik.us/viewforum.php?f=98\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https://easylist-downloads.adblockplus.org/Liste_AR.txt\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https://forums.lanik.us/viewforum.php?f=91\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https://easylist-downloads.adblockplus.org/liste_fr.txt\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https://www.zoso.ro/rolist\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https://www.zoso.ro/pages/rolist.txt\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https://easylist.to/easylist/easyprivacy.txt\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https://adblock.gardar.net/\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https://adblock.gardar.net/is.abp.txt\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https://github.com/realodix/AdBlockID\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https://raw.githubusercontent.com/realodix/AdBlockID/master/output/adblockid.txt\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https://github.com/kargig/greek-adblockplus-filter\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https://www.void.gr/kargig/void-gr-filters.txt\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https://secure.fanboy.co.nz/fanboy-annoyance_ubo.txt\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https://easylist-downloads.adblockplus.org/fanboy-social.txt\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https://github.com/yourduskquibbles/webannoyances/\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https://raw.githubusercontent.com/yourduskquibbles/webannoyances/master/ultralist.txt\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https://github.com/easylist-thailand/\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https://raw.githubusercontent.com/easylist-thailand/easylist-thailand/master/subscription/easylist-thailand.txt\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https://github.com/hufilter/hufilter/wiki\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https://raw.githubusercontent.com/hufilter/hufilter/master/hufilter-adguard.txt\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https://pgl.yoyo.org/adservers/\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https://pgl.yoyo.org/adservers/serverlist.php?hostformat=adblockplus&amp;mimetype=plaintext\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https://xfiles.noads.it/\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https://raw.githubusercontent.com/gioxx/xfiles/master/filtri.txt\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https://easylist-downloads.adblockplus.org/antiadblockfilters.txt\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https://gitlab.com/malware-filter/urlhaus-filter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https://malware-filter.gitlab.io/malware-filter/urlhaus-filter-ag-online.txt\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https://github.com/banbendalao/ADgk\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https://raw.githubusercontent.com/banbendalao/ADgk/master/ADgk.txt\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https://forums.lanik.us/viewforum.php?f=102\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https://easylist-downloads.adblockplus.org/cntblock.txt\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https://abpvn.com/\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https://raw.githubusercontent.com/abpvn/abpvn/master/filter/abpvn_adguard.txt\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https://secure.fanboy.co.nz/\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https://secure.fanboy.co.nz/enhancedstats.txt\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https://github.com/MajkiIT/polish-ads-filter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https://raw.githubusercontent.com/MajkiIT/polish-ads-filter/master/polish-adblock-filters/adblock.txt\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https://raw.githubusercontent.com/MajkiIT/polish-ads-filter/master/cookies_filters/adblock_cookies.txt\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https://adblock.ee/\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https://adblock.ee/list.php\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http://abpchina.org/forum/forum.php?mod=viewthread&amp;tid=29667\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https://raw.githubusercontent.com/cjx82630/cjxlist/master/cjx-annoyance.txt\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https://raw.githubusercontent.com/MajkiIT/polish-ads-filter/master/adblock_social_filters/adblock_social_list.txt\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https://www.fanboy.co.nz\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https://www.fanboy.co.nz/fanboy-antifacebook.txt\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https://list-kr.github.io/\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https://raw.githubusercontent.com/List-KR/List-KR/master/filter.txt\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https://github.com/xinggsf/Adblock-Plus-Rule/\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https://raw.githubusercontent.com/xinggsf/Adblock-Plus-Rule/master/rule.txt\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https://www.i-dont-care-about-cookies.eu/\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https://www.i-dont-care-about-cookies.eu/abp/\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https://hg.adblockplus.org/easylistspanish\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https://easylist-downloads.adblockplus.org/easylistspanish.txt\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https://github.com/FiltersHeroes/KAD\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https://raw.githubusercontent.com/FiltersHeroes/KAD/master/KAD.txt\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https://github.com/theel0ja/finnish-easylist-addition\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https://raw.githubusercontent.com/theel0ja/finnish-easylist-addition/master/Finland_adb.txt\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https://zoso.ro/rolist/\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https://www.zoso.ro/pages/rolist2.txt\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https://github.com/MasterKia/PersianBlocker/\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https://raw.githubusercontent.com/MasterKia/PersianBlocker/main/PersianBlocker.txt\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https://github.com/tcptomato/ROad-Block\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https://raw.githubusercontent.com/tcptomato/ROad-Block/master/road-block-filters-light.txt\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https://polishannoyancefilters.netlify.app\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https://raw.githubusercontent.com/PolishFiltersTeam/PolishAnnoyanceFilters/master/PPB.txt\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https://github.com/olegwukr/polish-privacy-filters\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https://raw.githubusercontent.com/olegwukr/polish-privacy-filters/master/anti-adblock.txt\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https://www.fanboy.co.nz/\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https://fanboy.co.nz/fanboy-antifonts.txt\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https://www.fanboy.co.nz/fanboy-cookiemonster.txt\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https://github.com/hoshsadiq/adblock-nocoin-list/\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https://raw.githubusercontent.com/hoshsadiq/adblock-nocoin-list/master/nocoin.txt\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https://github.com/lassekongo83/Frellwit-s-filter-lists\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https://raw.githubusercontent.com/lassekongo83/Frellwits-filter-lists/master/Frellwits-Swedish-Filter.txt\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https://github.com/yous/YousList/\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https://raw.githubusercontent.com/yous/YousList/master/youslist.txt\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https://github.com/maciejtarmas/AlleBlock\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https://alleblock.pl/alleblock/alleblock.txt\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https://easylist-downloads.adblockplus.org/easylistpolish.txt\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https://github.com/PolishFiltersTeam/PolishAntiAnnoyingSpecialSupplement\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https://raw.githubusercontent.com/PolishFiltersTeam/PolishAntiAnnoyingSpecialSupplement/master/polish_rss_filters.txt\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https://github.com/DandelionSprout/adfilt\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https://raw.githubusercontent.com/DandelionSprout/adfilt/master/NorwegianExperimentalList%20alternate%20versions/NordicFiltersAdGuard.txt\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https://raw.githubusercontent.com/DandelionSprout/adfilt/master/AnnoyancesList\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https://raw.githubusercontent.com/DandelionSprout/adfilt/master/LegitimateURLShortener.txt\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https://raw.githubusercontent.com/DandelionSprout/adfilt/master/SerboCroatianList.txt\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https://github.com/mediumkreation/IndianList\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https://easylist-downloads.adblockplus.org/indianlist.txt\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https://kb.adguard.com/general/search-ads-and-self-promotion\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https://filters.adtidy.org/android/filters/10_optimized.txt\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https://kb.adguard.com/general/adguard-ad-filters\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https://filters.adtidy.org/android/filters/11_optimized.txt\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https://filters.adtidy.org/android/filters/13_optimized.txt\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https://filters.adtidy.org/android/filters/14_optimized.txt\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https://filters.adtidy.org/android/filters/15_optimized.txt\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https://filters.adtidy.org/android/filters/16_optimized.txt\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https://filters.adtidy.org/android/filters/17_optimized.txt\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https://filters.adtidy.org/android/filters/18_optimized.txt\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https://filters.adtidy.org/android/filters/19_optimized.txt\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https://filters.adtidy.org/android/filters/20_optimized.txt\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https://filters.adtidy.org/android/filters/21_optimized.txt\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https://filters.adtidy.org/android/filters/224_optimized.txt\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https://filters.adtidy.org/android/filters/22_optimized.txt\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https://filters.adtidy.org/android/filters/2_optimized.txt\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https://filters.adtidy.org/android/filters/3_optimized.txt\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https://filters.adtidy.org/android/filters/4_optimized.txt\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https://filters.adtidy.org/android/filters/5_optimized.txt\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https://filters.adtidy.org/android/filters/6_optimized.txt\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https://filters.adtidy.org/android/filters/7_optimized.txt\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https://filters.adtidy.org/android/filters/8_optimized.txt\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https://filters.adtidy.org/android/filters/9_optimized.txt\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M/C2743a.java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http://logback.qos.ch/css/classic.css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ch/qos/logback/classic/html/UrlCssBuilder.java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ch/qos/logback/classic/net/SocketReceiver.java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ch/qos/logback/core/OutputStreamAppender.java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ch/qos/logback/core/joran/action/AppenderRefAction.java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ch/qos/logback/core/net/SyslogAppenderBase.java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ch/qos/logback/core/net/AbstractSocketAppender.java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ch/qos/logback/core/net/SMTPAppenderBase.java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ch/qos/logback/core/rolling/SizeBasedTriggeringPolicy.java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ch/qos/logback/core/rolling/RollingFileAppender.java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http://logback.qos.ch/manual/appenders.html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ch/qos/logback/core/rolling/SizeAndTimeBasedFNATP.java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ch/qos/logback/core/rolling/FixedWindowRollingPolicy.java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ch/qos/logback/core/rolling/TimeBasedFileNamingAndTriggeringPolicyBase.java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ch/qos/logback/core/rolling/helper/RenameUtil.java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ch/qos/logback/core/sift/SiftingJoranConfiguratorBase.java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https://userscripts.adtidy.org/release/adguard-extra/1.0/adguard-extra.user.js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com/adguard/android/storage/B.java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https://userscripts.adtidy.org/release/disable-amp/1.0/disable-amp.user.js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com/adguard/android/storage/B.java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l4/j.java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x5/C8120a.java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https://youtu.be/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https://youtube.com/shorts/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https://www.youtube.com/shorts/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https://m.youtube.com/shorts/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https://youtube.com/live/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https://m.youtube.com/live/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https://f-droid.org/repository/browse/?fdid=org.torproject.android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g0/C7061b.java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https://github.com/L-JINBIN/ApkSignatureKillerEx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bin/mt/signature/KillerApplication.java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https://dns.adguard.com/dns-query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https://dns.adguard-dns.com/dns-query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https://dns-family.adguard.com/dns-query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https://family.adguard-dns.com/dns-query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https://dns-unfiltered.adguard.com/dns-query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https://unfiltered.adguard-dns.com/dns-query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https://filters.adtidy.org/android/filters/17_optimized.txt\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c0/C6414a.java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https://kb.adguard.com/general/adguard-ad-filters\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c0/C6414a.java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16b9e1-bc32-4283-bca7-d4e4c37a84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12fe53-d8ec-484a-b111-0f4f369030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C=Texas, ST=TX, L=Beasley, O=APKMODY, OU=APKMODY, CN=Anh Pham 签名算法: rsassa_pkcs1v15 有效期自: 2021-12-24 04:00:59+00:00 有效期至: 2046-12-18 04:00:59+00:00 发行人: C=Texas, ST=TX, L=Beasley, O=APKMODY, OU=APKMODY, CN=Anh Pham 序列号: 0x146ca459 哈希算法: sha256 md5值: 646d852e31272e772fe24985be2033c9 sha1值: 1cc63a91d447918eea7e38042c54e6068dcaeae3 sha256值: 358020b0ed9d910c3eb4e03e261eb340604833f8bdc75e236d965e80e63a56de sha512值: 4b1e16e596fcf39b5f5b97c3725c334db5e9df4129498dcc7539f806f0ae02aaa796d6397177c6cda3168ccd8c23168df9637664f989497f404763fb91ed996b 公钥算法: rsa 密钥长度: 2048 指纹: ff628834313df85c8f4bcfb73cf66b30f8adcd427cf1de3dfd3c167d5f333ac1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15dca6-1176-496c-8d1f-055f8ef5c4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21f623-5bea-4186-a370-422a465352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17aba6-2961-42b6-b0be-8359256997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13f2b6-9797-4e57-95e1-301249fffd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e35fb7-f797-4089-a360-46c57b023d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c4a80-e59c-4ac0-baf8-6ccf0dba65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fc538e-cbc3-44db-99ff-51b2112a3f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ae2645-ea57-476b-9200-6169606c12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3ece30-c49c-4292-8587-4dc9cbcdd1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android.permission.FOREGROUND_SERVICE_SYSTEM_EXEMPTED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com.adguard.android.DYNAMIC_RECEIVER_NOT_EXPORTED_PERMISSION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c3dad0-b278-40e4-bcf7-f30e19205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970d74-c7cd-42f9-aed1-194e8d49d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com.adguard.android.ui.activity.AdGuardSchemeSortingActivity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adguard://,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com.adguard.android.ui.activity.SdnsSchemeSortingActivity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sdns://,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com.adguard.android.ui.activity.FiltersSubscriptionSchemeSortingActivity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adg://, abp://, https://,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subscribe.adblockplus.org,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com.adguard.android.ui.activity.PrivateBrowserRoutingActivity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com.adguard.android.ui.activity.YoutubeRoutingActivity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youtu.be, m.youtube.com, youtube.com, www.youtube.com,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10e70cf-7769-4c4b-a7ed-67e79664a5bc">
    <w:name w:val="SpireTableThStyleb10e70cf-7769-4c4b-a7ed-67e79664a5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b4d9a8-a5e0-43c8-8829-dbc3b3ac064c">
    <w:name w:val="SpireTableThStyle20b4d9a8-a5e0-43c8-8829-dbc3b3ac06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dc3957e-1062-4089-ae3f-950121e6e825">
    <w:name w:val="SpireTableThStyleadc3957e-1062-4089-ae3f-950121e6e8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f1e3db-9853-43ed-a639-a9006e1f402c">
    <w:name w:val="SpireTableThStyledaf1e3db-9853-43ed-a639-a9006e1f40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c71b1b-d340-45c4-b515-ac1c2fcf15ce">
    <w:name w:val="SpireTableThStyle23c71b1b-d340-45c4-b515-ac1c2fcf15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d9b86c-cfa3-4ebc-bd76-753a2d01f97d">
    <w:name w:val="SpireTableThStyle3cd9b86c-cfa3-4ebc-bd76-753a2d01f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8e97c7c-44b5-4f1b-b16f-1560e52015b0">
    <w:name w:val="SpireTableThStyle28e97c7c-44b5-4f1b-b16f-1560e52015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9751c8-9085-4780-8f32-20363d42cae8">
    <w:name w:val="SpireTableThStyle5f9751c8-9085-4780-8f32-20363d42ca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41b540-3f3e-4dd7-a166-5472c5987c6d">
    <w:name w:val="SpireTableThStyle0f41b540-3f3e-4dd7-a166-5472c5987c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7bcd58-4a0b-41cb-81db-5021663c37a4">
    <w:name w:val="SpireTableThStyle837bcd58-4a0b-41cb-81db-5021663c37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16b9e1-bc32-4283-bca7-d4e4c37a8475">
    <w:name w:val="SpireTableThStyle0d16b9e1-bc32-4283-bca7-d4e4c37a84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12fe53-d8ec-484a-b111-0f4f36903055">
    <w:name w:val="SpireTableThStyled112fe53-d8ec-484a-b111-0f4f369030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15dca6-1176-496c-8d1f-055f8ef5c442">
    <w:name w:val="SpireTableThStylef515dca6-1176-496c-8d1f-055f8ef5c4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21f623-5bea-4186-a370-422a465352fb">
    <w:name w:val="SpireTableThStylebd21f623-5bea-4186-a370-422a465352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17aba6-2961-42b6-b0be-835925699718">
    <w:name w:val="SpireTableThStyle4417aba6-2961-42b6-b0be-8359256997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13f2b6-9797-4e57-95e1-301249fffd2e">
    <w:name w:val="SpireTableThStylef013f2b6-9797-4e57-95e1-301249fffd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e35fb7-f797-4089-a360-46c57b023d6f">
    <w:name w:val="SpireTableThStylef1e35fb7-f797-4089-a360-46c57b023d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c4a80-e59c-4ac0-baf8-6ccf0dba65cc">
    <w:name w:val="SpireTableThStyle1f0c4a80-e59c-4ac0-baf8-6ccf0dba65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fc538e-cbc3-44db-99ff-51b2112a3f34">
    <w:name w:val="SpireTableThStyled2fc538e-cbc3-44db-99ff-51b2112a3f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ae2645-ea57-476b-9200-6169606c1274">
    <w:name w:val="SpireTableThStyle77ae2645-ea57-476b-9200-6169606c12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3ece30-c49c-4292-8587-4dc9cbcdd119">
    <w:name w:val="SpireTableThStyle823ece30-c49c-4292-8587-4dc9cbcdd1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c3dad0-b278-40e4-bcf7-f30e192050c9">
    <w:name w:val="SpireTableThStyleb1c3dad0-b278-40e4-bcf7-f30e19205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970d74-c7cd-42f9-aed1-194e8d49d2fc">
    <w:name w:val="SpireTableThStyle42970d74-c7cd-42f9-aed1-194e8d49d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2025-06-19T17:40:16Z</dcterms:created>
  <dcterms:modified xsi:type="dcterms:W3CDTF">2025-06-19T17:40:16Z</dcterms:modified>
</cp:coreProperties>
</file>