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纸短情长（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a931af-3179-4872-b808-716a8e4a3c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def5b9-911a-4adb-b15e-8e43da70e8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纸短情长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3f9b49-35ac-468a-a571-18bcb2e4df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fff883-4c83-4145-b6e1-a6ec51e415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abcdefg1.apk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48.59MB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07a3fcef36142506c864450de0809704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5816310256556242edcb49416411883fa8663448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b847ba82ff06646068af72a70da127c4ff4c4452d2622921ded9aa2fe6e73765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399"/>
        <w:gridCol w:w="359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2e12a7-824c-4c3d-b278-bf9c542008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e4e8e3-f0a6-4124-8d9f-442c51ec7f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纸短情长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38"/>
        <w:gridCol w:w="566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12be06-af15-4827-bf17-16036c7504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ff8e9a-1f50-4973-bf15-accb45bbb7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118.31.225.8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118.31.225.8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104.45.231.79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118.178.29.5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119.23.252.140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119.23.252.140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119.167.250.244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oss-cn-hongkong.aliyuncs.com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47.79.66.100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Mateo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sy.cl2009.com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47.101.5.82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47.106.32.109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47.106.32.109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upload.yuezan168.cn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61.48.83.204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image.cnamedomain.com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110.253.188.148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sumapi.gjlydsb.com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ad.yuezan168.cn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125.37.133.137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collect.ux.21cn.com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222.93.106.185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installapi.gjlydsb.com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auth.wosms.cn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124.64.196.27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admonitor.shang0898.com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121.42.43.148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log1.cmpassport.com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36.138.255.61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Gansu </w:t>
            </w:r>
            <w:r>
              <w:rPr/>
              <w:br/>
            </w:r>
            <w:r>
              <w:rPr>
                <w:rFonts w:eastAsia="simsun"/>
              </w:rPr>
              <w:t xml:space="preserve">城市: Lanzhou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so.yuezan168.cn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125.37.133.136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nrtc.netease.im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47.96.10.89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greenrobot.org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85.13.163.69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Thuringen </w:t>
            </w:r>
            <w:r>
              <w:rPr/>
              <w:br/>
            </w:r>
            <w:r>
              <w:rPr>
                <w:rFonts w:eastAsia="simsun"/>
              </w:rPr>
              <w:t xml:space="preserve">城市: Friedersdorf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cmnsguider.yunos.com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120.232.169.168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onekey.cmpassport.com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112.33.110.15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203.209.243.27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opencloud.wostore.cn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210.22.123.92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oss-cn-.aliyuncs.comor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123.234.2.143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webtest.netease.im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111.124.202.79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Guizhou </w:t>
            </w:r>
            <w:r>
              <w:rPr/>
              <w:br/>
            </w:r>
            <w:r>
              <w:rPr>
                <w:rFonts w:eastAsia="simsun"/>
              </w:rPr>
              <w:t xml:space="preserve">城市: Zunyi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112.33.111.251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qp.mengxingwl.cn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16.162.103.254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220.196.132.78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Zhenjiang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110.42.1.165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110.42.1.165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Ningbo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test-oss.7hi.tv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api.0797pc.top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3.1.181.69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39.108.107.21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39.108.107.21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oss.jj2y.cn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104.21.96.1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sysdk.cl2009.com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101.133.104.19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oss-demo.aliyuncs.com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106.14.72.83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123.234.2.143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23a789-2f2c-40a9-a7ac-4163a9437d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15f991-3471-43b0-af06-bbff02fa4f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https://open.e.189.cn/openapi/special/getTimeStamp.do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https://collect.ux.21cn.com/collect/custom/accountMsg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http://110.42.1.165:4001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cn/yzsci/im/sdk/state/lifecycle/GateStatus.java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com/alibaba/sdk/android/oss/common/OSSConstants.java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com/alipay/sdk/packet/impl/d.java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https://sysdk.cl2009.com/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https://sy.cl2009.com/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https://sy.cl2009.com//flash/accountInit/v3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https://sy.cl2009.com//flash/accountInit/v4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https://sysdk.cl2009.com//flash/fdr/v3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https://sy.cl2009.com/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https://sysdk.cl2009.com/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https://auth.wosms.cn/html/oauth/protocol2.html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http://onekey.cmpassport.com/unisdk/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https://config.cmpassport.com/client/uniConfig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https://log1.cmpassport.com:9443/log/logReport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com/cmic/sso/sdk/utils/x.java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https://onekey.cmpassport.com:443/unisdk/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com/cmic/sso/sdk/utils/x.java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http://onekey.cmpassport.com/unisdk/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com/cmic/sso/sdk/utils/x.java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https://config.cmpassport.com/client/uniConfig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com/cmic/sso/sdk/b/b/a.java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com/cmic/sso/sdk/activity/LoginAuthActivity.java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com/cmic/sso/sdk/activity/LoginAuthActivity.java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com/cmic/sso/sdk/activity/LoginAuthActivity.java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http://cgicol.amap.com/collection/collectData?src=baseCol&amp;ver=v74&amp;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com/loc/ca.java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com/loc/ei.java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com/loc/ei.java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com/loc/ei.java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com/loc/eb.java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com/loc/ed.java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com/loc/ed.java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http://webtest.netease.im/nrtcproxy/nrtc/getSdkConfig.action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com/netease/lava/nertc/foreground/Authenticate.java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https://nrtc.netease.im/nrtc/getSdkConfig.action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com/netease/lava/nertc/foreground/Authenticate.java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https://github.com/yyued/SVGAPlayer-Android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com/opensource/svgaplayer/SVGAParser.java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https://admonitor.shang0898.com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com/tls/baselib/BuildConfig.java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http://api.0797pc.top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com/tls/baselib/BuildConfig.java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http://110.42.1.165:4001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com/tls/baselib/BuildConfig.java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http://39.108.107.21:4003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com/tls/baselib/BuildConfig.java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http://installapi.gjlydsb.com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com/tls/baselib/BuildConfig.java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https://sumapi.gjlydsb.com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com/tls/baselib/BuildConfig.java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http://*.*.*.*:****/sts/getsts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com/tls/baselib/net/oss/OssConfig.java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http://oss-demo.aliyuncs.com:23450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com/tls/baselib/net/oss/OssConfig.java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http://oss-cn-hongkong.aliyuncs.com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com/tls/baselib/net/oss/OssConfig.java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https://oss.jj2y.cn/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com/tls/baselib/net/oss/OssConfig.java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http://upload.yuezan168.cn/api/getOssUrl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com/tls/baselib/net/oss/ApiService.java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http://upload.yuezan168.cn/api/uploadFile?filePath=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com/tls/baselib/net/oss/ApiService.java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https://admonitor.shang0898.com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com/tls/baselib/net/factory/ServiceFactory.java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http://39.108.107.21:4003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com/tls/baselib/net/factory/ServiceFactory.java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http://110.42.1.165:4001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com/tls/baselib/net/function/RemoteHostErrorRetryFunction.java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http://qp.mengxingwl.cn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com/tls/baselib/base/Constants.java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http://47.106.32.109:11000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com/tls/baselib/base/Constants.java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https://test-oss.7hi.tv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com/tls/baselib/base/Constants.java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http://118.31.225.8:11000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com/tls/baselib/base/Constants.java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http://119.23.252.140:11000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com/tls/baselib/base/Constants.java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http://110.42.1.165:4001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com/tls/baselib/base/AppCache.java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http://110.42.1.165:4001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com/tls/live/net/factory/ServiceFactory.java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https://ad.yuezan168.cn/001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com/tls/yr/utils/DNSJavaResolver.java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https://so.yuezan168.cn/libnertc_sdk.so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com/tls/baseres/receiver/DownloadSoManager.java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https://cmnsguider.yunos.com:443/genDeviceToken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com/umeng/commonsdk/statistics/idtracking/s.java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https://greenrobot.org/greendao/documentation/database-encryption/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org/greenrobot/greendao/database/DatabaseOpenHelper.java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7"/>
        <w:gridCol w:w="591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77a316-c7db-4380-b5c2-2fe43d7816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235ddb-2d13-4bee-8d1a-090743b4cc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2525ba-f3d5-47f2-bc48-787bb46d34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9de203-8334-4eb3-9d9e-04f2d83cda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0e90d7-6a4f-4806-bae6-43d53265fd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41b878-12f6-411b-93b8-98c941c6eb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8ff673-0fd8-40f8-bfa1-0194e6f389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f7ab9c-c141-459a-8fc4-3188d61e8a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d758bc-f42c-4bce-92e0-58e21c140d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4a931af-3179-4872-b808-716a8e4a3c1c">
    <w:name w:val="SpireTableThStyle94a931af-3179-4872-b808-716a8e4a3c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def5b9-911a-4adb-b15e-8e43da70e80b">
    <w:name w:val="SpireTableThStylea9def5b9-911a-4adb-b15e-8e43da70e8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63f9b49-35ac-468a-a571-18bcb2e4dff6">
    <w:name w:val="SpireTableThStyleb63f9b49-35ac-468a-a571-18bcb2e4df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fff883-4c83-4145-b6e1-a6ec51e4153e">
    <w:name w:val="SpireTableThStyle3bfff883-4c83-4145-b6e1-a6ec51e415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2e12a7-824c-4c3d-b278-bf9c5420083e">
    <w:name w:val="SpireTableThStyle152e12a7-824c-4c3d-b278-bf9c542008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e4e8e3-f0a6-4124-8d9f-442c51ec7fd3">
    <w:name w:val="SpireTableThStyle9ae4e8e3-f0a6-4124-8d9f-442c51ec7f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112be06-af15-4827-bf17-16036c7504a4">
    <w:name w:val="SpireTableThStyle8112be06-af15-4827-bf17-16036c7504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ff8e9a-1f50-4973-bf15-accb45bbb7c6">
    <w:name w:val="SpireTableThStyle4aff8e9a-1f50-4973-bf15-accb45bbb7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23a789-2f2c-40a9-a7ac-4163a9437db7">
    <w:name w:val="SpireTableThStyle7d23a789-2f2c-40a9-a7ac-4163a9437d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15f991-3471-43b0-af06-bbff02fa4f17">
    <w:name w:val="SpireTableThStylea715f991-3471-43b0-af06-bbff02fa4f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77a316-c7db-4380-b5c2-2fe43d781688">
    <w:name w:val="SpireTableThStylea577a316-c7db-4380-b5c2-2fe43d7816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235ddb-2d13-4bee-8d1a-090743b4cc12">
    <w:name w:val="SpireTableThStyle4d235ddb-2d13-4bee-8d1a-090743b4cc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2525ba-f3d5-47f2-bc48-787bb46d3459">
    <w:name w:val="SpireTableThStylebf2525ba-f3d5-47f2-bc48-787bb46d34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9de203-8334-4eb3-9d9e-04f2d83cdaa8">
    <w:name w:val="SpireTableThStyle0e9de203-8334-4eb3-9d9e-04f2d83cda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0e90d7-6a4f-4806-bae6-43d53265fd44">
    <w:name w:val="SpireTableThStylef30e90d7-6a4f-4806-bae6-43d53265fd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41b878-12f6-411b-93b8-98c941c6eb33">
    <w:name w:val="SpireTableThStyle7641b878-12f6-411b-93b8-98c941c6eb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8ff673-0fd8-40f8-bfa1-0194e6f389ed">
    <w:name w:val="SpireTableThStylebe8ff673-0fd8-40f8-bfa1-0194e6f389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f7ab9c-c141-459a-8fc4-3188d61e8aa7">
    <w:name w:val="SpireTableThStyle62f7ab9c-c141-459a-8fc4-3188d61e8a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d758bc-f42c-4bce-92e0-58e21c140d30">
    <w:name w:val="SpireTableThStylef1d758bc-f42c-4bce-92e0-58e21c140d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2025-05-09T20:14:43Z</dcterms:created>
  <dcterms:modified xsi:type="dcterms:W3CDTF">2025-05-09T20:14:43Z</dcterms:modified>
</cp:coreProperties>
</file>